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F4A848" w14:textId="0EA3E7CC" w:rsidR="00045244" w:rsidRPr="00392568" w:rsidRDefault="00054A91">
      <w:pPr>
        <w:rPr>
          <w:color w:val="FF0000"/>
        </w:rPr>
      </w:pPr>
      <w:r w:rsidRPr="00392568">
        <w:rPr>
          <w:color w:val="FF0000"/>
        </w:rPr>
        <w:t>Overview</w:t>
      </w:r>
    </w:p>
    <w:p w14:paraId="347A8700" w14:textId="77777777" w:rsidR="00054A91" w:rsidRDefault="00054A91">
      <w:r>
        <w:t xml:space="preserve">• Preliminaries (Ch 1) • Solving nonlinear equation (Ch 3) • Interpolation (Ch 4) • Integration (Ch 5) </w:t>
      </w:r>
    </w:p>
    <w:p w14:paraId="41002426" w14:textId="445C5AA2" w:rsidR="00054A91" w:rsidRDefault="00054A91">
      <w:r>
        <w:t>• Solving linear system (Ch 2+8) • Initial value problem (Ch 7)</w:t>
      </w:r>
    </w:p>
    <w:p w14:paraId="7E0D62CD" w14:textId="77777777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Nonlinear equations</w:t>
      </w:r>
    </w:p>
    <w:p w14:paraId="6294567F" w14:textId="77777777" w:rsidR="00392568" w:rsidRDefault="00392568" w:rsidP="00392568">
      <w:r>
        <w:t xml:space="preserve">• Root-finding problem: find x </w:t>
      </w:r>
      <w:proofErr w:type="spellStart"/>
      <w:r>
        <w:t>s.t.</w:t>
      </w:r>
      <w:proofErr w:type="spellEnd"/>
      <w:r>
        <w:t xml:space="preserve"> f(x)=0 </w:t>
      </w:r>
    </w:p>
    <w:p w14:paraId="6FC72212" w14:textId="77777777" w:rsidR="00392568" w:rsidRDefault="00392568" w:rsidP="00392568">
      <w:r>
        <w:t xml:space="preserve">• Methods to be studied – Bisection method (3.1) – Newton’s method (3.2) – Secant method (3.3) </w:t>
      </w:r>
    </w:p>
    <w:p w14:paraId="457307DF" w14:textId="77777777" w:rsidR="00392568" w:rsidRDefault="00392568" w:rsidP="00392568">
      <w:r>
        <w:t>• Convergence analysis • Comparison and discussions</w:t>
      </w:r>
    </w:p>
    <w:p w14:paraId="432E1556" w14:textId="73487FAF" w:rsidR="00392568" w:rsidRPr="00392568" w:rsidRDefault="00392568">
      <w:pPr>
        <w:rPr>
          <w:color w:val="FF0000"/>
        </w:rPr>
      </w:pPr>
      <w:r w:rsidRPr="00392568">
        <w:rPr>
          <w:color w:val="FF0000"/>
        </w:rPr>
        <w:t>Interpolation</w:t>
      </w:r>
      <w:r>
        <w:rPr>
          <w:color w:val="FF0000"/>
        </w:rPr>
        <w:t xml:space="preserve"> (</w:t>
      </w:r>
      <w:proofErr w:type="spellStart"/>
      <w:r w:rsidRPr="00392568">
        <w:rPr>
          <w:color w:val="FF0000"/>
        </w:rPr>
        <w:t>Phép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nội</w:t>
      </w:r>
      <w:proofErr w:type="spellEnd"/>
      <w:r w:rsidRPr="00392568">
        <w:rPr>
          <w:color w:val="FF0000"/>
        </w:rPr>
        <w:t xml:space="preserve"> </w:t>
      </w:r>
      <w:proofErr w:type="spellStart"/>
      <w:r w:rsidRPr="00392568">
        <w:rPr>
          <w:color w:val="FF0000"/>
        </w:rPr>
        <w:t>suy</w:t>
      </w:r>
      <w:proofErr w:type="spellEnd"/>
      <w:r>
        <w:rPr>
          <w:color w:val="FF0000"/>
        </w:rPr>
        <w:t>)</w:t>
      </w:r>
      <w:r w:rsidRPr="00392568">
        <w:rPr>
          <w:color w:val="FF0000"/>
        </w:rPr>
        <w:t xml:space="preserve"> </w:t>
      </w:r>
    </w:p>
    <w:p w14:paraId="260DE4C0" w14:textId="3F57622C" w:rsidR="00392568" w:rsidRDefault="00392568">
      <w:r>
        <w:t>. A special case: super-resolution</w:t>
      </w:r>
    </w:p>
    <w:p w14:paraId="24407855" w14:textId="77777777" w:rsidR="00392568" w:rsidRDefault="00392568" w:rsidP="00392568">
      <w:r>
        <w:t>• Polynomial interpolation</w:t>
      </w:r>
    </w:p>
    <w:p w14:paraId="5855261A" w14:textId="77777777" w:rsidR="00392568" w:rsidRDefault="00392568" w:rsidP="00392568">
      <w:r>
        <w:t>• Error analysis</w:t>
      </w:r>
    </w:p>
    <w:p w14:paraId="165E06BB" w14:textId="18771E26" w:rsidR="00392568" w:rsidRDefault="00392568" w:rsidP="00392568">
      <w:r>
        <w:t>• Data fitting → machine learning</w:t>
      </w:r>
    </w:p>
    <w:p w14:paraId="2CCC46B6" w14:textId="7423D7A3" w:rsidR="00392568" w:rsidRDefault="00392568" w:rsidP="00392568">
      <w:r w:rsidRPr="00392568">
        <w:rPr>
          <w:noProof/>
        </w:rPr>
        <w:drawing>
          <wp:inline distT="0" distB="0" distL="0" distR="0" wp14:anchorId="1E146AF9" wp14:editId="09FA316A">
            <wp:extent cx="3895725" cy="1103789"/>
            <wp:effectExtent l="0" t="0" r="0" b="127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964664" cy="112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87432" w14:textId="30AF2DA5" w:rsidR="00392568" w:rsidRDefault="00392568" w:rsidP="00392568">
      <w:r>
        <w:t>• Riemann sum</w:t>
      </w:r>
    </w:p>
    <w:p w14:paraId="41C53DE1" w14:textId="77777777" w:rsidR="00392568" w:rsidRDefault="00392568" w:rsidP="00392568">
      <w:r>
        <w:t xml:space="preserve">• Methods to be studied </w:t>
      </w:r>
      <w:r>
        <w:tab/>
        <w:t xml:space="preserve">– Trapezoid method (5.1) </w:t>
      </w:r>
    </w:p>
    <w:p w14:paraId="5CF64246" w14:textId="10344EF1" w:rsidR="00392568" w:rsidRDefault="00392568" w:rsidP="00392568">
      <w:pPr>
        <w:ind w:left="2160" w:firstLine="720"/>
      </w:pPr>
      <w:r>
        <w:t>– Simpson’s rules (5.3) – Gaussian Quadrature formula (5.4)</w:t>
      </w:r>
    </w:p>
    <w:p w14:paraId="4B76CE36" w14:textId="6E595876" w:rsidR="00392568" w:rsidRDefault="00392568" w:rsidP="00392568">
      <w:r>
        <w:t>• Error analysis</w:t>
      </w:r>
    </w:p>
    <w:p w14:paraId="42B6DDE0" w14:textId="46F8C543" w:rsidR="00392568" w:rsidRPr="00392568" w:rsidRDefault="00392568" w:rsidP="00392568">
      <w:pPr>
        <w:rPr>
          <w:color w:val="FF0000"/>
        </w:rPr>
      </w:pPr>
      <w:r w:rsidRPr="00392568">
        <w:rPr>
          <w:color w:val="FF0000"/>
        </w:rPr>
        <w:t>Solving Ax = b</w:t>
      </w:r>
    </w:p>
    <w:p w14:paraId="05E3E16B" w14:textId="77777777" w:rsidR="00392568" w:rsidRDefault="00392568" w:rsidP="00392568">
      <w:r>
        <w:t xml:space="preserve">• Gaussian elimination (2.1) • Pivoting (2.2) • Tridiagonal and banded system (2.3) </w:t>
      </w:r>
    </w:p>
    <w:p w14:paraId="50B46824" w14:textId="124B85A3" w:rsidR="00392568" w:rsidRDefault="00392568" w:rsidP="00392568">
      <w:r>
        <w:t>• Matrix factorization (8.1) • Singular Value Decomposition (8.2) • Power method (8.3) • Iterative method (8.4)</w:t>
      </w:r>
    </w:p>
    <w:p w14:paraId="765287CB" w14:textId="1D4B3857" w:rsidR="00392568" w:rsidRPr="00947301" w:rsidRDefault="00947301" w:rsidP="00392568">
      <w:pPr>
        <w:rPr>
          <w:color w:val="FF0000"/>
        </w:rPr>
      </w:pPr>
      <w:r w:rsidRPr="00947301">
        <w:rPr>
          <w:color w:val="FF0000"/>
        </w:rPr>
        <w:t>Initial value problem</w:t>
      </w:r>
    </w:p>
    <w:p w14:paraId="447B469E" w14:textId="77777777" w:rsidR="00947301" w:rsidRDefault="00947301" w:rsidP="00392568">
      <w:r>
        <w:t xml:space="preserve">• Problem </w:t>
      </w:r>
      <w:r w:rsidRPr="00947301">
        <w:rPr>
          <w:noProof/>
        </w:rPr>
        <w:drawing>
          <wp:inline distT="0" distB="0" distL="0" distR="0" wp14:anchorId="76339248" wp14:editId="6CEEE5C7">
            <wp:extent cx="1133475" cy="464807"/>
            <wp:effectExtent l="0" t="0" r="0" b="0"/>
            <wp:docPr id="3" name="Picture 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, let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48944" cy="47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808F5" w14:textId="47989AE6" w:rsidR="00947301" w:rsidRDefault="00947301" w:rsidP="00392568">
      <w:r>
        <w:t xml:space="preserve">Do you have ODE background? </w:t>
      </w:r>
    </w:p>
    <w:p w14:paraId="7070C129" w14:textId="7D5EEFA8" w:rsidR="00392568" w:rsidRDefault="00947301" w:rsidP="00392568">
      <w:r>
        <w:t>• Methods – Taylor series method (7.1) – Runge-</w:t>
      </w:r>
      <w:proofErr w:type="spellStart"/>
      <w:r>
        <w:t>Kutta</w:t>
      </w:r>
      <w:proofErr w:type="spellEnd"/>
      <w:r>
        <w:t xml:space="preserve"> method (7.2)</w:t>
      </w:r>
    </w:p>
    <w:p w14:paraId="61994D87" w14:textId="15D682C6" w:rsidR="00054A91" w:rsidRDefault="00054A91">
      <w:r w:rsidRPr="00054A91">
        <w:rPr>
          <w:noProof/>
        </w:rPr>
        <w:lastRenderedPageBreak/>
        <w:drawing>
          <wp:inline distT="0" distB="0" distL="0" distR="0" wp14:anchorId="61639FB3" wp14:editId="45F27197">
            <wp:extent cx="3562376" cy="4267231"/>
            <wp:effectExtent l="0" t="0" r="0" b="0"/>
            <wp:docPr id="1" name="Picture 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62376" cy="4267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296E5" w14:textId="30CBE0CD" w:rsidR="00054A91" w:rsidRPr="00947301" w:rsidRDefault="00947301">
      <w:pPr>
        <w:rPr>
          <w:b/>
          <w:bCs/>
          <w:color w:val="FF0000"/>
          <w:u w:val="single"/>
        </w:rPr>
      </w:pPr>
      <w:r w:rsidRPr="00947301">
        <w:rPr>
          <w:b/>
          <w:bCs/>
          <w:color w:val="FF0000"/>
          <w:u w:val="single"/>
        </w:rPr>
        <w:t>Chapter 1.1: MATHEMATICAL PRELIMINARIES</w:t>
      </w:r>
    </w:p>
    <w:p w14:paraId="187BDB63" w14:textId="16221857" w:rsidR="00947301" w:rsidRDefault="00947301">
      <w:pPr>
        <w:rPr>
          <w:color w:val="FF0000"/>
        </w:rPr>
      </w:pPr>
      <w:r w:rsidRPr="00947301">
        <w:rPr>
          <w:color w:val="FF0000"/>
        </w:rPr>
        <w:t>Significant digits of precision</w:t>
      </w:r>
    </w:p>
    <w:p w14:paraId="2677858E" w14:textId="77777777" w:rsidR="00947301" w:rsidRDefault="00947301">
      <w:r>
        <w:t xml:space="preserve">• Non-zero digits within given measurements are significant. </w:t>
      </w:r>
    </w:p>
    <w:p w14:paraId="2FBA1C14" w14:textId="77777777" w:rsidR="00947301" w:rsidRDefault="00947301">
      <w:r>
        <w:t xml:space="preserve">• </w:t>
      </w:r>
      <w:r w:rsidRPr="00D04D22">
        <w:rPr>
          <w:b/>
          <w:bCs/>
        </w:rPr>
        <w:t>Zeros to the right of the last non-zero digit are significant if within the measurement</w:t>
      </w:r>
      <w:r>
        <w:t xml:space="preserve">. </w:t>
      </w:r>
    </w:p>
    <w:p w14:paraId="0B36EC9E" w14:textId="77777777" w:rsidR="00947301" w:rsidRDefault="00947301">
      <w:r>
        <w:t xml:space="preserve">• Zeros to the left of the first nonzero digit are NOT significant. </w:t>
      </w:r>
    </w:p>
    <w:p w14:paraId="350C7070" w14:textId="55201D8C" w:rsidR="00947301" w:rsidRDefault="00947301">
      <w:r>
        <w:t>• An exact number has an infinite number of significant digits (or figures).</w:t>
      </w:r>
    </w:p>
    <w:p w14:paraId="4C1A6DE2" w14:textId="38BF5CCF" w:rsidR="00947301" w:rsidRDefault="00324EE5">
      <w:r w:rsidRPr="00324EE5">
        <w:rPr>
          <w:noProof/>
        </w:rPr>
        <w:lastRenderedPageBreak/>
        <w:drawing>
          <wp:inline distT="0" distB="0" distL="0" distR="0" wp14:anchorId="6C729AA5" wp14:editId="546425D5">
            <wp:extent cx="5010150" cy="3881102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5094" cy="3884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1DC" w14:textId="46028A05" w:rsidR="00324EE5" w:rsidRDefault="00324EE5">
      <w:r>
        <w:t xml:space="preserve">. </w:t>
      </w:r>
      <w:r w:rsidRPr="00324EE5">
        <w:t>Data thought to be accurate should be carried with full precision and not be rounded prior to each of the calculation.</w:t>
      </w:r>
    </w:p>
    <w:p w14:paraId="6A75B728" w14:textId="180DAD37" w:rsidR="00324EE5" w:rsidRPr="00324EE5" w:rsidRDefault="00324EE5">
      <w:pPr>
        <w:rPr>
          <w:color w:val="FF0000"/>
        </w:rPr>
      </w:pPr>
      <w:r w:rsidRPr="00324EE5">
        <w:rPr>
          <w:color w:val="FF0000"/>
        </w:rPr>
        <w:t>Errors</w:t>
      </w:r>
    </w:p>
    <w:p w14:paraId="5FBAC92E" w14:textId="06E311C7" w:rsidR="00324EE5" w:rsidRDefault="00324EE5">
      <w:r w:rsidRPr="00324EE5">
        <w:rPr>
          <w:noProof/>
        </w:rPr>
        <w:drawing>
          <wp:inline distT="0" distB="0" distL="0" distR="0" wp14:anchorId="0E0363EE" wp14:editId="331D5217">
            <wp:extent cx="2800370" cy="561979"/>
            <wp:effectExtent l="0" t="0" r="0" b="9525"/>
            <wp:docPr id="5" name="Picture 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00370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57FC" w14:textId="77777777" w:rsidR="00324EE5" w:rsidRDefault="00324EE5">
      <w:r>
        <w:t xml:space="preserve">• In computing </w:t>
      </w:r>
      <w:r w:rsidRPr="00324EE5">
        <w:rPr>
          <w:b/>
          <w:bCs/>
        </w:rPr>
        <w:t>absolute error</w:t>
      </w:r>
      <w:r>
        <w:t xml:space="preserve">, the roles of these two values are the same, whereas in </w:t>
      </w:r>
      <w:r w:rsidRPr="00324EE5">
        <w:rPr>
          <w:color w:val="FF0000"/>
        </w:rPr>
        <w:t xml:space="preserve">relative errors </w:t>
      </w:r>
      <w:r>
        <w:t xml:space="preserve">it is essential to distinguish the correct one. </w:t>
      </w:r>
    </w:p>
    <w:p w14:paraId="7950683E" w14:textId="77777777" w:rsidR="00324EE5" w:rsidRDefault="00324EE5">
      <w:r>
        <w:t xml:space="preserve">• In practice, relative error is more meaningful. Sometimes, </w:t>
      </w:r>
      <w:r w:rsidRPr="005C35A9">
        <w:rPr>
          <w:b/>
          <w:bCs/>
        </w:rPr>
        <w:t>percentage error</w:t>
      </w:r>
      <w:r>
        <w:t xml:space="preserve"> is used. </w:t>
      </w:r>
    </w:p>
    <w:p w14:paraId="502DB577" w14:textId="6D169C8F" w:rsidR="00324EE5" w:rsidRDefault="00324EE5">
      <w:r>
        <w:t xml:space="preserve">• The </w:t>
      </w:r>
      <w:r w:rsidRPr="005C35A9">
        <w:rPr>
          <w:b/>
          <w:bCs/>
        </w:rPr>
        <w:t xml:space="preserve">exact value </w:t>
      </w:r>
      <w:r>
        <w:t xml:space="preserve">may be the </w:t>
      </w:r>
      <w:r w:rsidRPr="005C35A9">
        <w:rPr>
          <w:b/>
          <w:bCs/>
        </w:rPr>
        <w:t>true value</w:t>
      </w:r>
      <w:r>
        <w:t xml:space="preserve"> or the </w:t>
      </w:r>
      <w:r w:rsidR="005C35A9" w:rsidRPr="005C35A9">
        <w:rPr>
          <w:b/>
          <w:bCs/>
        </w:rPr>
        <w:t>best-known</w:t>
      </w:r>
      <w:r w:rsidRPr="005C35A9">
        <w:rPr>
          <w:b/>
          <w:bCs/>
        </w:rPr>
        <w:t xml:space="preserve"> value</w:t>
      </w:r>
      <w:r>
        <w:t>.</w:t>
      </w:r>
    </w:p>
    <w:p w14:paraId="17811D27" w14:textId="58A3CC6C" w:rsidR="005C35A9" w:rsidRPr="00754ADD" w:rsidRDefault="00754ADD">
      <w:pPr>
        <w:rPr>
          <w:color w:val="FF0000"/>
        </w:rPr>
      </w:pPr>
      <w:r w:rsidRPr="00754ADD">
        <w:rPr>
          <w:color w:val="FF0000"/>
        </w:rPr>
        <w:t>Rounding and chopping</w:t>
      </w:r>
    </w:p>
    <w:p w14:paraId="11852360" w14:textId="77777777" w:rsidR="00754ADD" w:rsidRDefault="00754ADD">
      <w:r>
        <w:t xml:space="preserve">• Rounding reduces the number of significant digits in a number. </w:t>
      </w:r>
    </w:p>
    <w:p w14:paraId="230AA211" w14:textId="77777777" w:rsidR="00754ADD" w:rsidRDefault="00754ADD">
      <w:r>
        <w:t xml:space="preserve">• The result of rounding is a number similar in magnitude that is a shorter number having fewer nonzero digits. </w:t>
      </w:r>
    </w:p>
    <w:p w14:paraId="715866AB" w14:textId="77777777" w:rsidR="00754ADD" w:rsidRDefault="00754ADD">
      <w:r>
        <w:t xml:space="preserve">• The round-to-even rule tends to reduce the total rounding error with (on average) an equal portion of numbers rounding up and down. </w:t>
      </w:r>
    </w:p>
    <w:p w14:paraId="1EE628E6" w14:textId="210C31F3" w:rsidR="00754ADD" w:rsidRDefault="00754ADD">
      <w:r>
        <w:t>• Compared to chopping, rounding is preferrable.</w:t>
      </w:r>
    </w:p>
    <w:p w14:paraId="6BE4FB63" w14:textId="0BBD86ED" w:rsidR="00754ADD" w:rsidRPr="00754ADD" w:rsidRDefault="00754ADD">
      <w:pPr>
        <w:rPr>
          <w:color w:val="FF0000"/>
        </w:rPr>
      </w:pPr>
      <w:r w:rsidRPr="00754ADD">
        <w:rPr>
          <w:color w:val="FF0000"/>
        </w:rPr>
        <w:lastRenderedPageBreak/>
        <w:t>Nested multiplication</w:t>
      </w:r>
    </w:p>
    <w:p w14:paraId="00EDDE76" w14:textId="3305AA05" w:rsidR="00754ADD" w:rsidRDefault="00754ADD">
      <w:r>
        <w:t xml:space="preserve">. </w:t>
      </w:r>
      <w:r w:rsidRPr="00754ADD">
        <w:t>To evaluate the polynomial</w:t>
      </w:r>
    </w:p>
    <w:p w14:paraId="7B585AE7" w14:textId="4FB92F1A" w:rsidR="00754ADD" w:rsidRDefault="00754ADD">
      <w:r w:rsidRPr="00754ADD">
        <w:rPr>
          <w:noProof/>
        </w:rPr>
        <w:drawing>
          <wp:inline distT="0" distB="0" distL="0" distR="0" wp14:anchorId="0E50D8F5" wp14:editId="4E9FE0AE">
            <wp:extent cx="2552719" cy="219077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93C3D" w14:textId="667B5D75" w:rsidR="00754ADD" w:rsidRDefault="00754ADD">
      <w:r>
        <w:t>. we group the terms in a nested multiplication:</w:t>
      </w:r>
    </w:p>
    <w:p w14:paraId="25BD4113" w14:textId="0C977D3C" w:rsidR="00754ADD" w:rsidRDefault="00754ADD">
      <w:r w:rsidRPr="00754ADD">
        <w:rPr>
          <w:noProof/>
        </w:rPr>
        <w:drawing>
          <wp:inline distT="0" distB="0" distL="0" distR="0" wp14:anchorId="099F37E3" wp14:editId="3C2FB09E">
            <wp:extent cx="2914671" cy="219077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267D" w14:textId="49ADE114" w:rsidR="00754ADD" w:rsidRDefault="003741B2">
      <w:r w:rsidRPr="003741B2">
        <w:rPr>
          <w:b/>
          <w:bCs/>
        </w:rPr>
        <w:t>The pseudocode</w:t>
      </w:r>
      <w:r>
        <w:t xml:space="preserve"> that evaluates p(x) starts with the innermost parentheses and works out-ward. It can be written as</w:t>
      </w:r>
    </w:p>
    <w:p w14:paraId="21BE86F0" w14:textId="77777777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integer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, n; real p, x; </w:t>
      </w:r>
      <w:r w:rsidRPr="003741B2">
        <w:rPr>
          <w:b/>
          <w:bCs/>
          <w:sz w:val="26"/>
          <w:szCs w:val="26"/>
        </w:rPr>
        <w:t>real array</w:t>
      </w:r>
      <w:r w:rsidRPr="003741B2">
        <w:rPr>
          <w:sz w:val="26"/>
          <w:szCs w:val="26"/>
        </w:rPr>
        <w:t xml:space="preserve"> (ai)</w:t>
      </w:r>
      <w:proofErr w:type="gramStart"/>
      <w:r w:rsidRPr="003741B2">
        <w:rPr>
          <w:sz w:val="26"/>
          <w:szCs w:val="26"/>
          <w:vertAlign w:val="subscript"/>
        </w:rPr>
        <w:t>0:n</w:t>
      </w:r>
      <w:proofErr w:type="gramEnd"/>
      <w:r w:rsidRPr="003741B2">
        <w:rPr>
          <w:sz w:val="26"/>
          <w:szCs w:val="26"/>
        </w:rPr>
        <w:t xml:space="preserve"> </w:t>
      </w:r>
    </w:p>
    <w:p w14:paraId="64E7A098" w14:textId="77777777" w:rsidR="003741B2" w:rsidRPr="003741B2" w:rsidRDefault="003741B2">
      <w:pPr>
        <w:rPr>
          <w:sz w:val="26"/>
          <w:szCs w:val="26"/>
        </w:rPr>
      </w:pPr>
      <w:r w:rsidRPr="003741B2">
        <w:rPr>
          <w:sz w:val="26"/>
          <w:szCs w:val="26"/>
        </w:rPr>
        <w:t>p ← a</w:t>
      </w:r>
      <w:r w:rsidRPr="003741B2">
        <w:rPr>
          <w:sz w:val="26"/>
          <w:szCs w:val="26"/>
          <w:vertAlign w:val="subscript"/>
        </w:rPr>
        <w:t>n</w:t>
      </w:r>
      <w:r w:rsidRPr="003741B2">
        <w:rPr>
          <w:sz w:val="26"/>
          <w:szCs w:val="26"/>
        </w:rPr>
        <w:t xml:space="preserve"> </w:t>
      </w:r>
    </w:p>
    <w:p w14:paraId="5D6CFC67" w14:textId="056FE7F3" w:rsidR="003741B2" w:rsidRPr="003741B2" w:rsidRDefault="003741B2">
      <w:pPr>
        <w:rPr>
          <w:sz w:val="26"/>
          <w:szCs w:val="26"/>
        </w:rPr>
      </w:pPr>
      <w:r w:rsidRPr="003741B2">
        <w:rPr>
          <w:b/>
          <w:bCs/>
          <w:sz w:val="26"/>
          <w:szCs w:val="26"/>
        </w:rPr>
        <w:t>for</w:t>
      </w:r>
      <w:r w:rsidRPr="003741B2">
        <w:rPr>
          <w:sz w:val="26"/>
          <w:szCs w:val="26"/>
        </w:rPr>
        <w:t xml:space="preserve"> </w:t>
      </w:r>
      <w:proofErr w:type="spellStart"/>
      <w:r w:rsidRPr="003741B2">
        <w:rPr>
          <w:sz w:val="26"/>
          <w:szCs w:val="26"/>
        </w:rPr>
        <w:t>i</w:t>
      </w:r>
      <w:proofErr w:type="spellEnd"/>
      <w:r w:rsidRPr="003741B2">
        <w:rPr>
          <w:sz w:val="26"/>
          <w:szCs w:val="26"/>
        </w:rPr>
        <w:t xml:space="preserve"> = n − 1 </w:t>
      </w:r>
      <w:r w:rsidRPr="003741B2">
        <w:rPr>
          <w:b/>
          <w:bCs/>
          <w:sz w:val="26"/>
          <w:szCs w:val="26"/>
        </w:rPr>
        <w:t>to</w:t>
      </w:r>
      <w:r w:rsidRPr="003741B2">
        <w:rPr>
          <w:sz w:val="26"/>
          <w:szCs w:val="26"/>
        </w:rPr>
        <w:t xml:space="preserve"> 0 </w:t>
      </w:r>
      <w:r w:rsidRPr="003741B2">
        <w:rPr>
          <w:b/>
          <w:bCs/>
          <w:sz w:val="26"/>
          <w:szCs w:val="26"/>
        </w:rPr>
        <w:t>do</w:t>
      </w:r>
      <w:r w:rsidRPr="003741B2">
        <w:rPr>
          <w:sz w:val="26"/>
          <w:szCs w:val="26"/>
        </w:rPr>
        <w:t xml:space="preserve"> p ← a</w:t>
      </w:r>
      <w:r w:rsidRPr="003741B2">
        <w:rPr>
          <w:sz w:val="26"/>
          <w:szCs w:val="26"/>
          <w:vertAlign w:val="subscript"/>
        </w:rPr>
        <w:t>i</w:t>
      </w:r>
      <w:r w:rsidRPr="003741B2">
        <w:rPr>
          <w:sz w:val="26"/>
          <w:szCs w:val="26"/>
        </w:rPr>
        <w:t xml:space="preserve"> + x</w:t>
      </w:r>
      <w:r>
        <w:rPr>
          <w:sz w:val="26"/>
          <w:szCs w:val="26"/>
        </w:rPr>
        <w:t>*</w:t>
      </w:r>
      <w:r w:rsidRPr="003741B2">
        <w:rPr>
          <w:sz w:val="26"/>
          <w:szCs w:val="26"/>
        </w:rPr>
        <w:t xml:space="preserve">p </w:t>
      </w:r>
    </w:p>
    <w:p w14:paraId="2EA0A025" w14:textId="391BDFAC" w:rsidR="003741B2" w:rsidRPr="003741B2" w:rsidRDefault="003741B2">
      <w:pPr>
        <w:rPr>
          <w:b/>
          <w:bCs/>
          <w:sz w:val="26"/>
          <w:szCs w:val="26"/>
        </w:rPr>
      </w:pPr>
      <w:r w:rsidRPr="003741B2">
        <w:rPr>
          <w:b/>
          <w:bCs/>
          <w:sz w:val="26"/>
          <w:szCs w:val="26"/>
        </w:rPr>
        <w:t>end for</w:t>
      </w:r>
    </w:p>
    <w:p w14:paraId="24142A44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Review theoretical tools for numerical analysis: </w:t>
      </w:r>
    </w:p>
    <w:p w14:paraId="6621B839" w14:textId="77777777" w:rsidR="003741B2" w:rsidRDefault="003741B2">
      <w:r>
        <w:t xml:space="preserve">• Taylor series/Theorem • Ratio test • Alternating </w:t>
      </w:r>
    </w:p>
    <w:p w14:paraId="012F5D90" w14:textId="7777777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 xml:space="preserve">Theorem Computational tools: </w:t>
      </w:r>
    </w:p>
    <w:p w14:paraId="7D60A4AB" w14:textId="112510F1" w:rsidR="003741B2" w:rsidRDefault="003741B2">
      <w:r>
        <w:t>• Horner’s algorithm</w:t>
      </w:r>
    </w:p>
    <w:p w14:paraId="5607A6CC" w14:textId="37F2FD37" w:rsidR="003741B2" w:rsidRPr="003741B2" w:rsidRDefault="003741B2">
      <w:pPr>
        <w:rPr>
          <w:color w:val="FF0000"/>
        </w:rPr>
      </w:pPr>
      <w:r w:rsidRPr="003741B2">
        <w:rPr>
          <w:color w:val="FF0000"/>
        </w:rPr>
        <w:t>Taylor series</w:t>
      </w:r>
    </w:p>
    <w:p w14:paraId="7FE9016A" w14:textId="79EE1155" w:rsidR="003741B2" w:rsidRDefault="003741B2">
      <w:r w:rsidRPr="003741B2">
        <w:rPr>
          <w:noProof/>
        </w:rPr>
        <w:drawing>
          <wp:inline distT="0" distB="0" distL="0" distR="0" wp14:anchorId="4602C647" wp14:editId="7D2211DD">
            <wp:extent cx="5244354" cy="3257550"/>
            <wp:effectExtent l="0" t="0" r="0" b="0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0015" cy="326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BE86F" w14:textId="5EA463CE" w:rsidR="003741B2" w:rsidRPr="00DB2EA9" w:rsidRDefault="003741B2">
      <w:pPr>
        <w:rPr>
          <w:color w:val="FF0000"/>
        </w:rPr>
      </w:pPr>
      <w:r w:rsidRPr="00DB2EA9">
        <w:rPr>
          <w:color w:val="FF0000"/>
        </w:rPr>
        <w:lastRenderedPageBreak/>
        <w:t>Use Taylor for computation</w:t>
      </w:r>
    </w:p>
    <w:p w14:paraId="6395C421" w14:textId="1F143B4F" w:rsidR="003741B2" w:rsidRDefault="003741B2">
      <w:r>
        <w:t>• Use the Taylor series for the natural logarithm</w:t>
      </w:r>
    </w:p>
    <w:p w14:paraId="6633F67A" w14:textId="0A07E71C" w:rsidR="00DB2EA9" w:rsidRDefault="00DB2EA9">
      <w:r w:rsidRPr="00DB2EA9">
        <w:rPr>
          <w:noProof/>
        </w:rPr>
        <w:drawing>
          <wp:inline distT="0" distB="0" distL="0" distR="0" wp14:anchorId="6C39CDCC" wp14:editId="16B2D57E">
            <wp:extent cx="2714625" cy="502881"/>
            <wp:effectExtent l="0" t="0" r="0" b="0"/>
            <wp:docPr id="9" name="Picture 9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clock, watch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75886" cy="514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E1F0" w14:textId="5512CB71" w:rsidR="003741B2" w:rsidRDefault="003741B2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</w:t>
      </w:r>
    </w:p>
    <w:p w14:paraId="4D138CC2" w14:textId="5C94362E" w:rsidR="00DB2EA9" w:rsidRDefault="00DB2EA9">
      <w:r w:rsidRPr="00DB2EA9">
        <w:rPr>
          <w:noProof/>
        </w:rPr>
        <w:drawing>
          <wp:inline distT="0" distB="0" distL="0" distR="0" wp14:anchorId="3CEF7C2C" wp14:editId="6579E1FF">
            <wp:extent cx="3514725" cy="523829"/>
            <wp:effectExtent l="0" t="0" r="0" b="0"/>
            <wp:docPr id="10" name="Picture 1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box and whisker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53819" cy="529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60CBF" w14:textId="70D96BA7" w:rsidR="003741B2" w:rsidRDefault="003741B2">
      <w:r>
        <w:t>• Add the eight terms</w:t>
      </w:r>
    </w:p>
    <w:p w14:paraId="6003E319" w14:textId="43A5D362" w:rsidR="00DB2EA9" w:rsidRDefault="00DB2EA9">
      <w:r w:rsidRPr="00DB2EA9">
        <w:rPr>
          <w:noProof/>
        </w:rPr>
        <w:drawing>
          <wp:inline distT="0" distB="0" distL="0" distR="0" wp14:anchorId="514C3891" wp14:editId="43002F9D">
            <wp:extent cx="2619375" cy="452438"/>
            <wp:effectExtent l="0" t="0" r="0" b="5080"/>
            <wp:docPr id="11" name="Picture 1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scatter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5695" cy="456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3589" w14:textId="676BE406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Alternative</w:t>
      </w:r>
    </w:p>
    <w:p w14:paraId="3117A075" w14:textId="2AFDB99A" w:rsidR="00DB2EA9" w:rsidRDefault="00DB2EA9">
      <w:r>
        <w:t>• Use a different Taylor series</w:t>
      </w:r>
    </w:p>
    <w:p w14:paraId="62C616A5" w14:textId="3E17D196" w:rsidR="00DB2EA9" w:rsidRDefault="00DB2EA9">
      <w:r w:rsidRPr="00DB2EA9">
        <w:rPr>
          <w:noProof/>
        </w:rPr>
        <w:drawing>
          <wp:inline distT="0" distB="0" distL="0" distR="0" wp14:anchorId="32D043CE" wp14:editId="7B149EC2">
            <wp:extent cx="3276600" cy="525446"/>
            <wp:effectExtent l="0" t="0" r="0" b="8255"/>
            <wp:docPr id="12" name="Picture 12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picture containing text, clock, watch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1591" cy="531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33A64" w14:textId="31745B33" w:rsidR="00DB2EA9" w:rsidRDefault="00DB2EA9">
      <w:r>
        <w:t xml:space="preserve">• With </w:t>
      </w:r>
      <w:r>
        <w:rPr>
          <w:rFonts w:ascii="Cambria Math" w:hAnsi="Cambria Math" w:cs="Cambria Math"/>
        </w:rPr>
        <w:t>𝑥</w:t>
      </w:r>
      <w:r>
        <w:t xml:space="preserve"> = 1/3</w:t>
      </w:r>
    </w:p>
    <w:p w14:paraId="57DB9130" w14:textId="1C95FED2" w:rsidR="00DB2EA9" w:rsidRDefault="00DB2EA9">
      <w:r w:rsidRPr="00DB2EA9">
        <w:rPr>
          <w:noProof/>
        </w:rPr>
        <w:drawing>
          <wp:inline distT="0" distB="0" distL="0" distR="0" wp14:anchorId="415D7A88" wp14:editId="02E52553">
            <wp:extent cx="3286125" cy="428671"/>
            <wp:effectExtent l="0" t="0" r="0" b="9525"/>
            <wp:docPr id="13" name="Picture 13" descr="A picture containing text, watch, clock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watch, clock, gaug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37162" cy="435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B779B" w14:textId="5064E5A9" w:rsidR="00DB2EA9" w:rsidRDefault="00DB2EA9">
      <w:r>
        <w:t>• Add the four terms and multiply by 2</w:t>
      </w:r>
    </w:p>
    <w:p w14:paraId="49CB5817" w14:textId="36F4462D" w:rsidR="00DB2EA9" w:rsidRDefault="00DB2EA9">
      <w:r w:rsidRPr="00DB2EA9">
        <w:rPr>
          <w:noProof/>
        </w:rPr>
        <w:drawing>
          <wp:inline distT="0" distB="0" distL="0" distR="0" wp14:anchorId="0F9138BC" wp14:editId="0EDEA76B">
            <wp:extent cx="2247900" cy="420169"/>
            <wp:effectExtent l="0" t="0" r="0" b="0"/>
            <wp:docPr id="14" name="Picture 14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low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83407" cy="42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502E4" w14:textId="43E17D4A" w:rsidR="00DB2EA9" w:rsidRPr="00DB2EA9" w:rsidRDefault="00DB2EA9">
      <w:pPr>
        <w:rPr>
          <w:color w:val="FF0000"/>
        </w:rPr>
      </w:pPr>
      <w:r w:rsidRPr="00DB2EA9">
        <w:rPr>
          <w:color w:val="FF0000"/>
        </w:rPr>
        <w:t>Take-home message</w:t>
      </w:r>
    </w:p>
    <w:p w14:paraId="1DF4A777" w14:textId="77777777" w:rsidR="00DB2EA9" w:rsidRDefault="00DB2EA9" w:rsidP="00DB2EA9">
      <w:r>
        <w:t>Fast convergence of a Taylor series can be expected near the point of expansion.</w:t>
      </w:r>
    </w:p>
    <w:p w14:paraId="3C90559A" w14:textId="3B97CF81" w:rsidR="00DB2EA9" w:rsidRDefault="00DB2EA9" w:rsidP="00DB2EA9">
      <w:r>
        <w:t xml:space="preserve">• Taylor series for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>
        <w:t>) at a point c</w:t>
      </w:r>
    </w:p>
    <w:p w14:paraId="4A005171" w14:textId="4E677F78" w:rsidR="00DB2EA9" w:rsidRDefault="00DB2EA9" w:rsidP="00DB2EA9">
      <w:r w:rsidRPr="00DB2EA9">
        <w:rPr>
          <w:noProof/>
        </w:rPr>
        <w:drawing>
          <wp:inline distT="0" distB="0" distL="0" distR="0" wp14:anchorId="32BC9667" wp14:editId="7440DCDE">
            <wp:extent cx="4286250" cy="920903"/>
            <wp:effectExtent l="0" t="0" r="0" b="0"/>
            <wp:docPr id="15" name="Picture 1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07212" cy="92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5919" w14:textId="77777777" w:rsidR="004E455D" w:rsidRDefault="004E455D" w:rsidP="004E455D">
      <w:r>
        <w:t xml:space="preserve">• Maclaurin series if </w:t>
      </w:r>
      <w:r>
        <w:rPr>
          <w:rFonts w:ascii="Cambria Math" w:hAnsi="Cambria Math" w:cs="Cambria Math"/>
        </w:rPr>
        <w:t>𝑐</w:t>
      </w:r>
      <w:r>
        <w:t xml:space="preserve"> = 0.</w:t>
      </w:r>
    </w:p>
    <w:p w14:paraId="7391FE80" w14:textId="0EC95B5D" w:rsidR="004E455D" w:rsidRDefault="004E455D" w:rsidP="004E455D">
      <w:r>
        <w:t>• How to compute? Horner’s algorithm.</w:t>
      </w:r>
    </w:p>
    <w:p w14:paraId="5DC2A7B2" w14:textId="76443AD0" w:rsidR="004E455D" w:rsidRPr="004E455D" w:rsidRDefault="004E455D" w:rsidP="004E455D">
      <w:pPr>
        <w:rPr>
          <w:color w:val="FF0000"/>
        </w:rPr>
      </w:pPr>
      <w:r w:rsidRPr="004E455D">
        <w:rPr>
          <w:color w:val="FF0000"/>
        </w:rPr>
        <w:lastRenderedPageBreak/>
        <w:t>Deflation (</w:t>
      </w:r>
      <w:proofErr w:type="spellStart"/>
      <w:r w:rsidRPr="004E455D">
        <w:rPr>
          <w:color w:val="FF0000"/>
        </w:rPr>
        <w:t>Giảm</w:t>
      </w:r>
      <w:proofErr w:type="spellEnd"/>
      <w:r w:rsidRPr="004E455D">
        <w:rPr>
          <w:color w:val="FF0000"/>
        </w:rPr>
        <w:t xml:space="preserve"> </w:t>
      </w:r>
      <w:proofErr w:type="spellStart"/>
      <w:r w:rsidRPr="004E455D">
        <w:rPr>
          <w:color w:val="FF0000"/>
        </w:rPr>
        <w:t>phát</w:t>
      </w:r>
      <w:proofErr w:type="spellEnd"/>
      <w:r w:rsidRPr="004E455D">
        <w:rPr>
          <w:color w:val="FF0000"/>
        </w:rPr>
        <w:t>)</w:t>
      </w:r>
    </w:p>
    <w:p w14:paraId="329136F3" w14:textId="5A3F2475" w:rsidR="004E455D" w:rsidRDefault="004E455D" w:rsidP="004E455D">
      <w:r>
        <w:t>Given a polynomial</w:t>
      </w:r>
    </w:p>
    <w:p w14:paraId="43667119" w14:textId="64DC2DD5" w:rsidR="004E455D" w:rsidRDefault="004E455D" w:rsidP="004E455D">
      <w:r w:rsidRPr="00754ADD">
        <w:rPr>
          <w:noProof/>
        </w:rPr>
        <w:drawing>
          <wp:inline distT="0" distB="0" distL="0" distR="0" wp14:anchorId="750A6BE5" wp14:editId="70D19A76">
            <wp:extent cx="2552719" cy="219077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4AF07" w14:textId="380305E0" w:rsidR="004E455D" w:rsidRDefault="004E455D" w:rsidP="004E455D">
      <w:r>
        <w:t xml:space="preserve">We Have: </w:t>
      </w:r>
      <w:r w:rsidRPr="004E455D">
        <w:rPr>
          <w:noProof/>
        </w:rPr>
        <w:drawing>
          <wp:inline distT="0" distB="0" distL="0" distR="0" wp14:anchorId="15C14273" wp14:editId="321EF731">
            <wp:extent cx="1943114" cy="495304"/>
            <wp:effectExtent l="0" t="0" r="0" b="0"/>
            <wp:docPr id="19" name="Picture 19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watch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43114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48BB5" w14:textId="22E62538" w:rsidR="00FA4729" w:rsidRDefault="00FA4729" w:rsidP="004E455D">
      <w:r>
        <w:t xml:space="preserve">Recall that if n &lt;= m, we write </w:t>
      </w:r>
      <w:r w:rsidRPr="00FA4729">
        <w:rPr>
          <w:noProof/>
        </w:rPr>
        <w:drawing>
          <wp:inline distT="0" distB="0" distL="0" distR="0" wp14:anchorId="3AF09EA6" wp14:editId="3C03235E">
            <wp:extent cx="1733563" cy="457203"/>
            <wp:effectExtent l="0" t="0" r="0" b="0"/>
            <wp:docPr id="20" name="Picture 20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antenna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E438" w14:textId="2CD9280B" w:rsidR="00FA4729" w:rsidRDefault="00FA4729" w:rsidP="004E455D">
      <w:r>
        <w:t xml:space="preserve">And </w:t>
      </w:r>
      <w:r w:rsidRPr="00FA4729">
        <w:rPr>
          <w:noProof/>
        </w:rPr>
        <w:drawing>
          <wp:inline distT="0" distB="0" distL="0" distR="0" wp14:anchorId="65655879" wp14:editId="7C000CE5">
            <wp:extent cx="1276359" cy="476253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76359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1257E" w14:textId="0035758B" w:rsidR="00FA4729" w:rsidRDefault="00FA4729" w:rsidP="004E455D">
      <w:r>
        <w:t xml:space="preserve">By convention, whenever m &lt; n, we define </w:t>
      </w:r>
      <w:r w:rsidRPr="00FA4729">
        <w:rPr>
          <w:noProof/>
        </w:rPr>
        <w:drawing>
          <wp:inline distT="0" distB="0" distL="0" distR="0" wp14:anchorId="76B86EAA" wp14:editId="1C7A6F23">
            <wp:extent cx="1666887" cy="447678"/>
            <wp:effectExtent l="0" t="0" r="9525" b="9525"/>
            <wp:docPr id="22" name="Picture 2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picture containing logo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66688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5EF68" w14:textId="5B35022C" w:rsidR="00FA4729" w:rsidRDefault="002B17BD" w:rsidP="004E455D">
      <w:r w:rsidRPr="002B17BD">
        <w:t>Horner’s algorithm can be used in the deflation of a polynomial. This is the process of removing a linear factor from a polynomial. If r is a root of the polynomial p, then x − r is a factor of p. The remaining roots of p are the n − 1 roots of a</w:t>
      </w:r>
      <w:r>
        <w:t xml:space="preserve"> </w:t>
      </w:r>
      <w:r w:rsidRPr="002B17BD">
        <w:t>polynomial q of degree 1 less than the degree of p such that</w:t>
      </w:r>
    </w:p>
    <w:p w14:paraId="15BC2B9C" w14:textId="0B02B5BB" w:rsidR="004E455D" w:rsidRPr="002B17BD" w:rsidRDefault="004E455D" w:rsidP="004E455D">
      <w:pPr>
        <w:rPr>
          <w:b/>
          <w:bCs/>
        </w:rPr>
      </w:pPr>
      <w:r w:rsidRPr="002B17BD">
        <w:rPr>
          <w:b/>
          <w:bCs/>
        </w:rPr>
        <w:t xml:space="preserve">and a number </w:t>
      </w:r>
      <w:r w:rsidRPr="002B17BD">
        <w:rPr>
          <w:rFonts w:ascii="Cambria Math" w:hAnsi="Cambria Math" w:cs="Cambria Math"/>
          <w:b/>
          <w:bCs/>
        </w:rPr>
        <w:t>𝑟</w:t>
      </w:r>
      <w:r w:rsidRPr="002B17BD">
        <w:rPr>
          <w:b/>
          <w:bCs/>
        </w:rPr>
        <w:t xml:space="preserve"> find another polynomial </w:t>
      </w:r>
      <w:proofErr w:type="spellStart"/>
      <w:r w:rsidRPr="002B17BD">
        <w:rPr>
          <w:b/>
          <w:bCs/>
        </w:rPr>
        <w:t>s.t.</w:t>
      </w:r>
      <w:proofErr w:type="spellEnd"/>
    </w:p>
    <w:p w14:paraId="52F796D2" w14:textId="05A3C0C0" w:rsidR="004E455D" w:rsidRDefault="004E455D" w:rsidP="004E455D">
      <w:r w:rsidRPr="004E455D">
        <w:rPr>
          <w:noProof/>
        </w:rPr>
        <w:drawing>
          <wp:inline distT="0" distB="0" distL="0" distR="0" wp14:anchorId="5A32173A" wp14:editId="32F2B44C">
            <wp:extent cx="1543061" cy="219077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4306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6B2E4" w14:textId="52AAE811" w:rsidR="004E455D" w:rsidRDefault="004E455D" w:rsidP="004E455D">
      <w:r>
        <w:t xml:space="preserve">Where: </w:t>
      </w:r>
      <w:r w:rsidRPr="004E455D">
        <w:rPr>
          <w:noProof/>
        </w:rPr>
        <w:drawing>
          <wp:inline distT="0" distB="0" distL="0" distR="0" wp14:anchorId="3514DFF6" wp14:editId="7CE0AF1D">
            <wp:extent cx="2247916" cy="228602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47916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B141" w14:textId="1F0E4A29" w:rsidR="004E455D" w:rsidRDefault="004E455D" w:rsidP="004E455D">
      <w:r>
        <w:t xml:space="preserve">• A special case of polynomial long division. </w:t>
      </w:r>
    </w:p>
    <w:p w14:paraId="0195A9D3" w14:textId="57A48988" w:rsidR="004E455D" w:rsidRDefault="004E455D" w:rsidP="004E455D">
      <w:r>
        <w:t xml:space="preserve">• If </w:t>
      </w:r>
      <w:r>
        <w:rPr>
          <w:rFonts w:ascii="Cambria Math" w:hAnsi="Cambria Math" w:cs="Cambria Math"/>
        </w:rPr>
        <w:t>𝑝 (𝑟)</w:t>
      </w:r>
      <w:r>
        <w:t xml:space="preserve"> = 0, </w:t>
      </w:r>
      <w:r>
        <w:rPr>
          <w:rFonts w:ascii="Cambria Math" w:hAnsi="Cambria Math" w:cs="Cambria Math"/>
        </w:rPr>
        <w:t>𝑟</w:t>
      </w:r>
      <w:r>
        <w:t xml:space="preserve"> is a root of the polynomial. </w:t>
      </w:r>
    </w:p>
    <w:p w14:paraId="5E3D1AFE" w14:textId="0A86A361" w:rsidR="002B17BD" w:rsidRDefault="002B17BD" w:rsidP="004E455D">
      <w:r w:rsidRPr="002B17BD">
        <w:rPr>
          <w:color w:val="FF0000"/>
        </w:rPr>
        <w:t xml:space="preserve">The pseudocode </w:t>
      </w:r>
      <w:r>
        <w:t>for Horner’s algorithm can be written as follows:</w:t>
      </w:r>
    </w:p>
    <w:p w14:paraId="691B5219" w14:textId="3ACFD646" w:rsidR="002B17BD" w:rsidRPr="002B17BD" w:rsidRDefault="002B17BD" w:rsidP="004E455D">
      <w:pPr>
        <w:rPr>
          <w:sz w:val="26"/>
          <w:szCs w:val="26"/>
        </w:rPr>
      </w:pPr>
      <w:r w:rsidRPr="002B17BD">
        <w:rPr>
          <w:noProof/>
        </w:rPr>
        <w:drawing>
          <wp:anchor distT="0" distB="0" distL="114300" distR="114300" simplePos="0" relativeHeight="251658240" behindDoc="0" locked="0" layoutInCell="1" allowOverlap="1" wp14:anchorId="2416E3D2" wp14:editId="3232C388">
            <wp:simplePos x="0" y="0"/>
            <wp:positionH relativeFrom="column">
              <wp:posOffset>3390900</wp:posOffset>
            </wp:positionH>
            <wp:positionV relativeFrom="paragraph">
              <wp:posOffset>10795</wp:posOffset>
            </wp:positionV>
            <wp:extent cx="3105150" cy="667901"/>
            <wp:effectExtent l="0" t="0" r="0" b="0"/>
            <wp:wrapNone/>
            <wp:docPr id="23" name="Picture 2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Text, letter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44" cy="6687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17BD">
        <w:rPr>
          <w:b/>
          <w:bCs/>
          <w:sz w:val="26"/>
          <w:szCs w:val="26"/>
        </w:rPr>
        <w:t>integer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, n; real </w:t>
      </w:r>
      <w:proofErr w:type="spellStart"/>
      <w:proofErr w:type="gramStart"/>
      <w:r w:rsidRPr="002B17BD">
        <w:rPr>
          <w:sz w:val="26"/>
          <w:szCs w:val="26"/>
        </w:rPr>
        <w:t>p,r</w:t>
      </w:r>
      <w:proofErr w:type="spellEnd"/>
      <w:proofErr w:type="gramEnd"/>
      <w:r w:rsidRPr="002B17BD">
        <w:rPr>
          <w:sz w:val="26"/>
          <w:szCs w:val="26"/>
        </w:rPr>
        <w:t xml:space="preserve">; </w:t>
      </w:r>
      <w:r w:rsidRPr="002B17BD">
        <w:rPr>
          <w:b/>
          <w:bCs/>
          <w:sz w:val="26"/>
          <w:szCs w:val="26"/>
        </w:rPr>
        <w:t>real array</w:t>
      </w:r>
      <w:r w:rsidRPr="002B17BD">
        <w:rPr>
          <w:sz w:val="26"/>
          <w:szCs w:val="26"/>
        </w:rPr>
        <w:t xml:space="preserve"> (a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</w:t>
      </w:r>
      <w:r w:rsidRPr="002B17BD">
        <w:rPr>
          <w:sz w:val="26"/>
          <w:szCs w:val="26"/>
        </w:rPr>
        <w:t>, (b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>)</w:t>
      </w:r>
      <w:r w:rsidRPr="002B17BD">
        <w:rPr>
          <w:sz w:val="26"/>
          <w:szCs w:val="26"/>
          <w:vertAlign w:val="subscript"/>
        </w:rPr>
        <w:t>0:n−1</w:t>
      </w:r>
      <w:r w:rsidRPr="002B17BD">
        <w:rPr>
          <w:sz w:val="26"/>
          <w:szCs w:val="26"/>
        </w:rPr>
        <w:t xml:space="preserve"> </w:t>
      </w:r>
    </w:p>
    <w:p w14:paraId="479C5FB5" w14:textId="24D6338D" w:rsidR="002B17BD" w:rsidRPr="002B17BD" w:rsidRDefault="002B17BD" w:rsidP="004E455D">
      <w:pPr>
        <w:rPr>
          <w:sz w:val="26"/>
          <w:szCs w:val="26"/>
        </w:rPr>
      </w:pPr>
      <w:r w:rsidRPr="002B17BD">
        <w:rPr>
          <w:sz w:val="26"/>
          <w:szCs w:val="26"/>
        </w:rPr>
        <w:t>b</w:t>
      </w:r>
      <w:r w:rsidRPr="002B17BD">
        <w:rPr>
          <w:sz w:val="26"/>
          <w:szCs w:val="26"/>
          <w:vertAlign w:val="subscript"/>
        </w:rPr>
        <w:t xml:space="preserve">n−1 </w:t>
      </w:r>
      <w:r w:rsidRPr="002B17BD">
        <w:rPr>
          <w:sz w:val="26"/>
          <w:szCs w:val="26"/>
        </w:rPr>
        <w:t>← a</w:t>
      </w:r>
      <w:r w:rsidRPr="002B17BD">
        <w:rPr>
          <w:sz w:val="26"/>
          <w:szCs w:val="26"/>
          <w:vertAlign w:val="subscript"/>
        </w:rPr>
        <w:t>n</w:t>
      </w:r>
      <w:r w:rsidRPr="002B17BD">
        <w:rPr>
          <w:sz w:val="26"/>
          <w:szCs w:val="26"/>
        </w:rPr>
        <w:t xml:space="preserve"> </w:t>
      </w:r>
    </w:p>
    <w:p w14:paraId="7424096A" w14:textId="79722D74" w:rsidR="002B17BD" w:rsidRPr="002B17BD" w:rsidRDefault="002B17BD" w:rsidP="004E455D">
      <w:pPr>
        <w:rPr>
          <w:sz w:val="26"/>
          <w:szCs w:val="26"/>
        </w:rPr>
      </w:pPr>
      <w:r w:rsidRPr="002B17BD">
        <w:rPr>
          <w:b/>
          <w:bCs/>
          <w:sz w:val="26"/>
          <w:szCs w:val="26"/>
        </w:rPr>
        <w:t>for</w:t>
      </w:r>
      <w:r w:rsidRPr="002B17BD">
        <w:rPr>
          <w:sz w:val="26"/>
          <w:szCs w:val="26"/>
        </w:rPr>
        <w:t xml:space="preserve"> </w:t>
      </w:r>
      <w:proofErr w:type="spellStart"/>
      <w:r w:rsidRPr="002B17BD">
        <w:rPr>
          <w:sz w:val="26"/>
          <w:szCs w:val="26"/>
        </w:rPr>
        <w:t>i</w:t>
      </w:r>
      <w:proofErr w:type="spellEnd"/>
      <w:r w:rsidRPr="002B17BD">
        <w:rPr>
          <w:sz w:val="26"/>
          <w:szCs w:val="26"/>
        </w:rPr>
        <w:t xml:space="preserve"> = n − 1 </w:t>
      </w:r>
      <w:r w:rsidRPr="002B17BD">
        <w:rPr>
          <w:b/>
          <w:bCs/>
          <w:sz w:val="26"/>
          <w:szCs w:val="26"/>
        </w:rPr>
        <w:t>to</w:t>
      </w:r>
      <w:r w:rsidRPr="002B17BD">
        <w:rPr>
          <w:sz w:val="26"/>
          <w:szCs w:val="26"/>
        </w:rPr>
        <w:t xml:space="preserve"> 0 </w:t>
      </w:r>
      <w:r w:rsidRPr="002B17BD">
        <w:rPr>
          <w:b/>
          <w:bCs/>
          <w:sz w:val="26"/>
          <w:szCs w:val="26"/>
        </w:rPr>
        <w:t>do</w:t>
      </w:r>
      <w:r w:rsidRPr="002B17BD">
        <w:rPr>
          <w:sz w:val="26"/>
          <w:szCs w:val="26"/>
        </w:rPr>
        <w:t xml:space="preserve"> b</w:t>
      </w:r>
      <w:r w:rsidRPr="002B17BD">
        <w:rPr>
          <w:sz w:val="26"/>
          <w:szCs w:val="26"/>
          <w:vertAlign w:val="subscript"/>
        </w:rPr>
        <w:t>i−1</w:t>
      </w:r>
      <w:r w:rsidRPr="002B17BD">
        <w:rPr>
          <w:sz w:val="26"/>
          <w:szCs w:val="26"/>
        </w:rPr>
        <w:t xml:space="preserve"> ← a</w:t>
      </w:r>
      <w:r w:rsidRPr="002B17BD">
        <w:rPr>
          <w:sz w:val="26"/>
          <w:szCs w:val="26"/>
          <w:vertAlign w:val="subscript"/>
        </w:rPr>
        <w:t>i</w:t>
      </w:r>
      <w:r w:rsidRPr="002B17BD">
        <w:rPr>
          <w:sz w:val="26"/>
          <w:szCs w:val="26"/>
        </w:rPr>
        <w:t xml:space="preserve"> + </w:t>
      </w:r>
      <w:proofErr w:type="spellStart"/>
      <w:r w:rsidRPr="002B17BD">
        <w:rPr>
          <w:sz w:val="26"/>
          <w:szCs w:val="26"/>
        </w:rPr>
        <w:t>rb</w:t>
      </w:r>
      <w:r w:rsidRPr="002B17BD">
        <w:rPr>
          <w:sz w:val="26"/>
          <w:szCs w:val="26"/>
          <w:vertAlign w:val="subscript"/>
        </w:rPr>
        <w:t>i</w:t>
      </w:r>
      <w:proofErr w:type="spellEnd"/>
      <w:r w:rsidRPr="002B17BD">
        <w:rPr>
          <w:sz w:val="26"/>
          <w:szCs w:val="26"/>
        </w:rPr>
        <w:t xml:space="preserve"> </w:t>
      </w:r>
    </w:p>
    <w:p w14:paraId="24860129" w14:textId="02028B0C" w:rsidR="002B17BD" w:rsidRPr="002B17BD" w:rsidRDefault="001553F7" w:rsidP="004E455D">
      <w:pPr>
        <w:rPr>
          <w:b/>
          <w:bCs/>
          <w:sz w:val="26"/>
          <w:szCs w:val="26"/>
        </w:rPr>
      </w:pPr>
      <w:r w:rsidRPr="001553F7">
        <w:rPr>
          <w:noProof/>
        </w:rPr>
        <w:drawing>
          <wp:anchor distT="0" distB="0" distL="114300" distR="114300" simplePos="0" relativeHeight="251659264" behindDoc="0" locked="0" layoutInCell="1" allowOverlap="1" wp14:anchorId="30A3FE58" wp14:editId="662DCE31">
            <wp:simplePos x="0" y="0"/>
            <wp:positionH relativeFrom="column">
              <wp:posOffset>2638425</wp:posOffset>
            </wp:positionH>
            <wp:positionV relativeFrom="paragraph">
              <wp:posOffset>6350</wp:posOffset>
            </wp:positionV>
            <wp:extent cx="2247716" cy="1952625"/>
            <wp:effectExtent l="0" t="0" r="635" b="0"/>
            <wp:wrapNone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7716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17BD" w:rsidRPr="002B17BD">
        <w:rPr>
          <w:b/>
          <w:bCs/>
          <w:sz w:val="26"/>
          <w:szCs w:val="26"/>
        </w:rPr>
        <w:t>end for</w:t>
      </w:r>
    </w:p>
    <w:p w14:paraId="7BB1BF88" w14:textId="77777777" w:rsidR="001553F7" w:rsidRDefault="001553F7" w:rsidP="004E455D"/>
    <w:p w14:paraId="4530BB5A" w14:textId="77777777" w:rsidR="001553F7" w:rsidRDefault="001553F7" w:rsidP="004E455D"/>
    <w:p w14:paraId="3EAF739F" w14:textId="09F31EBD" w:rsidR="002B17BD" w:rsidRDefault="002B17BD" w:rsidP="004E455D"/>
    <w:p w14:paraId="56292438" w14:textId="75EFD18F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lastRenderedPageBreak/>
        <w:t>Back to Taylor expansion</w:t>
      </w:r>
    </w:p>
    <w:p w14:paraId="0C474979" w14:textId="11151223" w:rsidR="001553F7" w:rsidRDefault="001553F7" w:rsidP="004E455D">
      <w:r>
        <w:t xml:space="preserve">• Recall: </w:t>
      </w:r>
    </w:p>
    <w:p w14:paraId="1DEB3A22" w14:textId="7C054DC9" w:rsidR="001553F7" w:rsidRDefault="001553F7" w:rsidP="004E455D">
      <w:r w:rsidRPr="001553F7">
        <w:rPr>
          <w:noProof/>
        </w:rPr>
        <w:drawing>
          <wp:inline distT="0" distB="0" distL="0" distR="0" wp14:anchorId="6F7C682C" wp14:editId="1BA09F20">
            <wp:extent cx="3876675" cy="456493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9604" cy="463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1CF1" w14:textId="3DA8885E" w:rsidR="001553F7" w:rsidRDefault="001553F7" w:rsidP="004E455D">
      <w:r>
        <w:t>• Deflating the polynomial</w:t>
      </w:r>
    </w:p>
    <w:p w14:paraId="05845C90" w14:textId="2DF31F27" w:rsidR="001553F7" w:rsidRDefault="001553F7" w:rsidP="004E455D">
      <w:r w:rsidRPr="001553F7">
        <w:rPr>
          <w:noProof/>
        </w:rPr>
        <w:drawing>
          <wp:inline distT="0" distB="0" distL="0" distR="0" wp14:anchorId="62FEE14D" wp14:editId="67162169">
            <wp:extent cx="5019712" cy="409578"/>
            <wp:effectExtent l="0" t="0" r="952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9712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DA6D9" w14:textId="570C9C33" w:rsidR="001553F7" w:rsidRDefault="001553F7" w:rsidP="004E455D">
      <w:r>
        <w:t>• Pseudocode</w:t>
      </w:r>
    </w:p>
    <w:p w14:paraId="19D12F50" w14:textId="03C54409" w:rsidR="001553F7" w:rsidRDefault="001553F7" w:rsidP="004E455D">
      <w:r w:rsidRPr="001553F7">
        <w:rPr>
          <w:noProof/>
        </w:rPr>
        <w:drawing>
          <wp:inline distT="0" distB="0" distL="0" distR="0" wp14:anchorId="463D6352" wp14:editId="3C181AB4">
            <wp:extent cx="2286017" cy="1666887"/>
            <wp:effectExtent l="0" t="0" r="0" b="9525"/>
            <wp:docPr id="27" name="Picture 2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, let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BC2D" w14:textId="34EB451A" w:rsidR="001553F7" w:rsidRPr="001553F7" w:rsidRDefault="001553F7" w:rsidP="004E455D">
      <w:pPr>
        <w:rPr>
          <w:color w:val="FF0000"/>
        </w:rPr>
      </w:pPr>
      <w:r w:rsidRPr="001553F7">
        <w:rPr>
          <w:color w:val="FF0000"/>
        </w:rPr>
        <w:t>Taylor Theorem</w:t>
      </w:r>
    </w:p>
    <w:p w14:paraId="40C6BED4" w14:textId="61D2DE97" w:rsidR="001553F7" w:rsidRDefault="001553F7" w:rsidP="004E455D">
      <w:r w:rsidRPr="001553F7">
        <w:rPr>
          <w:noProof/>
        </w:rPr>
        <w:drawing>
          <wp:inline distT="0" distB="0" distL="0" distR="0" wp14:anchorId="71B228DC" wp14:editId="7DEABB47">
            <wp:extent cx="5943600" cy="252349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66433" w14:textId="77777777" w:rsidR="001553F7" w:rsidRDefault="001553F7" w:rsidP="004E455D">
      <w:r>
        <w:t xml:space="preserve">• In practice, it is necessary to </w:t>
      </w:r>
      <w:proofErr w:type="spellStart"/>
      <w:r>
        <w:t>truncate→partial</w:t>
      </w:r>
      <w:proofErr w:type="spellEnd"/>
      <w:r>
        <w:t xml:space="preserve"> sum. </w:t>
      </w:r>
    </w:p>
    <w:p w14:paraId="0FBBDBC8" w14:textId="77777777" w:rsidR="001553F7" w:rsidRDefault="001553F7" w:rsidP="004E455D">
      <w:r>
        <w:t xml:space="preserve">• E is called the remainder or error term. </w:t>
      </w:r>
    </w:p>
    <w:p w14:paraId="0B57CFAE" w14:textId="311F7E8B" w:rsidR="001553F7" w:rsidRDefault="001553F7" w:rsidP="004E455D">
      <w:r>
        <w:t>• Convergence can be established in some cases.</w:t>
      </w:r>
    </w:p>
    <w:p w14:paraId="4BA41A7F" w14:textId="77777777" w:rsidR="00347545" w:rsidRDefault="00347545" w:rsidP="004E455D">
      <w:pPr>
        <w:rPr>
          <w:color w:val="FF0000"/>
        </w:rPr>
      </w:pPr>
    </w:p>
    <w:p w14:paraId="204655C4" w14:textId="41A725E8" w:rsidR="001553F7" w:rsidRPr="00347545" w:rsidRDefault="001F7478" w:rsidP="004E455D">
      <w:pPr>
        <w:rPr>
          <w:color w:val="FF0000"/>
        </w:rPr>
      </w:pPr>
      <w:r w:rsidRPr="00347545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734CA473" wp14:editId="659C53D6">
            <wp:simplePos x="0" y="0"/>
            <wp:positionH relativeFrom="column">
              <wp:posOffset>3305175</wp:posOffset>
            </wp:positionH>
            <wp:positionV relativeFrom="paragraph">
              <wp:posOffset>-285750</wp:posOffset>
            </wp:positionV>
            <wp:extent cx="2544445" cy="2228850"/>
            <wp:effectExtent l="0" t="0" r="8255" b="0"/>
            <wp:wrapNone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444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47545" w:rsidRPr="00347545">
        <w:rPr>
          <w:color w:val="FF0000"/>
        </w:rPr>
        <w:t>Mean Value Theorem</w:t>
      </w:r>
    </w:p>
    <w:p w14:paraId="2619DF19" w14:textId="774D40E1" w:rsidR="00347545" w:rsidRDefault="00347545" w:rsidP="004E455D">
      <w:r>
        <w:t>A special case of Taylor Theorem</w:t>
      </w:r>
    </w:p>
    <w:p w14:paraId="34767AF7" w14:textId="5C0B8982" w:rsidR="00347545" w:rsidRDefault="00347545" w:rsidP="004E455D">
      <w:r>
        <w:t xml:space="preserve"> </w:t>
      </w:r>
    </w:p>
    <w:p w14:paraId="498FB75E" w14:textId="0A31F30D" w:rsidR="00347545" w:rsidRDefault="00347545" w:rsidP="004E455D">
      <w:pPr>
        <w:rPr>
          <w:color w:val="FF0000"/>
        </w:rPr>
      </w:pPr>
      <w:r w:rsidRPr="00347545">
        <w:rPr>
          <w:color w:val="FF0000"/>
        </w:rPr>
        <w:t xml:space="preserve">Taylor Theorem for </w:t>
      </w:r>
      <w:proofErr w:type="gramStart"/>
      <w:r w:rsidRPr="00347545">
        <w:rPr>
          <w:rFonts w:ascii="Cambria Math" w:hAnsi="Cambria Math" w:cs="Cambria Math"/>
          <w:color w:val="FF0000"/>
        </w:rPr>
        <w:t>𝑓</w:t>
      </w:r>
      <w:r w:rsidRPr="00347545">
        <w:rPr>
          <w:color w:val="FF0000"/>
        </w:rPr>
        <w:t>(</w:t>
      </w:r>
      <w:proofErr w:type="gramEnd"/>
      <w:r w:rsidRPr="00347545">
        <w:rPr>
          <w:rFonts w:ascii="Cambria Math" w:hAnsi="Cambria Math" w:cs="Cambria Math"/>
          <w:color w:val="FF0000"/>
        </w:rPr>
        <w:t>𝑥</w:t>
      </w:r>
      <w:r w:rsidRPr="00347545">
        <w:rPr>
          <w:color w:val="FF0000"/>
        </w:rPr>
        <w:t xml:space="preserve"> + </w:t>
      </w:r>
      <w:r w:rsidRPr="00347545">
        <w:rPr>
          <w:rFonts w:ascii="Cambria Math" w:hAnsi="Cambria Math" w:cs="Cambria Math"/>
          <w:color w:val="FF0000"/>
        </w:rPr>
        <w:t>ℎ</w:t>
      </w:r>
      <w:r w:rsidRPr="00347545">
        <w:rPr>
          <w:color w:val="FF0000"/>
        </w:rPr>
        <w:t>)</w:t>
      </w:r>
    </w:p>
    <w:p w14:paraId="3945DE37" w14:textId="0E4F71F0" w:rsidR="00347545" w:rsidRPr="00347545" w:rsidRDefault="00347545" w:rsidP="004E455D">
      <w:pPr>
        <w:rPr>
          <w:color w:val="FF0000"/>
        </w:rPr>
      </w:pPr>
      <w:r w:rsidRPr="00347545">
        <w:rPr>
          <w:noProof/>
          <w:color w:val="FF0000"/>
        </w:rPr>
        <w:drawing>
          <wp:inline distT="0" distB="0" distL="0" distR="0" wp14:anchorId="18D2AF80" wp14:editId="1405F345">
            <wp:extent cx="5943600" cy="2005965"/>
            <wp:effectExtent l="0" t="0" r="0" b="0"/>
            <wp:docPr id="30" name="Picture 3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A picture containing graphical user interfac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03BC6" w14:textId="77777777" w:rsidR="00347545" w:rsidRDefault="00347545" w:rsidP="004E455D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526B9ECA" w14:textId="5F6ED280" w:rsidR="00347545" w:rsidRDefault="00347545" w:rsidP="004E455D">
      <w:r>
        <w:t xml:space="preserve">• Introduce big O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041ABC2C" wp14:editId="10B1A301">
            <wp:extent cx="2219341" cy="428628"/>
            <wp:effectExtent l="0" t="0" r="9525" b="9525"/>
            <wp:docPr id="31" name="Picture 31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E5A82" w14:textId="3ED2CD2E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t>Examples</w:t>
      </w:r>
    </w:p>
    <w:p w14:paraId="381620D9" w14:textId="67D51DF6" w:rsidR="00347545" w:rsidRDefault="00347545" w:rsidP="004E455D">
      <w:r>
        <w:t>• It holds for every n</w:t>
      </w:r>
    </w:p>
    <w:p w14:paraId="75EB5ABA" w14:textId="030DB932" w:rsidR="00347545" w:rsidRDefault="00347545" w:rsidP="004E455D">
      <w:r w:rsidRPr="00347545">
        <w:rPr>
          <w:noProof/>
        </w:rPr>
        <w:drawing>
          <wp:inline distT="0" distB="0" distL="0" distR="0" wp14:anchorId="40865F26" wp14:editId="7DFD172D">
            <wp:extent cx="3467125" cy="676280"/>
            <wp:effectExtent l="0" t="0" r="0" b="9525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7D545" w14:textId="6391B4E2" w:rsidR="00347545" w:rsidRDefault="00347545" w:rsidP="004E455D">
      <w:r>
        <w:t>• Some commonly used ones:</w:t>
      </w:r>
    </w:p>
    <w:p w14:paraId="11EBD71F" w14:textId="52C79AD4" w:rsidR="001553F7" w:rsidRDefault="00347545" w:rsidP="004E455D">
      <w:r w:rsidRPr="00347545">
        <w:rPr>
          <w:noProof/>
        </w:rPr>
        <w:drawing>
          <wp:inline distT="0" distB="0" distL="0" distR="0" wp14:anchorId="513E8B93" wp14:editId="677D7392">
            <wp:extent cx="4105305" cy="2152666"/>
            <wp:effectExtent l="0" t="0" r="0" b="0"/>
            <wp:docPr id="33" name="Picture 3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05305" cy="2152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B9B58" w14:textId="4EE2DD06" w:rsidR="00347545" w:rsidRPr="00347545" w:rsidRDefault="00347545" w:rsidP="004E455D">
      <w:pPr>
        <w:rPr>
          <w:color w:val="FF0000"/>
        </w:rPr>
      </w:pPr>
      <w:r w:rsidRPr="00347545">
        <w:rPr>
          <w:color w:val="FF0000"/>
        </w:rPr>
        <w:lastRenderedPageBreak/>
        <w:t>Alternating series</w:t>
      </w:r>
    </w:p>
    <w:p w14:paraId="704603C5" w14:textId="0F569B11" w:rsidR="00347545" w:rsidRDefault="001F7478" w:rsidP="004E455D">
      <w:r w:rsidRPr="001F7478">
        <w:rPr>
          <w:noProof/>
        </w:rPr>
        <w:drawing>
          <wp:inline distT="0" distB="0" distL="0" distR="0" wp14:anchorId="0887A549" wp14:editId="56DC8748">
            <wp:extent cx="5686467" cy="2447943"/>
            <wp:effectExtent l="0" t="0" r="9525" b="9525"/>
            <wp:docPr id="34" name="Picture 3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86467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45E74" w14:textId="77777777" w:rsidR="00347545" w:rsidRDefault="00347545" w:rsidP="004E455D">
      <w:r>
        <w:t xml:space="preserve">• It only applies to alternating series. </w:t>
      </w:r>
    </w:p>
    <w:p w14:paraId="4247CAF3" w14:textId="77777777" w:rsidR="00347545" w:rsidRDefault="00347545" w:rsidP="004E455D">
      <w:r>
        <w:t xml:space="preserve">• It gives an upper bound for the error. </w:t>
      </w:r>
    </w:p>
    <w:p w14:paraId="2322EA2B" w14:textId="18E3D364" w:rsidR="00347545" w:rsidRDefault="00347545" w:rsidP="004E455D">
      <w:r>
        <w:t>• Back to ln 2 for an example.</w:t>
      </w:r>
    </w:p>
    <w:p w14:paraId="77316317" w14:textId="3CB3594D" w:rsidR="005E6C66" w:rsidRDefault="005E6C66" w:rsidP="004E455D">
      <w:pPr>
        <w:pBdr>
          <w:bottom w:val="single" w:sz="12" w:space="1" w:color="auto"/>
        </w:pBdr>
      </w:pPr>
    </w:p>
    <w:p w14:paraId="7D290D1F" w14:textId="6C49ADDE" w:rsidR="005E6C66" w:rsidRPr="005E6C66" w:rsidRDefault="005E6C66" w:rsidP="004E455D">
      <w:pPr>
        <w:rPr>
          <w:b/>
          <w:bCs/>
          <w:color w:val="FF0000"/>
        </w:rPr>
      </w:pPr>
      <w:r w:rsidRPr="005E6C66">
        <w:rPr>
          <w:b/>
          <w:bCs/>
          <w:color w:val="FF0000"/>
        </w:rPr>
        <w:t>Recap on Taylor</w:t>
      </w:r>
    </w:p>
    <w:p w14:paraId="61A008F2" w14:textId="4A59AC57" w:rsidR="005E6C66" w:rsidRDefault="005E6C66" w:rsidP="004E455D">
      <w:r w:rsidRPr="005E6C66">
        <w:rPr>
          <w:noProof/>
        </w:rPr>
        <w:drawing>
          <wp:inline distT="0" distB="0" distL="0" distR="0" wp14:anchorId="0C587F7C" wp14:editId="510F1306">
            <wp:extent cx="5943600" cy="2039620"/>
            <wp:effectExtent l="0" t="0" r="0" b="0"/>
            <wp:docPr id="35" name="Picture 35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picture containing 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E615B" w14:textId="77777777" w:rsidR="005E6C66" w:rsidRDefault="005E6C66" w:rsidP="005E6C66">
      <w:r>
        <w:t xml:space="preserve">• Error term converges to zero with the same rate as </w:t>
      </w:r>
      <w:r>
        <w:rPr>
          <w:rFonts w:ascii="Cambria Math" w:hAnsi="Cambria Math" w:cs="Cambria Math"/>
        </w:rPr>
        <w:t>ℎ𝑛𝑛</w:t>
      </w:r>
      <w:r>
        <w:t xml:space="preserve">+1. </w:t>
      </w:r>
    </w:p>
    <w:p w14:paraId="42D9C237" w14:textId="77777777" w:rsidR="005E6C66" w:rsidRDefault="005E6C66" w:rsidP="005E6C66">
      <w:r>
        <w:t xml:space="preserve">• Introduce </w:t>
      </w:r>
      <w:r w:rsidRPr="005E6C66">
        <w:rPr>
          <w:color w:val="FF0000"/>
        </w:rPr>
        <w:t>big O</w:t>
      </w:r>
      <w:r>
        <w:t xml:space="preserve"> notation, </w:t>
      </w:r>
      <w:r>
        <w:rPr>
          <w:rFonts w:ascii="Cambria Math" w:hAnsi="Cambria Math" w:cs="Cambria Math"/>
        </w:rPr>
        <w:t>𝐸</w:t>
      </w:r>
      <w:r w:rsidRPr="00347545">
        <w:rPr>
          <w:rFonts w:ascii="Cambria Math" w:hAnsi="Cambria Math" w:cs="Cambria Math"/>
          <w:vertAlign w:val="subscript"/>
        </w:rPr>
        <w:t>𝑛</w:t>
      </w:r>
      <w:r w:rsidRPr="00347545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𝑂</w:t>
      </w:r>
      <w:r>
        <w:t>(</w:t>
      </w:r>
      <w:r>
        <w:rPr>
          <w:rFonts w:ascii="Cambria Math" w:hAnsi="Cambria Math" w:cs="Cambria Math"/>
        </w:rPr>
        <w:t>ℎ</w:t>
      </w:r>
      <w:r w:rsidRPr="00347545">
        <w:rPr>
          <w:rFonts w:ascii="Cambria Math" w:hAnsi="Cambria Math" w:cs="Cambria Math"/>
          <w:vertAlign w:val="superscript"/>
        </w:rPr>
        <w:t>𝑛</w:t>
      </w:r>
      <w:r w:rsidRPr="00347545">
        <w:rPr>
          <w:vertAlign w:val="superscript"/>
        </w:rPr>
        <w:t>+1</w:t>
      </w:r>
      <w:proofErr w:type="gramStart"/>
      <w:r>
        <w:t>) ,</w:t>
      </w:r>
      <w:proofErr w:type="gramEnd"/>
      <w:r>
        <w:t xml:space="preserve"> which means </w:t>
      </w:r>
      <w:r w:rsidRPr="00347545">
        <w:rPr>
          <w:noProof/>
        </w:rPr>
        <w:drawing>
          <wp:inline distT="0" distB="0" distL="0" distR="0" wp14:anchorId="36FC8FDF" wp14:editId="12283A54">
            <wp:extent cx="2219341" cy="428628"/>
            <wp:effectExtent l="0" t="0" r="9525" b="9525"/>
            <wp:docPr id="36" name="Picture 36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Icon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534E" w14:textId="77777777" w:rsidR="005E6C66" w:rsidRDefault="005E6C66" w:rsidP="004E455D"/>
    <w:p w14:paraId="25D1B3ED" w14:textId="3AE8E20A" w:rsidR="00DB2EA9" w:rsidRDefault="00DB2EA9" w:rsidP="00DB2EA9"/>
    <w:p w14:paraId="13347AD1" w14:textId="77777777" w:rsidR="005E6C66" w:rsidRDefault="005E6C66" w:rsidP="00DB2EA9"/>
    <w:p w14:paraId="04495A9D" w14:textId="77777777" w:rsidR="005E6C66" w:rsidRPr="00347545" w:rsidRDefault="005E6C66" w:rsidP="005E6C66">
      <w:pPr>
        <w:rPr>
          <w:color w:val="FF0000"/>
        </w:rPr>
      </w:pPr>
      <w:r w:rsidRPr="00347545">
        <w:rPr>
          <w:color w:val="FF0000"/>
        </w:rPr>
        <w:lastRenderedPageBreak/>
        <w:t>Examples</w:t>
      </w:r>
    </w:p>
    <w:p w14:paraId="0D25DC41" w14:textId="77777777" w:rsidR="005E6C66" w:rsidRDefault="005E6C66" w:rsidP="005E6C66">
      <w:r>
        <w:t>• It holds for every n</w:t>
      </w:r>
    </w:p>
    <w:p w14:paraId="007F6B54" w14:textId="77777777" w:rsidR="005E6C66" w:rsidRDefault="005E6C66" w:rsidP="005E6C66">
      <w:r w:rsidRPr="00347545">
        <w:rPr>
          <w:noProof/>
        </w:rPr>
        <w:drawing>
          <wp:inline distT="0" distB="0" distL="0" distR="0" wp14:anchorId="19FC9714" wp14:editId="0A3CA3BD">
            <wp:extent cx="3467125" cy="676280"/>
            <wp:effectExtent l="0" t="0" r="0" b="9525"/>
            <wp:docPr id="37" name="Picture 3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67125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3475" w14:textId="77777777" w:rsidR="005E6C66" w:rsidRDefault="005E6C66" w:rsidP="005E6C66">
      <w:r>
        <w:t>• Some commonly used ones:</w:t>
      </w:r>
    </w:p>
    <w:p w14:paraId="00FA362A" w14:textId="77777777" w:rsidR="005E6C66" w:rsidRDefault="005E6C66" w:rsidP="005E6C66">
      <w:r w:rsidRPr="00347545">
        <w:rPr>
          <w:noProof/>
        </w:rPr>
        <w:drawing>
          <wp:inline distT="0" distB="0" distL="0" distR="0" wp14:anchorId="5362393D" wp14:editId="5FAD0AB1">
            <wp:extent cx="3719513" cy="1950372"/>
            <wp:effectExtent l="0" t="0" r="0" b="0"/>
            <wp:docPr id="38" name="Picture 3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ext, let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3774" cy="195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59B25" w14:textId="76602FCB" w:rsidR="00DB2EA9" w:rsidRPr="005E6C66" w:rsidRDefault="005E6C66">
      <w:pPr>
        <w:rPr>
          <w:color w:val="FF0000"/>
        </w:rPr>
      </w:pPr>
      <w:r w:rsidRPr="005E6C66">
        <w:rPr>
          <w:color w:val="FF0000"/>
        </w:rPr>
        <w:t>Today’s Overview</w:t>
      </w:r>
    </w:p>
    <w:p w14:paraId="794EA6AA" w14:textId="77777777" w:rsidR="005E6C66" w:rsidRDefault="005E6C66" w:rsidP="005E6C66">
      <w:r>
        <w:t>• Computers usually do not use base-10 numbers.</w:t>
      </w:r>
    </w:p>
    <w:p w14:paraId="56DA80D6" w14:textId="10D8D564" w:rsidR="005E6C66" w:rsidRDefault="005E6C66" w:rsidP="005E6C66">
      <w:r>
        <w:t xml:space="preserve">• Numbers that have a finite expression in one number system may have an infinite one in </w:t>
      </w:r>
    </w:p>
    <w:p w14:paraId="178D8895" w14:textId="540F5498" w:rsidR="005E6C66" w:rsidRDefault="005E6C66" w:rsidP="005E6C66">
      <w:r>
        <w:t xml:space="preserve">another, </w:t>
      </w:r>
      <w:proofErr w:type="gramStart"/>
      <w:r>
        <w:t>e.g.</w:t>
      </w:r>
      <w:proofErr w:type="gramEnd"/>
      <w:r>
        <w:t xml:space="preserve"> </w:t>
      </w:r>
      <w:r w:rsidRPr="005E6C66">
        <w:rPr>
          <w:noProof/>
        </w:rPr>
        <w:drawing>
          <wp:inline distT="0" distB="0" distL="0" distR="0" wp14:anchorId="6B2D322B" wp14:editId="51B23C68">
            <wp:extent cx="5943600" cy="58102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D72C1" w14:textId="77777777" w:rsidR="005E6C66" w:rsidRDefault="005E6C66" w:rsidP="005E6C66">
      <w:r>
        <w:t xml:space="preserve">• We will discuss </w:t>
      </w:r>
    </w:p>
    <w:p w14:paraId="1DE8198D" w14:textId="77777777" w:rsidR="005E6C66" w:rsidRDefault="005E6C66" w:rsidP="005E6C66">
      <w:r>
        <w:t>– Floating-point number system</w:t>
      </w:r>
    </w:p>
    <w:p w14:paraId="631673B5" w14:textId="3DC454B9" w:rsidR="005E6C66" w:rsidRDefault="005E6C66" w:rsidP="005E6C66">
      <w:r>
        <w:t>– Roundoff error</w:t>
      </w:r>
    </w:p>
    <w:p w14:paraId="2FF3091C" w14:textId="482EA2FB" w:rsidR="005E6C66" w:rsidRDefault="005E6C66" w:rsidP="005E6C66">
      <w:pPr>
        <w:rPr>
          <w:color w:val="FF0000"/>
        </w:rPr>
      </w:pPr>
      <w:r w:rsidRPr="005E6C66">
        <w:rPr>
          <w:color w:val="FF0000"/>
        </w:rPr>
        <w:t xml:space="preserve">Floating-point (FP) </w:t>
      </w:r>
      <w:proofErr w:type="spellStart"/>
      <w:r w:rsidRPr="005E6C66">
        <w:rPr>
          <w:color w:val="FF0000"/>
        </w:rPr>
        <w:t>Repre</w:t>
      </w:r>
      <w:proofErr w:type="spellEnd"/>
    </w:p>
    <w:p w14:paraId="402F4961" w14:textId="4F349E1C" w:rsidR="005E6C66" w:rsidRPr="005E6C66" w:rsidRDefault="005E6C66" w:rsidP="005E6C66">
      <w:pPr>
        <w:rPr>
          <w:color w:val="FF0000"/>
        </w:rPr>
      </w:pPr>
      <w:r>
        <w:t>For example, 37.2345, 0.0003541, -3093453.32</w:t>
      </w:r>
    </w:p>
    <w:p w14:paraId="18149B42" w14:textId="77777777" w:rsidR="005E6C66" w:rsidRDefault="005E6C66" w:rsidP="005E6C66">
      <w:r>
        <w:t xml:space="preserve">• </w:t>
      </w:r>
      <w:r w:rsidRPr="005E6C66">
        <w:rPr>
          <w:b/>
          <w:bCs/>
        </w:rPr>
        <w:t>Decimal form</w:t>
      </w:r>
      <w:r>
        <w:t xml:space="preserve"> – Integer part – A decimal point – Fractional part </w:t>
      </w:r>
    </w:p>
    <w:p w14:paraId="1450742A" w14:textId="77777777" w:rsidR="005E6C66" w:rsidRDefault="005E6C66" w:rsidP="005E6C66">
      <w:r>
        <w:t xml:space="preserve">• Normalized scientific notation: leading digit in the fraction is NOT zero. </w:t>
      </w:r>
    </w:p>
    <w:p w14:paraId="27F6F372" w14:textId="77777777" w:rsidR="005E6C66" w:rsidRDefault="005E6C66" w:rsidP="005E6C66">
      <w:r>
        <w:t xml:space="preserve">– e.g., 37.2345 = 0.372345 × 102 </w:t>
      </w:r>
    </w:p>
    <w:p w14:paraId="614FA03D" w14:textId="77777777" w:rsidR="005E6C66" w:rsidRDefault="005E6C66" w:rsidP="005E6C66">
      <w:r>
        <w:t xml:space="preserve">• (Standard) scientific notation: </w:t>
      </w:r>
    </w:p>
    <w:p w14:paraId="5256E4D9" w14:textId="0C801639" w:rsidR="005E6C66" w:rsidRDefault="005E6C66" w:rsidP="005E6C66">
      <w:r>
        <w:t>– e.g., 2.99 × 108 m/s</w:t>
      </w:r>
    </w:p>
    <w:p w14:paraId="28E14E18" w14:textId="5F0253A8" w:rsidR="005E6C66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lastRenderedPageBreak/>
        <w:t xml:space="preserve">Normalized FP </w:t>
      </w:r>
      <w:proofErr w:type="spellStart"/>
      <w:r w:rsidRPr="00531E78">
        <w:rPr>
          <w:color w:val="FF0000"/>
        </w:rPr>
        <w:t>Repre</w:t>
      </w:r>
      <w:proofErr w:type="spellEnd"/>
      <w:r w:rsidRPr="00531E78">
        <w:rPr>
          <w:color w:val="FF0000"/>
        </w:rPr>
        <w:t>.</w:t>
      </w:r>
    </w:p>
    <w:p w14:paraId="733905EC" w14:textId="5C8C171C" w:rsidR="00531E78" w:rsidRDefault="00531E78" w:rsidP="005E6C66">
      <w:r w:rsidRPr="00531E78">
        <w:rPr>
          <w:noProof/>
        </w:rPr>
        <w:drawing>
          <wp:anchor distT="0" distB="0" distL="114300" distR="114300" simplePos="0" relativeHeight="251661312" behindDoc="0" locked="0" layoutInCell="1" allowOverlap="1" wp14:anchorId="4D4B65D5" wp14:editId="22906D58">
            <wp:simplePos x="0" y="0"/>
            <wp:positionH relativeFrom="column">
              <wp:posOffset>2381250</wp:posOffset>
            </wp:positionH>
            <wp:positionV relativeFrom="paragraph">
              <wp:posOffset>195263</wp:posOffset>
            </wp:positionV>
            <wp:extent cx="3448075" cy="485779"/>
            <wp:effectExtent l="0" t="0" r="0" b="9525"/>
            <wp:wrapNone/>
            <wp:docPr id="40" name="Picture 40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picture containing text, watch, gauge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75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Normalized floating-point representation: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𝑟</w:t>
      </w:r>
      <w:r>
        <w:t xml:space="preserve"> × 10</w:t>
      </w:r>
      <w:r w:rsidRPr="00531E78">
        <w:rPr>
          <w:rFonts w:ascii="Cambria Math" w:hAnsi="Cambria Math" w:cs="Cambria Math"/>
          <w:vertAlign w:val="superscript"/>
        </w:rPr>
        <w:t>𝑛</w:t>
      </w:r>
      <w:r>
        <w:t xml:space="preserve"> </w:t>
      </w:r>
    </w:p>
    <w:p w14:paraId="7D0BF041" w14:textId="055F67C4" w:rsidR="00531E78" w:rsidRDefault="00531E78" w:rsidP="005E6C66">
      <w:r>
        <w:t xml:space="preserve">• A sign that is either + or – </w:t>
      </w:r>
    </w:p>
    <w:p w14:paraId="2AB9C0B4" w14:textId="77777777" w:rsidR="00531E78" w:rsidRDefault="00531E78" w:rsidP="005E6C66">
      <w:r>
        <w:t xml:space="preserve">• A number </w:t>
      </w:r>
      <w:r>
        <w:rPr>
          <w:rFonts w:ascii="Cambria Math" w:hAnsi="Cambria Math" w:cs="Cambria Math"/>
        </w:rPr>
        <w:t>𝑟</w:t>
      </w:r>
      <w:r>
        <w:t xml:space="preserve"> </w:t>
      </w:r>
      <w:r>
        <w:rPr>
          <w:rFonts w:ascii="Cambria Math" w:hAnsi="Cambria Math" w:cs="Cambria Math"/>
        </w:rPr>
        <w:t>∈</w:t>
      </w:r>
      <w:r>
        <w:t xml:space="preserve"> [ 1 /</w:t>
      </w:r>
      <w:proofErr w:type="gramStart"/>
      <w:r>
        <w:t>10 ,</w:t>
      </w:r>
      <w:proofErr w:type="gramEnd"/>
      <w:r>
        <w:t xml:space="preserve"> 1) </w:t>
      </w:r>
    </w:p>
    <w:p w14:paraId="4CD0DA23" w14:textId="77777777" w:rsidR="00531E78" w:rsidRDefault="00531E78" w:rsidP="005E6C66">
      <w:r>
        <w:t xml:space="preserve">– called </w:t>
      </w:r>
      <w:r w:rsidRPr="00531E78">
        <w:rPr>
          <w:b/>
          <w:bCs/>
        </w:rPr>
        <w:t>normalized mantissa</w:t>
      </w:r>
      <w:r>
        <w:t xml:space="preserve"> </w:t>
      </w:r>
    </w:p>
    <w:p w14:paraId="469F61DA" w14:textId="77777777" w:rsidR="00531E78" w:rsidRDefault="00531E78" w:rsidP="005E6C66">
      <w:r>
        <w:t xml:space="preserve">• An </w:t>
      </w:r>
      <w:r w:rsidRPr="00531E78">
        <w:rPr>
          <w:b/>
          <w:bCs/>
        </w:rPr>
        <w:t>integer power</w:t>
      </w:r>
      <w:r>
        <w:t xml:space="preserve"> of 10 </w:t>
      </w:r>
    </w:p>
    <w:p w14:paraId="77504E3C" w14:textId="0594DF1C" w:rsidR="00531E78" w:rsidRDefault="00531E78" w:rsidP="005E6C66">
      <w:r>
        <w:t xml:space="preserve">– </w:t>
      </w:r>
      <w:r>
        <w:rPr>
          <w:rFonts w:ascii="Cambria Math" w:hAnsi="Cambria Math" w:cs="Cambria Math"/>
        </w:rPr>
        <w:t>𝑛</w:t>
      </w:r>
      <w:r>
        <w:t xml:space="preserve"> is called exponent.</w:t>
      </w:r>
    </w:p>
    <w:p w14:paraId="3B3FEAAC" w14:textId="358F11FB" w:rsidR="00531E78" w:rsidRPr="00531E78" w:rsidRDefault="00531E78" w:rsidP="005E6C66">
      <w:pPr>
        <w:rPr>
          <w:color w:val="FF0000"/>
        </w:rPr>
      </w:pPr>
      <w:r w:rsidRPr="00531E78">
        <w:rPr>
          <w:color w:val="FF0000"/>
        </w:rPr>
        <w:t>Binary system</w:t>
      </w:r>
    </w:p>
    <w:p w14:paraId="239AD38A" w14:textId="7F85B78D" w:rsidR="00531E78" w:rsidRDefault="00531E78" w:rsidP="005E6C66">
      <w:r>
        <w:t xml:space="preserve">• If </w:t>
      </w:r>
      <w:r>
        <w:rPr>
          <w:rFonts w:ascii="Cambria Math" w:hAnsi="Cambria Math" w:cs="Cambria Math"/>
        </w:rPr>
        <w:t>𝑥</w:t>
      </w:r>
      <w:r>
        <w:t xml:space="preserve"> ≠ 0, it can be written as </w:t>
      </w:r>
      <w:r>
        <w:rPr>
          <w:rFonts w:ascii="Cambria Math" w:hAnsi="Cambria Math" w:cs="Cambria Math"/>
        </w:rPr>
        <w:t>𝑥</w:t>
      </w:r>
      <w:r>
        <w:t xml:space="preserve"> = ±</w:t>
      </w:r>
      <w:r>
        <w:rPr>
          <w:rFonts w:ascii="Cambria Math" w:hAnsi="Cambria Math" w:cs="Cambria Math"/>
        </w:rPr>
        <w:t>𝑞</w:t>
      </w:r>
      <w:r>
        <w:t xml:space="preserve"> × 2</w:t>
      </w:r>
      <w:r w:rsidRPr="00531E78">
        <w:rPr>
          <w:rFonts w:ascii="Cambria Math" w:hAnsi="Cambria Math" w:cs="Cambria Math"/>
          <w:vertAlign w:val="superscript"/>
        </w:rPr>
        <w:t>𝑚</w:t>
      </w:r>
      <w:r>
        <w:t xml:space="preserve"> </w:t>
      </w:r>
      <w:proofErr w:type="gramStart"/>
      <w:r>
        <w:t>( 1</w:t>
      </w:r>
      <w:proofErr w:type="gramEnd"/>
      <w:r>
        <w:t xml:space="preserve">/ 2 ≤ </w:t>
      </w:r>
      <w:r>
        <w:rPr>
          <w:rFonts w:ascii="Cambria Math" w:hAnsi="Cambria Math" w:cs="Cambria Math"/>
        </w:rPr>
        <w:t>𝑞</w:t>
      </w:r>
      <w:r>
        <w:t xml:space="preserve"> &lt; 1) </w:t>
      </w:r>
    </w:p>
    <w:p w14:paraId="1A3A97C3" w14:textId="1A5E9ACF" w:rsidR="00531E78" w:rsidRDefault="00531E78" w:rsidP="005E6C66">
      <w:r>
        <w:t xml:space="preserve">• The mantissa would be expressed a sequence of binary values (0 or 1) </w:t>
      </w:r>
      <w:r>
        <w:rPr>
          <w:rFonts w:ascii="Cambria Math" w:hAnsi="Cambria Math" w:cs="Cambria Math"/>
        </w:rPr>
        <w:t>𝑞</w:t>
      </w:r>
      <w:r>
        <w:t xml:space="preserve"> = (0. 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1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2</w:t>
      </w:r>
      <w:r>
        <w:rPr>
          <w:rFonts w:ascii="Cambria Math" w:hAnsi="Cambria Math" w:cs="Cambria Math"/>
        </w:rPr>
        <w:t>𝑏</w:t>
      </w:r>
      <w:r w:rsidRPr="00531E78">
        <w:rPr>
          <w:vertAlign w:val="superscript"/>
        </w:rPr>
        <w:t>3</w:t>
      </w:r>
      <w:r>
        <w:t xml:space="preserve"> </w:t>
      </w:r>
      <w:r>
        <w:rPr>
          <w:rFonts w:ascii="Cambria Math" w:hAnsi="Cambria Math" w:cs="Cambria Math"/>
        </w:rPr>
        <w:t>⋯)</w:t>
      </w:r>
      <w:r w:rsidRPr="00531E78">
        <w:rPr>
          <w:vertAlign w:val="subscript"/>
        </w:rPr>
        <w:t>2</w:t>
      </w:r>
      <w:r>
        <w:t xml:space="preserve"> </w:t>
      </w:r>
    </w:p>
    <w:p w14:paraId="0F94927D" w14:textId="77777777" w:rsidR="00B91507" w:rsidRDefault="00531E78" w:rsidP="00531E78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𝑏</w:t>
      </w:r>
      <w:r>
        <w:rPr>
          <w:vertAlign w:val="subscript"/>
        </w:rPr>
        <w:t>1</w:t>
      </w:r>
      <w:r>
        <w:t xml:space="preserve"> ≠ 0 → </w:t>
      </w:r>
      <w:r>
        <w:rPr>
          <w:rFonts w:ascii="Cambria Math" w:hAnsi="Cambria Math" w:cs="Cambria Math"/>
        </w:rPr>
        <w:t>𝑏</w:t>
      </w:r>
      <w:r w:rsidRPr="00B91507">
        <w:rPr>
          <w:vertAlign w:val="subscript"/>
        </w:rPr>
        <w:t>1</w:t>
      </w:r>
      <w:r>
        <w:t xml:space="preserve"> = 1 → </w:t>
      </w:r>
      <w:r>
        <w:rPr>
          <w:rFonts w:ascii="Cambria Math" w:hAnsi="Cambria Math" w:cs="Cambria Math"/>
        </w:rPr>
        <w:t>𝑞</w:t>
      </w:r>
      <w:r>
        <w:t xml:space="preserve"> ≥ 1</w:t>
      </w:r>
      <w:r w:rsidR="00B91507">
        <w:t>/</w:t>
      </w:r>
      <w:r>
        <w:t xml:space="preserve"> </w:t>
      </w:r>
      <w:proofErr w:type="gramStart"/>
      <w:r>
        <w:t>2 .</w:t>
      </w:r>
      <w:proofErr w:type="gramEnd"/>
      <w:r>
        <w:t xml:space="preserve"> </w:t>
      </w:r>
    </w:p>
    <w:p w14:paraId="4CB19171" w14:textId="19F8796B" w:rsidR="00531E78" w:rsidRDefault="00531E78" w:rsidP="00531E78">
      <w:pPr>
        <w:spacing w:line="240" w:lineRule="auto"/>
      </w:pPr>
      <w:r>
        <w:t xml:space="preserve">• Next example: list all the numbers can be expressed as and </w:t>
      </w:r>
      <w:r>
        <w:rPr>
          <w:rFonts w:ascii="Cambria Math" w:hAnsi="Cambria Math" w:cs="Cambria Math"/>
        </w:rPr>
        <w:t>𝑘</w:t>
      </w:r>
      <w:r>
        <w:t xml:space="preserve"> = 0 or 1</w:t>
      </w:r>
      <w:r w:rsidR="00B91507">
        <w:t>.</w:t>
      </w:r>
    </w:p>
    <w:p w14:paraId="6C56D05D" w14:textId="0B6005B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Example 1</w:t>
      </w:r>
    </w:p>
    <w:p w14:paraId="7DC771F3" w14:textId="63EA8ED8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59C5167E" wp14:editId="48395F8A">
            <wp:extent cx="5943600" cy="3712845"/>
            <wp:effectExtent l="0" t="0" r="0" b="1905"/>
            <wp:docPr id="41" name="Picture 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able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6EABE" w14:textId="45185D54" w:rsidR="00B91507" w:rsidRDefault="00B91507" w:rsidP="00531E78">
      <w:pPr>
        <w:spacing w:line="240" w:lineRule="auto"/>
      </w:pPr>
    </w:p>
    <w:p w14:paraId="52C14558" w14:textId="5B8E1509" w:rsidR="00B91507" w:rsidRDefault="00B91507" w:rsidP="00531E78">
      <w:pPr>
        <w:spacing w:line="240" w:lineRule="auto"/>
      </w:pPr>
    </w:p>
    <w:p w14:paraId="74C9F2D4" w14:textId="77777777" w:rsidR="00B91507" w:rsidRDefault="00B91507" w:rsidP="00531E78">
      <w:pPr>
        <w:spacing w:line="240" w:lineRule="auto"/>
      </w:pPr>
    </w:p>
    <w:p w14:paraId="23D956FB" w14:textId="77777777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lastRenderedPageBreak/>
        <w:t xml:space="preserve">Computer number system </w:t>
      </w:r>
    </w:p>
    <w:p w14:paraId="738E5A07" w14:textId="77777777" w:rsidR="00B91507" w:rsidRDefault="00B91507" w:rsidP="00531E78">
      <w:pPr>
        <w:spacing w:line="240" w:lineRule="auto"/>
      </w:pPr>
      <w:r>
        <w:t xml:space="preserve">• Every computer can only represent a </w:t>
      </w:r>
      <w:r w:rsidRPr="00B91507">
        <w:rPr>
          <w:b/>
          <w:bCs/>
        </w:rPr>
        <w:t>finite</w:t>
      </w:r>
      <w:r>
        <w:t xml:space="preserve"> number of digits. </w:t>
      </w:r>
    </w:p>
    <w:p w14:paraId="7C8AC1EC" w14:textId="77777777" w:rsidR="00B91507" w:rsidRDefault="00B91507" w:rsidP="00531E78">
      <w:pPr>
        <w:spacing w:line="240" w:lineRule="auto"/>
      </w:pPr>
      <w:r>
        <w:t xml:space="preserve">• The real numbers that are representable in a computer are called its </w:t>
      </w:r>
      <w:r w:rsidRPr="00B91507">
        <w:rPr>
          <w:b/>
          <w:bCs/>
        </w:rPr>
        <w:t>machine number</w:t>
      </w:r>
      <w:r>
        <w:t xml:space="preserve">. </w:t>
      </w:r>
    </w:p>
    <w:p w14:paraId="5E5EA4A1" w14:textId="77777777" w:rsidR="00B91507" w:rsidRDefault="00B91507" w:rsidP="00531E78">
      <w:pPr>
        <w:spacing w:line="240" w:lineRule="auto"/>
      </w:pPr>
      <w:r>
        <w:t xml:space="preserve">• </w:t>
      </w:r>
      <w:r w:rsidRPr="00B91507">
        <w:rPr>
          <w:b/>
          <w:bCs/>
        </w:rPr>
        <w:t>Overflow/underflow</w:t>
      </w:r>
      <w:r>
        <w:t xml:space="preserve"> describe something is too big/small. </w:t>
      </w:r>
    </w:p>
    <w:p w14:paraId="4BFAD0AA" w14:textId="77777777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overflow</w:t>
      </w:r>
      <w:r>
        <w:t xml:space="preserve"> often results in a fatal error. </w:t>
      </w:r>
    </w:p>
    <w:p w14:paraId="5F59DDFE" w14:textId="7023EA7D" w:rsidR="00B91507" w:rsidRDefault="00B91507" w:rsidP="00531E78">
      <w:pPr>
        <w:spacing w:line="240" w:lineRule="auto"/>
      </w:pPr>
      <w:r>
        <w:t xml:space="preserve">• An </w:t>
      </w:r>
      <w:r w:rsidRPr="00B91507">
        <w:rPr>
          <w:b/>
          <w:bCs/>
        </w:rPr>
        <w:t>underflow</w:t>
      </w:r>
      <w:r>
        <w:t xml:space="preserve"> is usually treated automatically by setting to zero with a warning message.</w:t>
      </w:r>
    </w:p>
    <w:p w14:paraId="2CE7AA5B" w14:textId="3B07A27F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Common levels of precision</w:t>
      </w:r>
    </w:p>
    <w:p w14:paraId="2EF1A546" w14:textId="30841F4E" w:rsidR="00B91507" w:rsidRDefault="00B91507" w:rsidP="00531E78">
      <w:pPr>
        <w:spacing w:line="240" w:lineRule="auto"/>
      </w:pPr>
      <w:r w:rsidRPr="00B91507">
        <w:rPr>
          <w:noProof/>
        </w:rPr>
        <w:drawing>
          <wp:inline distT="0" distB="0" distL="0" distR="0" wp14:anchorId="7FE15983" wp14:editId="561C520C">
            <wp:extent cx="4559199" cy="2652713"/>
            <wp:effectExtent l="0" t="0" r="0" b="0"/>
            <wp:docPr id="42" name="Picture 4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8503" cy="2658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26B" w14:textId="0B069B94" w:rsidR="00B91507" w:rsidRPr="00B91507" w:rsidRDefault="00B91507" w:rsidP="00531E78">
      <w:pPr>
        <w:spacing w:line="240" w:lineRule="auto"/>
        <w:rPr>
          <w:color w:val="FF0000"/>
        </w:rPr>
      </w:pPr>
      <w:r w:rsidRPr="00B91507">
        <w:rPr>
          <w:color w:val="FF0000"/>
        </w:rPr>
        <w:t>Single precision</w:t>
      </w:r>
    </w:p>
    <w:p w14:paraId="3A40F709" w14:textId="3F209D9F" w:rsidR="00B91507" w:rsidRDefault="00B91507" w:rsidP="00531E78">
      <w:pPr>
        <w:spacing w:line="240" w:lineRule="auto"/>
      </w:pPr>
      <w:r>
        <w:t xml:space="preserve">• Recall </w:t>
      </w:r>
      <w:r w:rsidRPr="00B91507">
        <w:rPr>
          <w:noProof/>
        </w:rPr>
        <w:drawing>
          <wp:inline distT="0" distB="0" distL="0" distR="0" wp14:anchorId="614BC4D6" wp14:editId="141B5685">
            <wp:extent cx="2181225" cy="30852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231029" cy="31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97E8" w14:textId="38F4A4D2" w:rsidR="00B91507" w:rsidRDefault="00B91507" w:rsidP="00531E78">
      <w:pPr>
        <w:spacing w:line="240" w:lineRule="auto"/>
      </w:pPr>
      <w:r>
        <w:t xml:space="preserve">• 0 &lt; </w:t>
      </w:r>
      <w:r>
        <w:rPr>
          <w:rFonts w:ascii="Cambria Math" w:hAnsi="Cambria Math" w:cs="Cambria Math"/>
        </w:rPr>
        <w:t>𝑐</w:t>
      </w:r>
      <w:r>
        <w:t xml:space="preserve"> &lt; </w:t>
      </w:r>
      <w:proofErr w:type="gramStart"/>
      <w:r>
        <w:t>( 11</w:t>
      </w:r>
      <w:proofErr w:type="gramEnd"/>
      <w:r>
        <w:t xml:space="preserve"> 111 111) </w:t>
      </w:r>
      <w:r w:rsidRPr="00B91507">
        <w:rPr>
          <w:vertAlign w:val="subscript"/>
        </w:rPr>
        <w:t>2</w:t>
      </w:r>
      <w:r>
        <w:t xml:space="preserve"> = 255 </w:t>
      </w:r>
      <w:r>
        <w:rPr>
          <w:rFonts w:ascii="Cambria Math" w:hAnsi="Cambria Math" w:cs="Cambria Math"/>
        </w:rPr>
        <w:t>⇒</w:t>
      </w:r>
      <w:r>
        <w:t xml:space="preserve"> </w:t>
      </w:r>
      <w:r>
        <w:rPr>
          <w:rFonts w:ascii="Calibri" w:hAnsi="Calibri" w:cs="Calibri"/>
        </w:rPr>
        <w:t>−</w:t>
      </w:r>
      <w:r>
        <w:t>127 &lt;</w:t>
      </w:r>
      <w:r>
        <w:rPr>
          <w:rFonts w:ascii="Cambria Math" w:hAnsi="Cambria Math" w:cs="Cambria Math"/>
        </w:rPr>
        <w:t xml:space="preserve"> 𝑐</w:t>
      </w:r>
      <w:r>
        <w:t xml:space="preserve"> − 127 &lt; 128 </w:t>
      </w:r>
    </w:p>
    <w:p w14:paraId="11B299F2" w14:textId="77777777" w:rsidR="000E02AC" w:rsidRDefault="00B91507" w:rsidP="00531E78">
      <w:pPr>
        <w:spacing w:line="240" w:lineRule="auto"/>
      </w:pPr>
      <w:r>
        <w:t xml:space="preserve">• 1 ≤ (1. </w:t>
      </w:r>
      <w:r>
        <w:rPr>
          <w:rFonts w:ascii="Cambria Math" w:hAnsi="Cambria Math" w:cs="Cambria Math"/>
        </w:rPr>
        <w:t>𝑓)</w:t>
      </w:r>
      <w:r w:rsidRPr="000E02AC">
        <w:rPr>
          <w:vertAlign w:val="subscript"/>
        </w:rPr>
        <w:t>2</w:t>
      </w:r>
      <w:r>
        <w:t xml:space="preserve"> = 2 − 2</w:t>
      </w:r>
      <w:r w:rsidRPr="000E02AC">
        <w:rPr>
          <w:vertAlign w:val="superscript"/>
        </w:rPr>
        <w:t>−23</w:t>
      </w:r>
    </w:p>
    <w:p w14:paraId="29597531" w14:textId="2950895E" w:rsidR="00B91507" w:rsidRDefault="00B91507" w:rsidP="00531E78">
      <w:pPr>
        <w:spacing w:line="240" w:lineRule="auto"/>
      </w:pPr>
      <w:r>
        <w:t xml:space="preserve"> • Largest machine number: 3.4 × 10</w:t>
      </w:r>
      <w:r w:rsidRPr="000E02AC">
        <w:rPr>
          <w:vertAlign w:val="superscript"/>
        </w:rPr>
        <w:t>38</w:t>
      </w:r>
      <w:r>
        <w:t xml:space="preserve"> </w:t>
      </w:r>
    </w:p>
    <w:p w14:paraId="3A17E086" w14:textId="77777777" w:rsidR="00B91507" w:rsidRDefault="00B91507" w:rsidP="00531E78">
      <w:pPr>
        <w:spacing w:line="240" w:lineRule="auto"/>
      </w:pPr>
      <w:r>
        <w:t>• Smallest machine number: 1.2 × 10</w:t>
      </w:r>
      <w:r w:rsidRPr="000E02AC">
        <w:rPr>
          <w:vertAlign w:val="superscript"/>
        </w:rPr>
        <w:t>−38</w:t>
      </w:r>
      <w:r>
        <w:t xml:space="preserve"> </w:t>
      </w:r>
    </w:p>
    <w:p w14:paraId="1DF4D2F2" w14:textId="77777777" w:rsidR="000E02AC" w:rsidRDefault="00B91507" w:rsidP="00531E78">
      <w:pPr>
        <w:spacing w:line="240" w:lineRule="auto"/>
      </w:pPr>
      <w:r>
        <w:t xml:space="preserve">• </w:t>
      </w:r>
      <w:r w:rsidRPr="003B7F74">
        <w:rPr>
          <w:b/>
          <w:bCs/>
        </w:rPr>
        <w:t>Machine epsilon</w:t>
      </w:r>
      <w:r>
        <w:t xml:space="preserve">: smallest number 1 + </w:t>
      </w:r>
      <w:r>
        <w:rPr>
          <w:rFonts w:ascii="Cambria Math" w:hAnsi="Cambria Math" w:cs="Cambria Math"/>
        </w:rPr>
        <w:t>𝜖</w:t>
      </w:r>
      <w:r>
        <w:t xml:space="preserve"> ≠ 1 </w:t>
      </w:r>
    </w:p>
    <w:p w14:paraId="178B24EE" w14:textId="6E67DE94" w:rsidR="00B91507" w:rsidRDefault="00B91507" w:rsidP="000E02AC">
      <w:pPr>
        <w:pStyle w:val="ListParagraph"/>
        <w:numPr>
          <w:ilvl w:val="0"/>
          <w:numId w:val="1"/>
        </w:numPr>
        <w:spacing w:line="240" w:lineRule="auto"/>
      </w:pPr>
      <w:r w:rsidRPr="000E02AC">
        <w:rPr>
          <w:rFonts w:ascii="Cambria Math" w:hAnsi="Cambria Math" w:cs="Cambria Math"/>
        </w:rPr>
        <w:t>𝜖</w:t>
      </w:r>
      <w:r>
        <w:t xml:space="preserve"> = 2</w:t>
      </w:r>
      <w:r w:rsidRPr="000E02AC">
        <w:rPr>
          <w:vertAlign w:val="superscript"/>
        </w:rPr>
        <w:t>−24</w:t>
      </w:r>
      <w:r>
        <w:t xml:space="preserve"> ≈ 6 × 10</w:t>
      </w:r>
      <w:r w:rsidRPr="000E02AC">
        <w:rPr>
          <w:vertAlign w:val="superscript"/>
        </w:rPr>
        <w:t>−8</w:t>
      </w:r>
      <w:r>
        <w:t xml:space="preserve"> </w:t>
      </w:r>
      <w:r w:rsidRPr="000E02AC">
        <w:rPr>
          <w:rFonts w:ascii="Cambria Math" w:hAnsi="Cambria Math" w:cs="Cambria Math"/>
        </w:rPr>
        <w:t>⇒</w:t>
      </w:r>
      <w:r>
        <w:t xml:space="preserve"> </w:t>
      </w:r>
      <w:r w:rsidRPr="003B7F74">
        <w:rPr>
          <w:b/>
          <w:bCs/>
        </w:rPr>
        <w:t>7 significant decimal digits</w:t>
      </w:r>
    </w:p>
    <w:p w14:paraId="21D2BB3E" w14:textId="7EB1DF92" w:rsidR="000E02AC" w:rsidRDefault="003B7F74" w:rsidP="000E02AC">
      <w:pPr>
        <w:spacing w:line="240" w:lineRule="auto"/>
      </w:pPr>
      <w:r w:rsidRPr="003B7F74">
        <w:rPr>
          <w:color w:val="FF0000"/>
        </w:rPr>
        <w:t xml:space="preserve">Example 2 </w:t>
      </w:r>
      <w:r>
        <w:t>Determine -52.234375 in single precision.</w:t>
      </w:r>
    </w:p>
    <w:p w14:paraId="08DAE465" w14:textId="17848CD3" w:rsidR="003B7F74" w:rsidRDefault="003B7F74" w:rsidP="000E02AC">
      <w:pPr>
        <w:spacing w:line="240" w:lineRule="auto"/>
      </w:pPr>
      <w:r w:rsidRPr="003B7F74">
        <w:rPr>
          <w:noProof/>
        </w:rPr>
        <w:drawing>
          <wp:inline distT="0" distB="0" distL="0" distR="0" wp14:anchorId="22F7A521" wp14:editId="1186A6F4">
            <wp:extent cx="4200556" cy="809631"/>
            <wp:effectExtent l="0" t="0" r="9525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200556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6B25D" w14:textId="77777777" w:rsidR="005F248F" w:rsidRPr="005F248F" w:rsidRDefault="005F248F" w:rsidP="000E02AC">
      <w:pPr>
        <w:spacing w:line="240" w:lineRule="auto"/>
        <w:rPr>
          <w:color w:val="FF0000"/>
        </w:rPr>
      </w:pPr>
      <w:r w:rsidRPr="005F248F">
        <w:rPr>
          <w:color w:val="FF0000"/>
        </w:rPr>
        <w:lastRenderedPageBreak/>
        <w:t xml:space="preserve">Double precision </w:t>
      </w:r>
    </w:p>
    <w:p w14:paraId="7F5055C4" w14:textId="77777777" w:rsidR="005F248F" w:rsidRDefault="005F248F" w:rsidP="000E02AC">
      <w:pPr>
        <w:spacing w:line="240" w:lineRule="auto"/>
      </w:pPr>
      <w:r>
        <w:t xml:space="preserve">• 11 bits for exponent and 52 for mantissa </w:t>
      </w:r>
    </w:p>
    <w:p w14:paraId="7503F537" w14:textId="77777777" w:rsidR="005F248F" w:rsidRDefault="005F248F" w:rsidP="000E02AC">
      <w:pPr>
        <w:spacing w:line="240" w:lineRule="auto"/>
      </w:pPr>
      <w:r>
        <w:t>• Largest machine number: 1.8 × 10</w:t>
      </w:r>
      <w:r w:rsidRPr="005F248F">
        <w:rPr>
          <w:vertAlign w:val="superscript"/>
        </w:rPr>
        <w:t>308</w:t>
      </w:r>
      <w:r>
        <w:t xml:space="preserve"> </w:t>
      </w:r>
    </w:p>
    <w:p w14:paraId="2F12EA5F" w14:textId="77777777" w:rsidR="005F248F" w:rsidRDefault="005F248F" w:rsidP="000E02AC">
      <w:pPr>
        <w:spacing w:line="240" w:lineRule="auto"/>
      </w:pPr>
      <w:r>
        <w:t>• Smallest machine number: 2.2 × 10</w:t>
      </w:r>
      <w:r w:rsidRPr="005F248F">
        <w:rPr>
          <w:vertAlign w:val="superscript"/>
        </w:rPr>
        <w:t>−308</w:t>
      </w:r>
      <w:r>
        <w:t xml:space="preserve"> </w:t>
      </w:r>
    </w:p>
    <w:p w14:paraId="7C1EA2DF" w14:textId="77777777" w:rsidR="005F248F" w:rsidRDefault="005F248F" w:rsidP="000E02AC">
      <w:pPr>
        <w:spacing w:line="240" w:lineRule="auto"/>
      </w:pPr>
      <w:r>
        <w:t>• Machine epsilon: 2</w:t>
      </w:r>
      <w:r w:rsidRPr="005F248F">
        <w:rPr>
          <w:vertAlign w:val="superscript"/>
        </w:rPr>
        <w:t>−53</w:t>
      </w:r>
      <w:r>
        <w:t xml:space="preserve"> ≈ 1.11 × 10</w:t>
      </w:r>
      <w:r w:rsidRPr="005F248F">
        <w:rPr>
          <w:vertAlign w:val="superscript"/>
        </w:rPr>
        <w:t>−16</w:t>
      </w:r>
      <w:r>
        <w:t xml:space="preserve"> </w:t>
      </w:r>
    </w:p>
    <w:p w14:paraId="531B34CC" w14:textId="3E5B4896" w:rsidR="003B7F74" w:rsidRDefault="005F248F" w:rsidP="005F248F">
      <w:pPr>
        <w:spacing w:line="240" w:lineRule="auto"/>
        <w:ind w:firstLine="720"/>
      </w:pPr>
      <w:r>
        <w:t xml:space="preserve">– </w:t>
      </w:r>
      <w:r w:rsidRPr="005F248F">
        <w:rPr>
          <w:b/>
          <w:bCs/>
        </w:rPr>
        <w:t>15 significant decimal digits</w:t>
      </w:r>
    </w:p>
    <w:p w14:paraId="7573F669" w14:textId="77777777" w:rsidR="005F248F" w:rsidRDefault="005F248F" w:rsidP="005F248F">
      <w:pPr>
        <w:spacing w:line="240" w:lineRule="auto"/>
      </w:pPr>
      <w:r w:rsidRPr="005F248F">
        <w:rPr>
          <w:color w:val="FF0000"/>
        </w:rPr>
        <w:t xml:space="preserve">Computer errors </w:t>
      </w:r>
    </w:p>
    <w:p w14:paraId="26084761" w14:textId="77777777" w:rsidR="00AF4589" w:rsidRDefault="005F248F" w:rsidP="005F248F">
      <w:pPr>
        <w:spacing w:line="240" w:lineRule="auto"/>
      </w:pPr>
      <w:r>
        <w:t xml:space="preserve">• The process of replacing a number by its nearest machine number is called </w:t>
      </w:r>
      <w:r w:rsidRPr="00AF4589">
        <w:rPr>
          <w:b/>
          <w:bCs/>
        </w:rPr>
        <w:t>correct rounding</w:t>
      </w:r>
      <w:r>
        <w:t xml:space="preserve">; the error involved is called </w:t>
      </w:r>
      <w:r w:rsidRPr="00AF4589">
        <w:rPr>
          <w:b/>
          <w:bCs/>
        </w:rPr>
        <w:t>roundoff error</w:t>
      </w:r>
      <w:r>
        <w:t xml:space="preserve">. </w:t>
      </w:r>
    </w:p>
    <w:p w14:paraId="4EFC7AD5" w14:textId="76A546AD" w:rsidR="005F248F" w:rsidRDefault="005F248F" w:rsidP="005F248F">
      <w:pPr>
        <w:spacing w:line="240" w:lineRule="auto"/>
      </w:pPr>
      <w:r>
        <w:t xml:space="preserve">• If a number is </w:t>
      </w:r>
      <w:r w:rsidRPr="00AF4589">
        <w:rPr>
          <w:b/>
          <w:bCs/>
        </w:rPr>
        <w:t>overflow or underflow</w:t>
      </w:r>
      <w:r>
        <w:t xml:space="preserve">, </w:t>
      </w:r>
      <w:r w:rsidRPr="00AF4589">
        <w:rPr>
          <w:b/>
          <w:bCs/>
        </w:rPr>
        <w:t>roundoff</w:t>
      </w:r>
      <w:r>
        <w:t xml:space="preserve"> error could be huge</w:t>
      </w:r>
      <w:r w:rsidR="00AF4589">
        <w:t>.</w:t>
      </w:r>
    </w:p>
    <w:p w14:paraId="3D95525C" w14:textId="176F4C75" w:rsidR="00AF4589" w:rsidRPr="00AF4589" w:rsidRDefault="00AF4589" w:rsidP="005F248F">
      <w:pPr>
        <w:spacing w:line="240" w:lineRule="auto"/>
        <w:rPr>
          <w:color w:val="FF0000"/>
        </w:rPr>
      </w:pPr>
      <w:r w:rsidRPr="00AF4589">
        <w:rPr>
          <w:color w:val="FF0000"/>
        </w:rPr>
        <w:t>FP machine number</w:t>
      </w:r>
    </w:p>
    <w:p w14:paraId="4AC49607" w14:textId="6E6655EE" w:rsidR="00AF4589" w:rsidRDefault="00AF4589" w:rsidP="005F248F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233D732" w14:textId="6DA21D08" w:rsidR="00AF4589" w:rsidRDefault="00AF4589" w:rsidP="005F248F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5DFA1944" w14:textId="2E0E14C1" w:rsidR="00AF4589" w:rsidRDefault="00AF4589" w:rsidP="005F248F">
      <w:pPr>
        <w:spacing w:line="240" w:lineRule="auto"/>
      </w:pPr>
      <w:r>
        <w:t xml:space="preserve">•For a 32-bit word length computer, we have </w:t>
      </w:r>
    </w:p>
    <w:p w14:paraId="25625357" w14:textId="2DA590F7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43B72D1F" wp14:editId="67ABD86E">
            <wp:extent cx="2357438" cy="667646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16621" w14:textId="0193A32B" w:rsidR="00AF4589" w:rsidRDefault="00AF4589" w:rsidP="005F248F">
      <w:pPr>
        <w:spacing w:line="240" w:lineRule="auto"/>
      </w:pPr>
      <w:r>
        <w:t>• The inequality can be expressed by</w:t>
      </w:r>
    </w:p>
    <w:p w14:paraId="17E74E3D" w14:textId="31903816" w:rsidR="00AF4589" w:rsidRDefault="00AF4589" w:rsidP="005F248F">
      <w:pPr>
        <w:spacing w:line="240" w:lineRule="auto"/>
      </w:pPr>
      <w:r w:rsidRPr="00AF4589">
        <w:rPr>
          <w:noProof/>
        </w:rPr>
        <w:drawing>
          <wp:inline distT="0" distB="0" distL="0" distR="0" wp14:anchorId="73B23275" wp14:editId="3087CC52">
            <wp:extent cx="2605088" cy="426640"/>
            <wp:effectExtent l="0" t="0" r="5080" b="0"/>
            <wp:docPr id="46" name="Picture 4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A090" w14:textId="77777777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 xml:space="preserve">Rounding </w:t>
      </w:r>
    </w:p>
    <w:p w14:paraId="301B6FD6" w14:textId="77777777" w:rsidR="003F344B" w:rsidRDefault="003F344B" w:rsidP="005F248F">
      <w:pPr>
        <w:spacing w:line="240" w:lineRule="auto"/>
      </w:pPr>
      <w:r>
        <w:t>• Suppose</w:t>
      </w:r>
    </w:p>
    <w:p w14:paraId="397BF654" w14:textId="386FB264" w:rsidR="003F344B" w:rsidRDefault="003F344B" w:rsidP="005F248F">
      <w:pPr>
        <w:spacing w:line="240" w:lineRule="auto"/>
      </w:pPr>
      <w:r>
        <w:t xml:space="preserve"> </w:t>
      </w:r>
      <w:r w:rsidRPr="003F344B">
        <w:rPr>
          <w:noProof/>
        </w:rPr>
        <w:drawing>
          <wp:inline distT="0" distB="0" distL="0" distR="0" wp14:anchorId="3D8A0AD5" wp14:editId="069C6231">
            <wp:extent cx="4595813" cy="44132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31239" cy="4447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30B73" w14:textId="4E2A1A3C" w:rsidR="003F344B" w:rsidRDefault="003F344B" w:rsidP="005F248F">
      <w:pPr>
        <w:spacing w:line="240" w:lineRule="auto"/>
      </w:pPr>
      <w:r>
        <w:t xml:space="preserve">• Round down </w:t>
      </w:r>
    </w:p>
    <w:p w14:paraId="403D473D" w14:textId="133AE73E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55C5E268" wp14:editId="11631E9C">
            <wp:extent cx="3724275" cy="496570"/>
            <wp:effectExtent l="0" t="0" r="9525" b="0"/>
            <wp:docPr id="48" name="Picture 4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picture containing text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725198" cy="49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468C8" w14:textId="3BC2539B" w:rsidR="00AF4589" w:rsidRDefault="003F344B" w:rsidP="005F248F">
      <w:pPr>
        <w:spacing w:line="240" w:lineRule="auto"/>
      </w:pPr>
      <w:r>
        <w:t>• Round up</w:t>
      </w:r>
    </w:p>
    <w:p w14:paraId="290E450A" w14:textId="64B63F1A" w:rsid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65241069" wp14:editId="5F1D3DB5">
            <wp:extent cx="4286250" cy="460222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64695" cy="46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FB611" w14:textId="366A7C1C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lastRenderedPageBreak/>
        <w:t>Unit roundoff error</w:t>
      </w:r>
    </w:p>
    <w:p w14:paraId="2E280EB9" w14:textId="3AFD9585" w:rsidR="003F344B" w:rsidRPr="003F344B" w:rsidRDefault="003F344B" w:rsidP="005F248F">
      <w:pPr>
        <w:spacing w:line="240" w:lineRule="auto"/>
      </w:pPr>
      <w:r w:rsidRPr="003F344B">
        <w:rPr>
          <w:noProof/>
        </w:rPr>
        <w:drawing>
          <wp:inline distT="0" distB="0" distL="0" distR="0" wp14:anchorId="2D5DDD9E" wp14:editId="6F0D3187">
            <wp:extent cx="5943600" cy="2746375"/>
            <wp:effectExtent l="0" t="0" r="0" b="0"/>
            <wp:docPr id="51" name="Picture 5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Diagram, text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B53CA" w14:textId="6831EF71" w:rsidR="003F344B" w:rsidRDefault="003F344B" w:rsidP="005F248F">
      <w:pPr>
        <w:spacing w:line="240" w:lineRule="auto"/>
      </w:pPr>
      <w:r>
        <w:t xml:space="preserve">The </w:t>
      </w:r>
      <w:r w:rsidRPr="003F344B">
        <w:rPr>
          <w:b/>
          <w:bCs/>
        </w:rPr>
        <w:t>unit roundoff error</w:t>
      </w:r>
      <w:r>
        <w:t xml:space="preserve"> for a 32 bit binary computer is </w:t>
      </w:r>
      <w:r>
        <w:rPr>
          <w:rFonts w:ascii="Cambria Math" w:hAnsi="Cambria Math" w:cs="Cambria Math"/>
        </w:rPr>
        <w:t>𝑢</w:t>
      </w:r>
      <w:r>
        <w:t xml:space="preserve"> = 2</w:t>
      </w:r>
      <w:r w:rsidRPr="003F344B">
        <w:rPr>
          <w:vertAlign w:val="superscript"/>
        </w:rPr>
        <w:t>−</w:t>
      </w:r>
      <w:proofErr w:type="gramStart"/>
      <w:r w:rsidRPr="003F344B">
        <w:rPr>
          <w:vertAlign w:val="superscript"/>
        </w:rPr>
        <w:t>24</w:t>
      </w:r>
      <w:r>
        <w:t xml:space="preserve"> ,</w:t>
      </w:r>
      <w:proofErr w:type="gramEnd"/>
      <w:r>
        <w:t xml:space="preserve"> which is equivalent to </w:t>
      </w:r>
      <w:r w:rsidRPr="003F344B">
        <w:rPr>
          <w:b/>
          <w:bCs/>
        </w:rPr>
        <w:t>machine epsilon</w:t>
      </w:r>
      <w:r>
        <w:t>.</w:t>
      </w:r>
    </w:p>
    <w:p w14:paraId="5EBBB55D" w14:textId="5FD476AA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Errors in arithmetic operations</w:t>
      </w:r>
    </w:p>
    <w:p w14:paraId="74D947C6" w14:textId="7A3C44AB" w:rsidR="003F344B" w:rsidRPr="003F344B" w:rsidRDefault="003F344B" w:rsidP="005F248F">
      <w:pPr>
        <w:spacing w:line="240" w:lineRule="auto"/>
        <w:rPr>
          <w:color w:val="FF0000"/>
        </w:rPr>
      </w:pPr>
      <w:r w:rsidRPr="003F344B">
        <w:rPr>
          <w:color w:val="FF0000"/>
        </w:rPr>
        <w:t>Example</w:t>
      </w:r>
    </w:p>
    <w:p w14:paraId="090F0612" w14:textId="6DDEEBCC" w:rsidR="003F344B" w:rsidRDefault="003F344B" w:rsidP="005F248F">
      <w:pPr>
        <w:spacing w:line="240" w:lineRule="auto"/>
      </w:pPr>
      <w:r>
        <w:t xml:space="preserve">• Suppose we have a five-place decimal machine and have two numbers to add </w:t>
      </w:r>
    </w:p>
    <w:p w14:paraId="1C08EBD8" w14:textId="6FD4D9E3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53B7DA57" wp14:editId="408862B3">
            <wp:extent cx="5943600" cy="3524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8C35B" w14:textId="4B3F4657" w:rsidR="003F344B" w:rsidRDefault="003F344B" w:rsidP="005F248F">
      <w:pPr>
        <w:spacing w:line="240" w:lineRule="auto"/>
      </w:pPr>
      <w:r>
        <w:t xml:space="preserve">• Perform operations in double-length </w:t>
      </w:r>
    </w:p>
    <w:p w14:paraId="557A6539" w14:textId="266B780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03E85E2B" wp14:editId="3214EA06">
            <wp:extent cx="3619500" cy="1446069"/>
            <wp:effectExtent l="0" t="0" r="0" b="1905"/>
            <wp:docPr id="53" name="Picture 5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Text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27638" cy="1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C222" w14:textId="703885D7" w:rsidR="003F344B" w:rsidRDefault="003F344B" w:rsidP="005F248F">
      <w:pPr>
        <w:spacing w:line="240" w:lineRule="auto"/>
      </w:pPr>
      <w:r>
        <w:t xml:space="preserve">• Nearest machine number </w:t>
      </w:r>
      <w:r w:rsidR="005E19A8" w:rsidRPr="005E19A8">
        <w:rPr>
          <w:noProof/>
        </w:rPr>
        <w:drawing>
          <wp:inline distT="0" distB="0" distL="0" distR="0" wp14:anchorId="43737A52" wp14:editId="40288750">
            <wp:extent cx="2352692" cy="428628"/>
            <wp:effectExtent l="0" t="0" r="9525" b="9525"/>
            <wp:docPr id="54" name="Picture 54" descr="Logo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Logo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52692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33D51" w14:textId="6DDBD4A3" w:rsidR="003F344B" w:rsidRDefault="003F344B" w:rsidP="005F248F">
      <w:pPr>
        <w:spacing w:line="240" w:lineRule="auto"/>
      </w:pPr>
      <w:r>
        <w:t>• Error involved</w:t>
      </w:r>
    </w:p>
    <w:p w14:paraId="2579637C" w14:textId="6762AAA4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3C93F5E7" wp14:editId="78E78A27">
            <wp:extent cx="5943600" cy="789940"/>
            <wp:effectExtent l="0" t="0" r="0" b="0"/>
            <wp:docPr id="55" name="Picture 5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Text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933D6" w14:textId="42694D6D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lastRenderedPageBreak/>
        <w:t>FP machine number</w:t>
      </w:r>
    </w:p>
    <w:p w14:paraId="64E2D078" w14:textId="77777777" w:rsidR="005E19A8" w:rsidRDefault="005E19A8" w:rsidP="005E19A8">
      <w:pPr>
        <w:spacing w:line="240" w:lineRule="auto"/>
      </w:pPr>
      <w:r>
        <w:t xml:space="preserve">• Define </w:t>
      </w:r>
      <w:proofErr w:type="spellStart"/>
      <w:r>
        <w:t>fl</w:t>
      </w:r>
      <w:proofErr w:type="spellEnd"/>
      <w:r>
        <w:t>(x) be the FL machine number that corresponds to x</w:t>
      </w:r>
    </w:p>
    <w:p w14:paraId="6C647085" w14:textId="77777777" w:rsidR="005E19A8" w:rsidRDefault="005E19A8" w:rsidP="005E19A8">
      <w:pPr>
        <w:spacing w:line="240" w:lineRule="auto"/>
      </w:pPr>
      <w:r>
        <w:t xml:space="preserve">• The function </w:t>
      </w:r>
      <w:proofErr w:type="spellStart"/>
      <w:r>
        <w:t>fl</w:t>
      </w:r>
      <w:proofErr w:type="spellEnd"/>
      <w:r>
        <w:t xml:space="preserve"> depend on the computer.</w:t>
      </w:r>
    </w:p>
    <w:p w14:paraId="643D91DB" w14:textId="77777777" w:rsidR="005E19A8" w:rsidRDefault="005E19A8" w:rsidP="005E19A8">
      <w:pPr>
        <w:spacing w:line="240" w:lineRule="auto"/>
      </w:pPr>
      <w:r>
        <w:t xml:space="preserve">•For a 32-bit word length computer, we have </w:t>
      </w:r>
    </w:p>
    <w:p w14:paraId="29115BFF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72F4AF53" wp14:editId="2FF6E5B0">
            <wp:extent cx="2357438" cy="667646"/>
            <wp:effectExtent l="0" t="0" r="508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375485" cy="67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30C86" w14:textId="77777777" w:rsidR="005E19A8" w:rsidRDefault="005E19A8" w:rsidP="005E19A8">
      <w:pPr>
        <w:spacing w:line="240" w:lineRule="auto"/>
      </w:pPr>
      <w:r>
        <w:t>• The inequality can be expressed by</w:t>
      </w:r>
    </w:p>
    <w:p w14:paraId="02041DB7" w14:textId="77777777" w:rsidR="005E19A8" w:rsidRDefault="005E19A8" w:rsidP="005E19A8">
      <w:pPr>
        <w:spacing w:line="240" w:lineRule="auto"/>
      </w:pPr>
      <w:r w:rsidRPr="00AF4589">
        <w:rPr>
          <w:noProof/>
        </w:rPr>
        <w:drawing>
          <wp:inline distT="0" distB="0" distL="0" distR="0" wp14:anchorId="2DD655F3" wp14:editId="12AC09EC">
            <wp:extent cx="2605088" cy="426640"/>
            <wp:effectExtent l="0" t="0" r="5080" b="0"/>
            <wp:docPr id="57" name="Picture 5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picture containing text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57112" cy="43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1A33" w14:textId="4C1FC535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Arithmetic operations</w:t>
      </w:r>
    </w:p>
    <w:p w14:paraId="79DD51AD" w14:textId="04F1E9C7" w:rsidR="005E19A8" w:rsidRDefault="005E19A8" w:rsidP="005F248F">
      <w:pPr>
        <w:spacing w:line="240" w:lineRule="auto"/>
      </w:pPr>
      <w:r w:rsidRPr="005E19A8">
        <w:rPr>
          <w:noProof/>
        </w:rPr>
        <w:drawing>
          <wp:inline distT="0" distB="0" distL="0" distR="0" wp14:anchorId="4FA2333C" wp14:editId="3E79E939">
            <wp:extent cx="4191000" cy="378802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05492" cy="3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E5B7F" w14:textId="39EFC1D0" w:rsidR="005E19A8" w:rsidRDefault="005E19A8" w:rsidP="005F248F">
      <w:pPr>
        <w:spacing w:line="240" w:lineRule="auto"/>
      </w:pPr>
      <w:r>
        <w:t>Example: If x, y are real numbers in a 32-bit computer, estimate the relative roundoff error in computing (</w:t>
      </w:r>
      <w:proofErr w:type="spellStart"/>
      <w:r>
        <w:t>x+y</w:t>
      </w:r>
      <w:proofErr w:type="spellEnd"/>
      <w:r>
        <w:t>).</w:t>
      </w:r>
    </w:p>
    <w:p w14:paraId="3DEB16F1" w14:textId="54E1BF76" w:rsidR="005E19A8" w:rsidRPr="005E19A8" w:rsidRDefault="005E19A8" w:rsidP="005F248F">
      <w:pPr>
        <w:spacing w:line="240" w:lineRule="auto"/>
        <w:rPr>
          <w:color w:val="FF0000"/>
        </w:rPr>
      </w:pPr>
      <w:r w:rsidRPr="005E19A8">
        <w:rPr>
          <w:color w:val="FF0000"/>
        </w:rPr>
        <w:t>Loss of Significance</w:t>
      </w:r>
    </w:p>
    <w:p w14:paraId="302C8381" w14:textId="77777777" w:rsidR="005E19A8" w:rsidRDefault="005E19A8" w:rsidP="005F248F">
      <w:pPr>
        <w:spacing w:line="240" w:lineRule="auto"/>
      </w:pPr>
      <w:r>
        <w:t xml:space="preserve">• Significance of the digits diminishes from left to right. </w:t>
      </w:r>
    </w:p>
    <w:p w14:paraId="265F7E35" w14:textId="77777777" w:rsidR="005E19A8" w:rsidRDefault="005E19A8" w:rsidP="005F248F">
      <w:pPr>
        <w:spacing w:line="240" w:lineRule="auto"/>
      </w:pPr>
      <w:r>
        <w:t xml:space="preserve">• Every measured quantity involves an error whose magnitude depends on the nature of the measuring device. </w:t>
      </w:r>
    </w:p>
    <w:p w14:paraId="27000296" w14:textId="77777777" w:rsidR="005E19A8" w:rsidRDefault="005E19A8" w:rsidP="005F248F">
      <w:pPr>
        <w:spacing w:line="240" w:lineRule="auto"/>
      </w:pPr>
      <w:r>
        <w:t xml:space="preserve">• If a meter stick is used, it is not reasonable to get precision better than 1 millimeter, e.g., 2.3453 meters. </w:t>
      </w:r>
    </w:p>
    <w:p w14:paraId="737AF73E" w14:textId="0CE3A6B0" w:rsidR="005E19A8" w:rsidRDefault="005E19A8" w:rsidP="005F248F">
      <w:pPr>
        <w:spacing w:line="240" w:lineRule="auto"/>
      </w:pPr>
      <w:r>
        <w:t xml:space="preserve">• The least significant digit should be in error by at most 5 units, i.e., measured result is </w:t>
      </w:r>
      <w:r w:rsidRPr="003A150F">
        <w:rPr>
          <w:b/>
          <w:bCs/>
        </w:rPr>
        <w:t>rounded correctly</w:t>
      </w:r>
      <w:r>
        <w:t>.</w:t>
      </w:r>
    </w:p>
    <w:p w14:paraId="264EF844" w14:textId="77777777" w:rsidR="003A150F" w:rsidRPr="003A150F" w:rsidRDefault="003A150F" w:rsidP="005F248F">
      <w:pPr>
        <w:spacing w:line="240" w:lineRule="auto"/>
        <w:rPr>
          <w:color w:val="FF0000"/>
        </w:rPr>
      </w:pPr>
      <w:r w:rsidRPr="003A150F">
        <w:rPr>
          <w:color w:val="FF0000"/>
        </w:rPr>
        <w:t xml:space="preserve">Infinite precision </w:t>
      </w:r>
    </w:p>
    <w:p w14:paraId="43E4A4E6" w14:textId="77777777" w:rsidR="003A150F" w:rsidRDefault="003A150F" w:rsidP="005F248F">
      <w:pPr>
        <w:spacing w:line="240" w:lineRule="auto"/>
      </w:pPr>
      <w:r>
        <w:t xml:space="preserve">• If the side of a square is reported to be s = 0.736 meter, then error does not exceed 5 units in the third decimal place. </w:t>
      </w:r>
    </w:p>
    <w:p w14:paraId="035756F2" w14:textId="77777777" w:rsidR="003A150F" w:rsidRDefault="003A150F" w:rsidP="005F248F">
      <w:pPr>
        <w:spacing w:line="240" w:lineRule="auto"/>
      </w:pPr>
      <w:r>
        <w:t xml:space="preserve">• The diagonal of the square </w:t>
      </w:r>
      <w:r w:rsidRPr="003A150F">
        <w:rPr>
          <w:noProof/>
        </w:rPr>
        <w:drawing>
          <wp:inline distT="0" distB="0" distL="0" distR="0" wp14:anchorId="208D35BB" wp14:editId="45EBB410">
            <wp:extent cx="4100514" cy="433388"/>
            <wp:effectExtent l="0" t="0" r="0" b="508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22149" cy="43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01F8F" w14:textId="77777777" w:rsidR="003A150F" w:rsidRDefault="003A150F" w:rsidP="005F248F">
      <w:pPr>
        <w:spacing w:line="240" w:lineRule="auto"/>
      </w:pPr>
      <w:r>
        <w:t>should be reported as 0.1041 × 10</w:t>
      </w:r>
      <w:r w:rsidRPr="003A150F">
        <w:rPr>
          <w:vertAlign w:val="superscript"/>
        </w:rPr>
        <w:t>1</w:t>
      </w:r>
      <w:r>
        <w:t xml:space="preserve">. </w:t>
      </w:r>
    </w:p>
    <w:p w14:paraId="147E5581" w14:textId="1A97FA70" w:rsidR="003A150F" w:rsidRDefault="003A150F" w:rsidP="005F248F">
      <w:pPr>
        <w:spacing w:line="240" w:lineRule="auto"/>
        <w:rPr>
          <w:rFonts w:ascii="Cambria Math" w:hAnsi="Cambria Math" w:cs="Cambria Math"/>
        </w:rPr>
      </w:pPr>
      <w:r>
        <w:t xml:space="preserve">• The infinite precision in </w:t>
      </w:r>
      <w:r w:rsidRPr="003A150F">
        <w:rPr>
          <w:noProof/>
        </w:rPr>
        <w:drawing>
          <wp:inline distT="0" distB="0" distL="0" distR="0" wp14:anchorId="2BC40B7C" wp14:editId="46FC8BE0">
            <wp:extent cx="1633537" cy="361401"/>
            <wp:effectExtent l="0" t="0" r="5080" b="635"/>
            <wp:docPr id="60" name="Picture 6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Icon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643976" cy="363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does not convey any more precision to </w:t>
      </w:r>
      <w:r w:rsidRPr="003A150F">
        <w:rPr>
          <w:noProof/>
        </w:rPr>
        <w:drawing>
          <wp:inline distT="0" distB="0" distL="0" distR="0" wp14:anchorId="726583CF" wp14:editId="45D8F087">
            <wp:extent cx="493456" cy="419100"/>
            <wp:effectExtent l="0" t="0" r="1905" b="0"/>
            <wp:docPr id="61" name="Picture 6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picture containing text, clipart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251" cy="41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than was already present in </w:t>
      </w:r>
      <w:r>
        <w:rPr>
          <w:rFonts w:ascii="Cambria Math" w:hAnsi="Cambria Math" w:cs="Cambria Math"/>
        </w:rPr>
        <w:t>𝑠.</w:t>
      </w:r>
    </w:p>
    <w:p w14:paraId="536F4B8A" w14:textId="36FB8FE8" w:rsidR="003A150F" w:rsidRDefault="003A150F" w:rsidP="005F248F">
      <w:pPr>
        <w:spacing w:line="240" w:lineRule="auto"/>
      </w:pPr>
      <w:r>
        <w:t>Loss of significance</w:t>
      </w:r>
    </w:p>
    <w:p w14:paraId="6BCC9790" w14:textId="2F7FDCE5" w:rsidR="003A150F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lastRenderedPageBreak/>
        <w:t>Loss of significance</w:t>
      </w:r>
    </w:p>
    <w:p w14:paraId="00E683E7" w14:textId="71691A6A" w:rsidR="00EF5B66" w:rsidRDefault="00EF5B66" w:rsidP="005F248F">
      <w:pPr>
        <w:spacing w:line="240" w:lineRule="auto"/>
      </w:pPr>
      <w:r>
        <w:t xml:space="preserve">• Consider </w:t>
      </w:r>
      <w:proofErr w:type="gramStart"/>
      <w:r>
        <w:t>to execute</w:t>
      </w:r>
      <w:proofErr w:type="gramEnd"/>
      <w:r>
        <w:t xml:space="preserve"> the statement at x=1/15 </w:t>
      </w:r>
    </w:p>
    <w:p w14:paraId="68273AA2" w14:textId="2FE64421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2FD076FD" wp14:editId="6B7188F2">
            <wp:extent cx="1914539" cy="381003"/>
            <wp:effectExtent l="0" t="0" r="0" b="0"/>
            <wp:docPr id="62" name="Picture 6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914539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B921" w14:textId="7D9F9F3A" w:rsidR="00EF5B66" w:rsidRDefault="00EF5B66" w:rsidP="005F248F">
      <w:pPr>
        <w:spacing w:line="240" w:lineRule="auto"/>
      </w:pPr>
      <w:r>
        <w:t xml:space="preserve">• Then </w:t>
      </w:r>
    </w:p>
    <w:p w14:paraId="6FAC62E3" w14:textId="513D9E0C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43E5206E" wp14:editId="4819EF48">
            <wp:extent cx="4381532" cy="1809763"/>
            <wp:effectExtent l="0" t="0" r="0" b="0"/>
            <wp:docPr id="63" name="Picture 6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Text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1809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A09B1" w14:textId="25FD7666" w:rsidR="00EF5B66" w:rsidRDefault="00EF5B66" w:rsidP="005F248F">
      <w:pPr>
        <w:spacing w:line="240" w:lineRule="auto"/>
      </w:pPr>
      <w:r>
        <w:t>• Correct value</w:t>
      </w:r>
    </w:p>
    <w:p w14:paraId="07B3E759" w14:textId="4BF2C0C5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DDF8106" wp14:editId="426586D7">
            <wp:extent cx="4467258" cy="762006"/>
            <wp:effectExtent l="0" t="0" r="0" b="0"/>
            <wp:docPr id="64" name="Picture 6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Text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467258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A172A" w14:textId="5C7A907E" w:rsidR="00EF5B66" w:rsidRDefault="00EF5B66" w:rsidP="005F248F">
      <w:pPr>
        <w:spacing w:line="240" w:lineRule="auto"/>
      </w:pPr>
      <w:r w:rsidRPr="00EF5B66">
        <w:rPr>
          <w:color w:val="FF0000"/>
        </w:rPr>
        <w:t>Theorem on loss of precision</w:t>
      </w:r>
    </w:p>
    <w:p w14:paraId="4724A50F" w14:textId="4B0B9487" w:rsidR="00EF5B66" w:rsidRDefault="00EF5B66" w:rsidP="005F248F">
      <w:pPr>
        <w:spacing w:line="240" w:lineRule="auto"/>
      </w:pPr>
      <w:r w:rsidRPr="00EF5B66">
        <w:rPr>
          <w:b/>
          <w:bCs/>
        </w:rPr>
        <w:t>Exact how much significant binary digits are lost in subtraction x-y when x is close to y</w:t>
      </w:r>
      <w:r>
        <w:t xml:space="preserve">? </w:t>
      </w:r>
    </w:p>
    <w:p w14:paraId="164DD2D1" w14:textId="332C2502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3F949864" wp14:editId="6D28A422">
            <wp:extent cx="5943600" cy="72644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686A" w14:textId="7A6387E8" w:rsidR="00EF5B66" w:rsidRDefault="00EF5B66" w:rsidP="005F248F">
      <w:pPr>
        <w:spacing w:line="240" w:lineRule="auto"/>
      </w:pPr>
      <w:r>
        <w:t xml:space="preserve">• The closeness of x and y is measured by |1 – </w:t>
      </w:r>
      <w:r>
        <w:rPr>
          <w:rFonts w:ascii="Cambria Math" w:hAnsi="Cambria Math" w:cs="Cambria Math"/>
        </w:rPr>
        <w:t>𝑦/</w:t>
      </w:r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|. </w:t>
      </w:r>
    </w:p>
    <w:p w14:paraId="5338F493" w14:textId="77777777" w:rsidR="00EF5B66" w:rsidRDefault="00EF5B66" w:rsidP="005F248F">
      <w:pPr>
        <w:spacing w:line="240" w:lineRule="auto"/>
      </w:pPr>
      <w:r>
        <w:t xml:space="preserve">• Double precision may help. </w:t>
      </w:r>
    </w:p>
    <w:p w14:paraId="65061174" w14:textId="5761C2BF" w:rsidR="00EF5B66" w:rsidRDefault="00EF5B66" w:rsidP="005F248F">
      <w:pPr>
        <w:spacing w:line="240" w:lineRule="auto"/>
      </w:pPr>
      <w:r>
        <w:t>• Taylor series may help</w:t>
      </w:r>
    </w:p>
    <w:p w14:paraId="5C78EFC7" w14:textId="4AE1F120" w:rsidR="00EF5B66" w:rsidRDefault="00EF5B66" w:rsidP="005F248F">
      <w:pPr>
        <w:spacing w:line="240" w:lineRule="auto"/>
      </w:pPr>
      <w:r w:rsidRPr="00EF5B66">
        <w:rPr>
          <w:noProof/>
        </w:rPr>
        <w:drawing>
          <wp:inline distT="0" distB="0" distL="0" distR="0" wp14:anchorId="57CD6159" wp14:editId="7D1C89DD">
            <wp:extent cx="4753010" cy="914407"/>
            <wp:effectExtent l="0" t="0" r="0" b="0"/>
            <wp:docPr id="66" name="Picture 6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A picture containing text, clock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919D" w14:textId="77777777" w:rsidR="00EF5B66" w:rsidRPr="00EF5B66" w:rsidRDefault="00EF5B66" w:rsidP="005F248F">
      <w:pPr>
        <w:spacing w:line="240" w:lineRule="auto"/>
        <w:rPr>
          <w:color w:val="FF0000"/>
        </w:rPr>
      </w:pPr>
      <w:r w:rsidRPr="00EF5B66">
        <w:rPr>
          <w:color w:val="FF0000"/>
        </w:rPr>
        <w:t xml:space="preserve">Avoid loss of significance </w:t>
      </w:r>
    </w:p>
    <w:p w14:paraId="58EC2C9E" w14:textId="45D5D530" w:rsidR="00EF5B66" w:rsidRDefault="00EF5B66" w:rsidP="005F248F">
      <w:pPr>
        <w:spacing w:line="240" w:lineRule="auto"/>
      </w:pPr>
      <w:r>
        <w:t>• Double precision • Taylor series • Rationalization • Trigonometric identities • Logarithmic properties • Range reduction</w:t>
      </w:r>
    </w:p>
    <w:p w14:paraId="3760787E" w14:textId="14A3A890" w:rsidR="00FA035E" w:rsidRPr="00FA035E" w:rsidRDefault="00FA035E" w:rsidP="005F248F">
      <w:pPr>
        <w:spacing w:line="240" w:lineRule="auto"/>
        <w:rPr>
          <w:color w:val="FF0000"/>
        </w:rPr>
      </w:pPr>
      <w:r w:rsidRPr="00FA035E">
        <w:rPr>
          <w:color w:val="FF0000"/>
        </w:rPr>
        <w:lastRenderedPageBreak/>
        <w:t>Root finding</w:t>
      </w:r>
    </w:p>
    <w:p w14:paraId="61DEF074" w14:textId="302B5378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A number </w:t>
      </w:r>
      <w:r w:rsidRPr="00FA035E">
        <w:rPr>
          <w:rFonts w:ascii="Cambria Math" w:hAnsi="Cambria Math" w:cs="Cambria Math"/>
        </w:rPr>
        <w:t>𝑟</w:t>
      </w:r>
      <w:r w:rsidRPr="00FA035E">
        <w:t xml:space="preserve"> (real or complex), for which </w:t>
      </w:r>
      <w:r w:rsidRPr="00FA035E">
        <w:rPr>
          <w:rFonts w:ascii="Cambria Math" w:hAnsi="Cambria Math" w:cs="Cambria Math"/>
        </w:rPr>
        <w:t>𝑓</w:t>
      </w:r>
      <w:r w:rsidRPr="00FA035E">
        <w:t>(</w:t>
      </w:r>
      <w:r w:rsidRPr="00FA035E">
        <w:rPr>
          <w:rFonts w:ascii="Cambria Math" w:hAnsi="Cambria Math" w:cs="Cambria Math"/>
        </w:rPr>
        <w:t>𝑟</w:t>
      </w:r>
      <w:r w:rsidRPr="00FA035E">
        <w:t xml:space="preserve">)=0 is called a </w:t>
      </w:r>
      <w:r w:rsidRPr="00FA035E">
        <w:rPr>
          <w:b/>
          <w:bCs/>
          <w:color w:val="FF0000"/>
        </w:rPr>
        <w:t>root</w:t>
      </w:r>
      <w:r w:rsidRPr="00FA035E">
        <w:t xml:space="preserve"> or a </w:t>
      </w:r>
      <w:r w:rsidRPr="00FA035E">
        <w:rPr>
          <w:b/>
          <w:bCs/>
        </w:rPr>
        <w:t>zero</w:t>
      </w:r>
      <w:r w:rsidRPr="00FA035E">
        <w:t xml:space="preserve"> of </w:t>
      </w:r>
      <w:r w:rsidRPr="00FA035E">
        <w:rPr>
          <w:rFonts w:ascii="Cambria Math" w:hAnsi="Cambria Math" w:cs="Cambria Math"/>
        </w:rPr>
        <w:t>𝑓</w:t>
      </w:r>
      <w:r w:rsidRPr="00FA035E">
        <w:t>.</w:t>
      </w:r>
    </w:p>
    <w:p w14:paraId="73243717" w14:textId="44709D8A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>Why is locating roots important?</w:t>
      </w:r>
    </w:p>
    <w:p w14:paraId="0E8A9345" w14:textId="7370D59E" w:rsidR="00FA035E" w:rsidRPr="00FA035E" w:rsidRDefault="00FA035E" w:rsidP="00FA035E">
      <w:pPr>
        <w:spacing w:line="240" w:lineRule="auto"/>
      </w:pPr>
      <w:r>
        <w:t xml:space="preserve">. </w:t>
      </w:r>
      <w:r w:rsidRPr="00FA035E">
        <w:t xml:space="preserve">How to find a root? </w:t>
      </w:r>
    </w:p>
    <w:p w14:paraId="7540646D" w14:textId="2AA5E1C3" w:rsidR="00FA035E" w:rsidRP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Closed-form solution</w:t>
      </w:r>
    </w:p>
    <w:p w14:paraId="65866391" w14:textId="381BBD19" w:rsidR="00FA035E" w:rsidRDefault="00FA035E" w:rsidP="00FA035E">
      <w:pPr>
        <w:pStyle w:val="ListParagraph"/>
        <w:numPr>
          <w:ilvl w:val="0"/>
          <w:numId w:val="2"/>
        </w:numPr>
        <w:spacing w:line="240" w:lineRule="auto"/>
      </w:pPr>
      <w:r w:rsidRPr="00FA035E">
        <w:t>Bisection method</w:t>
      </w:r>
    </w:p>
    <w:p w14:paraId="1B322A79" w14:textId="232575FA" w:rsidR="00FA035E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Intermediate Value Theorem</w:t>
      </w:r>
      <w:r w:rsidR="00CE73F3">
        <w:rPr>
          <w:color w:val="FF0000"/>
        </w:rPr>
        <w:t xml:space="preserve"> (IVT)</w:t>
      </w:r>
    </w:p>
    <w:p w14:paraId="056C74B4" w14:textId="18FA07E0" w:rsidR="001E79E9" w:rsidRDefault="001E79E9" w:rsidP="00FA035E">
      <w:pPr>
        <w:spacing w:line="240" w:lineRule="auto"/>
      </w:pPr>
      <w:r w:rsidRPr="001E79E9">
        <w:rPr>
          <w:noProof/>
        </w:rPr>
        <w:drawing>
          <wp:anchor distT="0" distB="0" distL="114300" distR="114300" simplePos="0" relativeHeight="251662336" behindDoc="0" locked="0" layoutInCell="1" allowOverlap="1" wp14:anchorId="4A6B972C" wp14:editId="5BFC8285">
            <wp:simplePos x="0" y="0"/>
            <wp:positionH relativeFrom="margin">
              <wp:posOffset>3042920</wp:posOffset>
            </wp:positionH>
            <wp:positionV relativeFrom="paragraph">
              <wp:posOffset>925195</wp:posOffset>
            </wp:positionV>
            <wp:extent cx="3138487" cy="768192"/>
            <wp:effectExtent l="0" t="0" r="5080" b="0"/>
            <wp:wrapNone/>
            <wp:docPr id="68" name="Content Placeholder 9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C955847-91ED-4BB0-97FB-FCB92A6CD6E0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Content Placeholder 9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FC955847-91ED-4BB0-97FB-FCB92A6CD6E0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3"/>
                    <a:stretch/>
                  </pic:blipFill>
                  <pic:spPr>
                    <a:xfrm>
                      <a:off x="0" y="0"/>
                      <a:ext cx="3138487" cy="7681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E79E9">
        <w:rPr>
          <w:noProof/>
        </w:rPr>
        <w:drawing>
          <wp:inline distT="0" distB="0" distL="0" distR="0" wp14:anchorId="6F97AADD" wp14:editId="7C4AB842">
            <wp:extent cx="5943600" cy="834390"/>
            <wp:effectExtent l="0" t="0" r="0" b="3810"/>
            <wp:docPr id="50" name="Picture 9" descr="Picture2">
              <a:extLst xmlns:a="http://schemas.openxmlformats.org/drawingml/2006/main">
                <a:ext uri="{FF2B5EF4-FFF2-40B4-BE49-F238E27FC236}">
                  <a16:creationId xmlns:a16="http://schemas.microsoft.com/office/drawing/2014/main" id="{BE3FDBFD-6BD3-2287-7BA8-BB6F22E36B8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Picture2">
                      <a:extLst>
                        <a:ext uri="{FF2B5EF4-FFF2-40B4-BE49-F238E27FC236}">
                          <a16:creationId xmlns:a16="http://schemas.microsoft.com/office/drawing/2014/main" id="{BE3FDBFD-6BD3-2287-7BA8-BB6F22E36B8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48B17" w14:textId="465DD67B" w:rsidR="001E79E9" w:rsidRDefault="001E79E9" w:rsidP="00FA035E">
      <w:pPr>
        <w:spacing w:line="240" w:lineRule="auto"/>
      </w:pPr>
      <w:r w:rsidRPr="001E79E9">
        <w:rPr>
          <w:noProof/>
        </w:rPr>
        <w:drawing>
          <wp:inline distT="0" distB="0" distL="0" distR="0" wp14:anchorId="01F351FF" wp14:editId="6E9D51DD">
            <wp:extent cx="3130550" cy="2062163"/>
            <wp:effectExtent l="0" t="0" r="0" b="0"/>
            <wp:docPr id="67" name="Picture 8" descr="Picture4">
              <a:extLst xmlns:a="http://schemas.openxmlformats.org/drawingml/2006/main">
                <a:ext uri="{FF2B5EF4-FFF2-40B4-BE49-F238E27FC236}">
                  <a16:creationId xmlns:a16="http://schemas.microsoft.com/office/drawing/2014/main" id="{7170480E-6DD3-1219-2548-42FC5456E6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8" descr="Picture4">
                      <a:extLst>
                        <a:ext uri="{FF2B5EF4-FFF2-40B4-BE49-F238E27FC236}">
                          <a16:creationId xmlns:a16="http://schemas.microsoft.com/office/drawing/2014/main" id="{7170480E-6DD3-1219-2548-42FC5456E60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2062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inline>
        </w:drawing>
      </w:r>
    </w:p>
    <w:p w14:paraId="229ACD37" w14:textId="63B6F256" w:rsidR="001E79E9" w:rsidRPr="001E79E9" w:rsidRDefault="001E79E9" w:rsidP="00FA035E">
      <w:pPr>
        <w:spacing w:line="240" w:lineRule="auto"/>
        <w:rPr>
          <w:color w:val="FF0000"/>
        </w:rPr>
      </w:pPr>
      <w:r w:rsidRPr="001E79E9">
        <w:rPr>
          <w:color w:val="FF0000"/>
        </w:rPr>
        <w:t>Bisection method</w:t>
      </w:r>
    </w:p>
    <w:p w14:paraId="0ECC6F47" w14:textId="7C41402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Find a root of </w:t>
      </w:r>
      <w:r w:rsidRPr="001E79E9">
        <w:rPr>
          <w:b/>
          <w:bCs/>
        </w:rPr>
        <w:t>a continuous</w:t>
      </w:r>
      <w:r w:rsidRPr="001E79E9">
        <w:t xml:space="preserve"> function </w:t>
      </w:r>
      <m:oMath>
        <m:r>
          <w:rPr>
            <w:rFonts w:ascii="Cambria Math" w:hAnsi="Cambria Math"/>
          </w:rPr>
          <m:t>f(x)</m:t>
        </m:r>
      </m:oMath>
      <w:r w:rsidRPr="001E79E9">
        <w:t>.</w:t>
      </w:r>
    </w:p>
    <w:p w14:paraId="53D5A147" w14:textId="06DEC099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At each step, we have an interval </w:t>
      </w:r>
      <m:oMath>
        <m:d>
          <m:dPr>
            <m:begChr m:val="["/>
            <m:endChr m:val="]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a,b</m:t>
            </m:r>
          </m:e>
        </m:d>
        <m:r>
          <w:rPr>
            <w:rFonts w:ascii="Cambria Math" w:hAnsi="Cambria Math"/>
          </w:rPr>
          <m:t> </m:t>
        </m:r>
      </m:oMath>
      <w:r w:rsidRPr="001E79E9">
        <w:t xml:space="preserve">with </w:t>
      </w:r>
      <m:oMath>
        <m:r>
          <w:rPr>
            <w:rFonts w:ascii="Cambria Math" w:hAnsi="Cambria Math"/>
          </w:rPr>
          <m:t>u=f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v=f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 uv&lt;0</m:t>
        </m:r>
      </m:oMath>
      <w:r w:rsidRPr="001E79E9">
        <w:t>.</w:t>
      </w:r>
    </w:p>
    <w:p w14:paraId="4598FA42" w14:textId="0DFFBC26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Midpoint </w:t>
      </w:r>
      <m:oMath>
        <m:r>
          <m:rPr>
            <m:sty m:val="bi"/>
          </m:rPr>
          <w:rPr>
            <w:rFonts w:ascii="Cambria Math" w:hAnsi="Cambria Math"/>
          </w:rPr>
          <m:t>c=</m:t>
        </m:r>
        <m:f>
          <m:fPr>
            <m:ctrlPr>
              <w:rPr>
                <w:rFonts w:ascii="Cambria Math" w:hAnsi="Cambria Math"/>
                <w:b/>
                <w:bCs/>
                <w:i/>
                <w:iCs/>
              </w:rPr>
            </m:ctrlPr>
          </m:fPr>
          <m:num>
            <m:r>
              <m:rPr>
                <m:sty m:val="bi"/>
              </m:rPr>
              <w:rPr>
                <w:rFonts w:ascii="Cambria Math" w:hAnsi="Cambria Math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hAnsi="Cambria Math"/>
              </w:rPr>
              <m:t>2</m:t>
            </m:r>
          </m:den>
        </m:f>
        <m:r>
          <m:rPr>
            <m:sty m:val="bi"/>
          </m:rPr>
          <w:rPr>
            <w:rFonts w:ascii="Cambria Math" w:hAnsi="Cambria Math"/>
          </w:rPr>
          <m:t>(a+b)</m:t>
        </m:r>
      </m:oMath>
      <w:r w:rsidRPr="001E79E9">
        <w:t xml:space="preserve"> and </w:t>
      </w:r>
      <m:oMath>
        <m:r>
          <w:rPr>
            <w:rFonts w:ascii="Cambria Math" w:hAnsi="Cambria Math"/>
          </w:rPr>
          <m:t>w=f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c</m:t>
            </m:r>
          </m:e>
        </m:d>
        <m:r>
          <w:rPr>
            <w:rFonts w:ascii="Cambria Math" w:hAnsi="Cambria Math"/>
          </w:rPr>
          <m:t>.</m:t>
        </m:r>
      </m:oMath>
    </w:p>
    <w:p w14:paraId="18C58B2C" w14:textId="103DD6AD" w:rsidR="001E79E9" w:rsidRP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If </w:t>
      </w:r>
      <m:oMath>
        <m:r>
          <w:rPr>
            <w:rFonts w:ascii="Cambria Math" w:hAnsi="Cambria Math"/>
          </w:rPr>
          <m:t>w=0, </m:t>
        </m:r>
      </m:oMath>
      <w:r w:rsidRPr="001E79E9">
        <w:rPr>
          <w:b/>
          <w:bCs/>
        </w:rPr>
        <w:t>great</w:t>
      </w:r>
      <w:r w:rsidRPr="001E79E9">
        <w:t>!</w:t>
      </w:r>
    </w:p>
    <w:p w14:paraId="6D78DE9D" w14:textId="73704F6B" w:rsidR="001E79E9" w:rsidRDefault="001E79E9" w:rsidP="001E79E9">
      <w:pPr>
        <w:numPr>
          <w:ilvl w:val="0"/>
          <w:numId w:val="3"/>
        </w:numPr>
        <w:spacing w:line="240" w:lineRule="auto"/>
      </w:pPr>
      <w:r w:rsidRPr="001E79E9">
        <w:t xml:space="preserve">Else either </w:t>
      </w:r>
      <m:oMath>
        <m:r>
          <w:rPr>
            <w:rFonts w:ascii="Cambria Math" w:hAnsi="Cambria Math"/>
          </w:rPr>
          <m:t>wu&lt;0 </m:t>
        </m:r>
      </m:oMath>
      <w:r w:rsidRPr="001E79E9">
        <w:t xml:space="preserve">or </w:t>
      </w:r>
      <m:oMath>
        <m:r>
          <w:rPr>
            <w:rFonts w:ascii="Cambria Math" w:hAnsi="Cambria Math"/>
          </w:rPr>
          <m:t>wv&lt;0.</m:t>
        </m:r>
      </m:oMath>
      <w:r w:rsidRPr="001E79E9">
        <w:t xml:space="preserve"> </w:t>
      </w:r>
      <w:r w:rsidRPr="001E79E9">
        <w:rPr>
          <w:b/>
          <w:bCs/>
        </w:rPr>
        <w:t>why</w:t>
      </w:r>
      <w:r w:rsidRPr="001E79E9">
        <w:t>?</w:t>
      </w:r>
    </w:p>
    <w:p w14:paraId="2CD92318" w14:textId="666CAE3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wu&lt;0,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a,c</m:t>
            </m:r>
          </m:e>
        </m:d>
        <m:r>
          <m:rPr>
            <m:sty m:val="bi"/>
          </m:rPr>
          <w:rPr>
            <w:rFonts w:ascii="Cambria Math" w:hAnsi="Cambria Math"/>
          </w:rPr>
          <m:t>;</m:t>
        </m:r>
      </m:oMath>
      <w:r w:rsidRPr="00D60A52">
        <w:t xml:space="preserve"> we store the value of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b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v</m:t>
        </m:r>
      </m:oMath>
      <w:r w:rsidRPr="00D60A52">
        <w:t>.</w:t>
      </w:r>
    </w:p>
    <w:p w14:paraId="21241122" w14:textId="38B6BA8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If </w:t>
      </w:r>
      <m:oMath>
        <m:r>
          <w:rPr>
            <w:rFonts w:ascii="Cambria Math" w:hAnsi="Cambria Math"/>
          </w:rPr>
          <m:t>wv&lt;0,</m:t>
        </m:r>
      </m:oMath>
      <w:r w:rsidRPr="00D60A52">
        <w:t xml:space="preserve"> then a root exists </w:t>
      </w:r>
      <w:proofErr w:type="gramStart"/>
      <w:r w:rsidRPr="00D60A52">
        <w:t>in</w:t>
      </w:r>
      <w:proofErr w:type="gramEnd"/>
      <w:r w:rsidRPr="00D60A52">
        <w:t xml:space="preserve"> </w:t>
      </w:r>
      <m:oMath>
        <m:d>
          <m:dPr>
            <m:begChr m:val="["/>
            <m:endChr m:val="]"/>
            <m:ctrlPr>
              <w:rPr>
                <w:rFonts w:ascii="Cambria Math" w:hAnsi="Cambria Math"/>
                <w:b/>
                <w:bCs/>
                <w:i/>
                <w:iCs/>
              </w:rPr>
            </m:ctrlPr>
          </m:dPr>
          <m:e>
            <m:r>
              <m:rPr>
                <m:sty m:val="bi"/>
              </m:rPr>
              <w:rPr>
                <w:rFonts w:ascii="Cambria Math" w:hAnsi="Cambria Math"/>
              </w:rPr>
              <m:t>c,b</m:t>
            </m:r>
          </m:e>
        </m:d>
        <m:r>
          <w:rPr>
            <w:rFonts w:ascii="Cambria Math" w:hAnsi="Cambria Math"/>
          </w:rPr>
          <m:t>;</m:t>
        </m:r>
      </m:oMath>
      <w:r w:rsidRPr="00D60A52">
        <w:t xml:space="preserve"> we store the value of</w:t>
      </w:r>
      <w:r w:rsidRPr="00D60A52">
        <w:rPr>
          <w:b/>
          <w:bCs/>
        </w:rPr>
        <w:t xml:space="preserve"> </w:t>
      </w:r>
      <m:oMath>
        <m:r>
          <m:rPr>
            <m:sty m:val="bi"/>
          </m:rPr>
          <w:rPr>
            <w:rFonts w:ascii="Cambria Math" w:hAnsi="Cambria Math"/>
          </w:rPr>
          <m:t>c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a</m:t>
        </m:r>
      </m:oMath>
      <w:r w:rsidRPr="00D60A52">
        <w:t xml:space="preserve"> and </w:t>
      </w:r>
      <m:oMath>
        <m:r>
          <m:rPr>
            <m:sty m:val="bi"/>
          </m:rPr>
          <w:rPr>
            <w:rFonts w:ascii="Cambria Math" w:hAnsi="Cambria Math"/>
          </w:rPr>
          <m:t>w</m:t>
        </m:r>
      </m:oMath>
      <w:r w:rsidRPr="00D60A52">
        <w:rPr>
          <w:b/>
          <w:bCs/>
        </w:rPr>
        <w:t xml:space="preserve"> in </w:t>
      </w:r>
      <m:oMath>
        <m:r>
          <m:rPr>
            <m:sty m:val="bi"/>
          </m:rPr>
          <w:rPr>
            <w:rFonts w:ascii="Cambria Math" w:hAnsi="Cambria Math"/>
          </w:rPr>
          <m:t>u</m:t>
        </m:r>
      </m:oMath>
      <w:r w:rsidRPr="00D60A52">
        <w:t>.</w:t>
      </w:r>
    </w:p>
    <w:p w14:paraId="7FB20EC7" w14:textId="77777777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>In either case, we get to the beginning except that the interval is half as large as the initial one.</w:t>
      </w:r>
    </w:p>
    <w:p w14:paraId="6CEDE8CB" w14:textId="2D28F945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When to </w:t>
      </w:r>
      <w:proofErr w:type="gramStart"/>
      <w:r w:rsidRPr="00D60A52">
        <w:t>stop:</w:t>
      </w:r>
      <w:proofErr w:type="gramEnd"/>
      <w:r w:rsidRPr="00D60A52">
        <w:t xml:space="preserve"> interval is sufficiently small, e.g.,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b-a</m:t>
            </m:r>
          </m:e>
        </m:d>
        <m:r>
          <w:rPr>
            <w:rFonts w:ascii="Cambria Math" w:hAnsi="Cambria Math"/>
          </w:rPr>
          <m:t>&lt;</m:t>
        </m:r>
        <m:sSup>
          <m:sSupPr>
            <m:ctrlPr>
              <w:rPr>
                <w:rFonts w:ascii="Cambria Math" w:hAnsi="Cambria Math"/>
                <w:i/>
                <w:iCs/>
              </w:rPr>
            </m:ctrlPr>
          </m:sSupPr>
          <m:e>
            <m:r>
              <w:rPr>
                <w:rFonts w:ascii="Cambria Math" w:hAnsi="Cambria Math"/>
              </w:rPr>
              <m:t>10</m:t>
            </m:r>
          </m:e>
          <m:sup>
            <m:r>
              <w:rPr>
                <w:rFonts w:ascii="Cambria Math" w:hAnsi="Cambria Math"/>
              </w:rPr>
              <m:t>-6</m:t>
            </m:r>
          </m:sup>
        </m:sSup>
        <m:r>
          <w:rPr>
            <w:rFonts w:ascii="Cambria Math" w:hAnsi="Cambria Math"/>
          </w:rPr>
          <m:t>.</m:t>
        </m:r>
      </m:oMath>
    </w:p>
    <w:p w14:paraId="7E08A15D" w14:textId="7263A022" w:rsidR="00D60A52" w:rsidRPr="00D60A52" w:rsidRDefault="00D60A52" w:rsidP="00D60A52">
      <w:pPr>
        <w:numPr>
          <w:ilvl w:val="0"/>
          <w:numId w:val="3"/>
        </w:numPr>
        <w:spacing w:line="240" w:lineRule="auto"/>
      </w:pPr>
      <w:r w:rsidRPr="00D60A52">
        <w:t xml:space="preserve">What’s the final output: </w:t>
      </w:r>
      <m:oMath>
        <m:f>
          <m:fPr>
            <m:ctrlPr>
              <w:rPr>
                <w:rFonts w:ascii="Cambria Math" w:hAnsi="Cambria Math"/>
                <w:i/>
                <w:iCs/>
              </w:rPr>
            </m:ctrlPr>
          </m:fPr>
          <m:num>
            <m:r>
              <w:rPr>
                <w:rFonts w:ascii="Cambria Math" w:hAnsi="Cambria Math"/>
              </w:rPr>
              <m:t>a+b</m:t>
            </m:r>
          </m:num>
          <m:den>
            <m:r>
              <w:rPr>
                <w:rFonts w:ascii="Cambria Math" w:hAnsi="Cambria Math"/>
              </w:rPr>
              <m:t>2</m:t>
            </m:r>
          </m:den>
        </m:f>
        <m:r>
          <w:rPr>
            <w:rFonts w:ascii="Cambria Math" w:hAnsi="Cambria Math"/>
          </w:rPr>
          <m:t>.</m:t>
        </m:r>
      </m:oMath>
    </w:p>
    <w:p w14:paraId="7007D371" w14:textId="77777777" w:rsidR="00D60A52" w:rsidRDefault="00D60A52" w:rsidP="00D60A52">
      <w:pPr>
        <w:spacing w:line="240" w:lineRule="auto"/>
      </w:pPr>
    </w:p>
    <w:p w14:paraId="73032EBC" w14:textId="79C0AF09" w:rsidR="00D60A52" w:rsidRPr="00D60A52" w:rsidRDefault="00D60A52" w:rsidP="00D60A52">
      <w:pPr>
        <w:spacing w:line="240" w:lineRule="auto"/>
        <w:rPr>
          <w:color w:val="FF0000"/>
        </w:rPr>
      </w:pPr>
      <w:r w:rsidRPr="00D60A52">
        <w:rPr>
          <w:color w:val="FF0000"/>
        </w:rPr>
        <w:lastRenderedPageBreak/>
        <w:t>Pseudocode</w:t>
      </w:r>
    </w:p>
    <w:p w14:paraId="27B5A4F9" w14:textId="2050B976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Input: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, [a, b]</m:t>
        </m:r>
      </m:oMath>
      <w:r w:rsidRPr="00D60A52">
        <w:t xml:space="preserve"> (initial interval)</w:t>
      </w:r>
    </w:p>
    <w:p w14:paraId="7E86B719" w14:textId="2197CF29" w:rsidR="00D60A52" w:rsidRPr="00D60A52" w:rsidRDefault="00D60A52" w:rsidP="00D60A52">
      <w:pPr>
        <w:numPr>
          <w:ilvl w:val="0"/>
          <w:numId w:val="5"/>
        </w:numPr>
        <w:spacing w:line="240" w:lineRule="auto"/>
      </w:pPr>
      <w:r w:rsidRPr="00D60A52">
        <w:t xml:space="preserve">Output: </w:t>
      </w:r>
      <m:oMath>
        <m:r>
          <w:rPr>
            <w:rFonts w:ascii="Cambria Math" w:hAnsi="Cambria Math"/>
          </w:rPr>
          <m:t>r</m:t>
        </m:r>
      </m:oMath>
      <w:r w:rsidRPr="00D60A52">
        <w:t xml:space="preserve"> satisfies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r</m:t>
            </m:r>
          </m:e>
        </m:d>
        <m:r>
          <w:rPr>
            <w:rFonts w:ascii="Cambria Math" w:hAnsi="Cambria Math"/>
          </w:rPr>
          <m:t>=0</m:t>
        </m:r>
      </m:oMath>
    </w:p>
    <w:p w14:paraId="641E4EC4" w14:textId="0A8BD8D4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Remarks</w:t>
      </w:r>
    </w:p>
    <w:p w14:paraId="0641D26E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Any function value that may be needed later should be stored rather than recomputed. </w:t>
      </w:r>
    </w:p>
    <w:p w14:paraId="263287AD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Always have stopping conditions in place to avoid </w:t>
      </w:r>
      <w:r w:rsidRPr="0023553F">
        <w:rPr>
          <w:b/>
          <w:bCs/>
        </w:rPr>
        <w:t>endless</w:t>
      </w:r>
      <w:r w:rsidRPr="0023553F">
        <w:t xml:space="preserve"> loops. </w:t>
      </w:r>
    </w:p>
    <w:p w14:paraId="7B8BB6C9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Avoid using </w:t>
      </w:r>
      <w:r w:rsidRPr="0023553F">
        <w:rPr>
          <w:b/>
          <w:bCs/>
        </w:rPr>
        <w:t>== and ~=</w:t>
      </w:r>
    </w:p>
    <w:p w14:paraId="39F02D0A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 xml:space="preserve">Underflow/overflow may arise. </w:t>
      </w:r>
    </w:p>
    <w:p w14:paraId="4DFCA163" w14:textId="77777777" w:rsidR="0023553F" w:rsidRPr="0023553F" w:rsidRDefault="0023553F" w:rsidP="0023553F">
      <w:pPr>
        <w:numPr>
          <w:ilvl w:val="0"/>
          <w:numId w:val="6"/>
        </w:numPr>
        <w:spacing w:line="240" w:lineRule="auto"/>
      </w:pPr>
      <w:r w:rsidRPr="0023553F">
        <w:t>Trace the steps in routine to see it does what is claimed.</w:t>
      </w:r>
    </w:p>
    <w:p w14:paraId="3209EADF" w14:textId="25179087" w:rsidR="00D60A52" w:rsidRPr="0023553F" w:rsidRDefault="0023553F" w:rsidP="00D60A52">
      <w:pPr>
        <w:spacing w:line="240" w:lineRule="auto"/>
        <w:rPr>
          <w:color w:val="FF0000"/>
        </w:rPr>
      </w:pPr>
      <w:r w:rsidRPr="0023553F">
        <w:rPr>
          <w:color w:val="FF0000"/>
        </w:rPr>
        <w:t>Numerical examples</w:t>
      </w:r>
    </w:p>
    <w:p w14:paraId="14105B38" w14:textId="19261E6F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0CF5C6CD" wp14:editId="4BD850BB">
            <wp:extent cx="3478959" cy="852275"/>
            <wp:effectExtent l="0" t="0" r="7620" b="5080"/>
            <wp:docPr id="69" name="Picture 12" descr="Chart&#10;&#10;Description automatically generated with medium confidence">
              <a:extLst xmlns:a="http://schemas.openxmlformats.org/drawingml/2006/main">
                <a:ext uri="{FF2B5EF4-FFF2-40B4-BE49-F238E27FC236}">
                  <a16:creationId xmlns:a16="http://schemas.microsoft.com/office/drawing/2014/main" id="{5E98BBF9-3624-8F09-25A8-0D61CA71E7C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12" descr="Chart&#10;&#10;Description automatically generated with medium confidence">
                      <a:extLst>
                        <a:ext uri="{FF2B5EF4-FFF2-40B4-BE49-F238E27FC236}">
                          <a16:creationId xmlns:a16="http://schemas.microsoft.com/office/drawing/2014/main" id="{5E98BBF9-3624-8F09-25A8-0D61CA71E7C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78959" cy="85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A5353" w14:textId="4BE9A9B8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56AC94D9" wp14:editId="35D71C9A">
            <wp:extent cx="4038600" cy="2024006"/>
            <wp:effectExtent l="0" t="0" r="0" b="0"/>
            <wp:docPr id="70" name="Content Placeholder 8" descr="Table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654D260-3AF3-9513-C6D8-B6581DB4F39D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Content Placeholder 8" descr="Table&#10;&#10;Description automatically generated">
                      <a:extLst>
                        <a:ext uri="{FF2B5EF4-FFF2-40B4-BE49-F238E27FC236}">
                          <a16:creationId xmlns:a16="http://schemas.microsoft.com/office/drawing/2014/main" id="{3654D260-3AF3-9513-C6D8-B6581DB4F39D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024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0D74D" w14:textId="35CA285B" w:rsidR="00D60A52" w:rsidRDefault="0023553F" w:rsidP="00D60A52">
      <w:pPr>
        <w:spacing w:line="240" w:lineRule="auto"/>
      </w:pPr>
      <w:r w:rsidRPr="0023553F">
        <w:rPr>
          <w:noProof/>
        </w:rPr>
        <w:drawing>
          <wp:inline distT="0" distB="0" distL="0" distR="0" wp14:anchorId="3A9211A4" wp14:editId="10BBA369">
            <wp:extent cx="3952875" cy="2095500"/>
            <wp:effectExtent l="0" t="0" r="9525" b="0"/>
            <wp:docPr id="71" name="Content Placeholder 10" descr="A picture containing text, receipt, screensho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14F6DEB9-0223-A0F5-F2FB-F932806FF0F2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Content Placeholder 10" descr="A picture containing text, receipt, screenshot&#10;&#10;Description automatically generated">
                      <a:extLst>
                        <a:ext uri="{FF2B5EF4-FFF2-40B4-BE49-F238E27FC236}">
                          <a16:creationId xmlns:a16="http://schemas.microsoft.com/office/drawing/2014/main" id="{14F6DEB9-0223-A0F5-F2FB-F932806FF0F2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8146A" w14:textId="77777777" w:rsidR="0023553F" w:rsidRDefault="0023553F" w:rsidP="00D60A52">
      <w:pPr>
        <w:spacing w:line="240" w:lineRule="auto"/>
      </w:pPr>
    </w:p>
    <w:p w14:paraId="277B04D3" w14:textId="15A0B6A3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lastRenderedPageBreak/>
        <w:t>Convergence analysis</w:t>
      </w:r>
    </w:p>
    <w:p w14:paraId="17BB6AE5" w14:textId="1FBA30D1" w:rsidR="00D60A52" w:rsidRPr="0023553F" w:rsidRDefault="0023553F" w:rsidP="00D60A52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Analysis</w:t>
      </w:r>
    </w:p>
    <w:p w14:paraId="617EF0FD" w14:textId="54DD08D6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Suppose that </w:t>
      </w:r>
      <m:oMath>
        <m:r>
          <w:rPr>
            <w:rFonts w:ascii="Cambria Math" w:hAnsi="Cambria Math"/>
          </w:rPr>
          <m:t>f</m:t>
        </m:r>
      </m:oMath>
      <w:r w:rsidRPr="0023553F">
        <w:t xml:space="preserve"> is a continuous function that takes values of opposite sign at </w:t>
      </w:r>
      <m:oMath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, 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>.</m:t>
        </m:r>
      </m:oMath>
    </w:p>
    <w:p w14:paraId="5DEFF9D1" w14:textId="74FB29BA" w:rsidR="0023553F" w:rsidRP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Then there exists a root  </w:t>
      </w:r>
      <m:oMath>
        <m:r>
          <w:rPr>
            <w:rFonts w:ascii="Cambria Math" w:hAnsi="Cambria Math"/>
          </w:rPr>
          <m:t>r∈(</m:t>
        </m:r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0,</m:t>
            </m:r>
          </m:sub>
        </m:sSub>
        <m:sSub>
          <m:sSubPr>
            <m:ctrlPr>
              <w:rPr>
                <w:rFonts w:ascii="Cambria Math" w:hAnsi="Cambria Math"/>
                <w:i/>
                <w:iCs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</w:rPr>
          <m:t>)</m:t>
        </m:r>
      </m:oMath>
      <w:r w:rsidRPr="0023553F">
        <w:t xml:space="preserve"> by IVT.</w:t>
      </w:r>
    </w:p>
    <w:p w14:paraId="5A4FB3F2" w14:textId="645DB742" w:rsidR="0023553F" w:rsidRDefault="0023553F" w:rsidP="0023553F">
      <w:pPr>
        <w:numPr>
          <w:ilvl w:val="0"/>
          <w:numId w:val="7"/>
        </w:numPr>
        <w:spacing w:line="240" w:lineRule="auto"/>
      </w:pPr>
      <w:r w:rsidRPr="0023553F">
        <w:t xml:space="preserve">If we use the midpoint as an estimate of </w:t>
      </w:r>
      <m:oMath>
        <m:r>
          <w:rPr>
            <w:rFonts w:ascii="Cambria Math" w:hAnsi="Cambria Math"/>
          </w:rPr>
          <m:t>r</m:t>
        </m:r>
      </m:oMath>
      <w:r w:rsidRPr="0023553F">
        <w:t>, we have</w:t>
      </w:r>
      <w:r>
        <w:t xml:space="preserve"> </w:t>
      </w:r>
      <w:r w:rsidRPr="0023553F">
        <w:rPr>
          <w:noProof/>
        </w:rPr>
        <w:drawing>
          <wp:inline distT="0" distB="0" distL="0" distR="0" wp14:anchorId="02162687" wp14:editId="3CAB83B8">
            <wp:extent cx="1747838" cy="475048"/>
            <wp:effectExtent l="0" t="0" r="5080" b="1270"/>
            <wp:docPr id="72" name="Picture 10">
              <a:extLst xmlns:a="http://schemas.openxmlformats.org/drawingml/2006/main">
                <a:ext uri="{FF2B5EF4-FFF2-40B4-BE49-F238E27FC236}">
                  <a16:creationId xmlns:a16="http://schemas.microsoft.com/office/drawing/2014/main" id="{3EA3815B-CB10-9A0C-A958-E7A8C7D3880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>
                      <a:extLst>
                        <a:ext uri="{FF2B5EF4-FFF2-40B4-BE49-F238E27FC236}">
                          <a16:creationId xmlns:a16="http://schemas.microsoft.com/office/drawing/2014/main" id="{3EA3815B-CB10-9A0C-A958-E7A8C7D3880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0"/>
                    <a:srcRect t="15586" b="7001"/>
                    <a:stretch/>
                  </pic:blipFill>
                  <pic:spPr>
                    <a:xfrm>
                      <a:off x="0" y="0"/>
                      <a:ext cx="1772453" cy="481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4806" w14:textId="2119C61F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3E432458" wp14:editId="469F3C67">
            <wp:extent cx="3811840" cy="1347787"/>
            <wp:effectExtent l="0" t="0" r="0" b="5080"/>
            <wp:docPr id="73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375" cy="135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81AB" w14:textId="4D77385A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Convergence Theorem</w:t>
      </w:r>
    </w:p>
    <w:p w14:paraId="52647EB6" w14:textId="2842A6CE" w:rsidR="0023553F" w:rsidRDefault="0023553F" w:rsidP="0023553F">
      <w:pPr>
        <w:spacing w:line="240" w:lineRule="auto"/>
      </w:pPr>
      <w:r w:rsidRPr="0023553F">
        <w:rPr>
          <w:noProof/>
        </w:rPr>
        <w:drawing>
          <wp:inline distT="0" distB="0" distL="0" distR="0" wp14:anchorId="43B2AC23" wp14:editId="1CCBAB1E">
            <wp:extent cx="5943600" cy="913130"/>
            <wp:effectExtent l="0" t="0" r="0" b="1270"/>
            <wp:docPr id="74" name="Picture 5" descr="Graphical user interface, text, application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438E3C35-5F67-9B71-0D02-F99318A6F5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" descr="Graphical user interface, text, application&#10;&#10;Description automatically generated">
                      <a:extLst>
                        <a:ext uri="{FF2B5EF4-FFF2-40B4-BE49-F238E27FC236}">
                          <a16:creationId xmlns:a16="http://schemas.microsoft.com/office/drawing/2014/main" id="{438E3C35-5F67-9B71-0D02-F99318A6F5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B22A4" w14:textId="69A6B91F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If error tolerance is prescribed, the number of steps can be calculated.</w:t>
      </w:r>
    </w:p>
    <w:p w14:paraId="15DCC985" w14:textId="2C1B9061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The root sought by bisection depends on initial interval and the solution may not be unique.</w:t>
      </w:r>
    </w:p>
    <w:p w14:paraId="522BA1EC" w14:textId="0C4F75D7" w:rsidR="0023553F" w:rsidRPr="0023553F" w:rsidRDefault="0023553F" w:rsidP="0023553F">
      <w:pPr>
        <w:numPr>
          <w:ilvl w:val="0"/>
          <w:numId w:val="8"/>
        </w:numPr>
        <w:spacing w:line="240" w:lineRule="auto"/>
      </w:pPr>
      <w:r w:rsidRPr="0023553F">
        <w:t>Often the bisection method is used to get close to the root before switching to a faster one.</w:t>
      </w:r>
    </w:p>
    <w:p w14:paraId="5193BBDF" w14:textId="387EA76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noProof/>
        </w:rPr>
        <w:drawing>
          <wp:anchor distT="0" distB="0" distL="114300" distR="114300" simplePos="0" relativeHeight="251663360" behindDoc="0" locked="0" layoutInCell="1" allowOverlap="1" wp14:anchorId="4834D728" wp14:editId="5C14FC68">
            <wp:simplePos x="0" y="0"/>
            <wp:positionH relativeFrom="column">
              <wp:posOffset>4071938</wp:posOffset>
            </wp:positionH>
            <wp:positionV relativeFrom="paragraph">
              <wp:posOffset>4445</wp:posOffset>
            </wp:positionV>
            <wp:extent cx="2720658" cy="1836819"/>
            <wp:effectExtent l="0" t="0" r="3810" b="0"/>
            <wp:wrapNone/>
            <wp:docPr id="75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color w:val="FF0000"/>
        </w:rPr>
        <w:t>Convergence rate</w:t>
      </w:r>
    </w:p>
    <w:p w14:paraId="4100D0EC" w14:textId="481240AB" w:rsidR="0023553F" w:rsidRPr="0023553F" w:rsidRDefault="0023553F" w:rsidP="0023553F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575BCD1E" w14:textId="3D667BFF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77D8DA80" w14:textId="35A3891F" w:rsidR="0023553F" w:rsidRPr="0023553F" w:rsidRDefault="0023553F" w:rsidP="0023553F">
      <w:pPr>
        <w:numPr>
          <w:ilvl w:val="0"/>
          <w:numId w:val="10"/>
        </w:numPr>
        <w:spacing w:line="240" w:lineRule="auto"/>
      </w:pPr>
      <w:r w:rsidRPr="0023553F">
        <w:t>Super</w:t>
      </w:r>
      <w:r w:rsidR="00BD3516">
        <w:t xml:space="preserve"> </w:t>
      </w:r>
      <w:r w:rsidRPr="0023553F">
        <w:t xml:space="preserve">linear convergence: </w:t>
      </w:r>
      <m:oMath>
        <m:r>
          <w:rPr>
            <w:rFonts w:ascii="Cambria Math" w:hAnsi="Cambria Math"/>
          </w:rPr>
          <m:t>α∈(1,2)</m:t>
        </m:r>
      </m:oMath>
    </w:p>
    <w:p w14:paraId="55436233" w14:textId="0B65C238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151B288E" w14:textId="77777777" w:rsidR="0023553F" w:rsidRPr="0023553F" w:rsidRDefault="0023553F" w:rsidP="0023553F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4DEF83E3" w14:textId="05E09DAF" w:rsidR="0023553F" w:rsidRPr="0023553F" w:rsidRDefault="00000000" w:rsidP="0023553F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150E015E" w14:textId="5EA8A35D" w:rsidR="0023553F" w:rsidRPr="0023553F" w:rsidRDefault="0023553F" w:rsidP="0023553F">
      <w:pPr>
        <w:spacing w:line="240" w:lineRule="auto"/>
      </w:pPr>
    </w:p>
    <w:p w14:paraId="6F24DE45" w14:textId="77777777" w:rsidR="0023553F" w:rsidRDefault="0023553F" w:rsidP="0023553F">
      <w:pPr>
        <w:spacing w:line="240" w:lineRule="auto"/>
      </w:pPr>
    </w:p>
    <w:p w14:paraId="0645DDF9" w14:textId="77777777" w:rsidR="0023553F" w:rsidRDefault="0023553F" w:rsidP="0023553F">
      <w:pPr>
        <w:spacing w:line="240" w:lineRule="auto"/>
      </w:pPr>
    </w:p>
    <w:p w14:paraId="4E5DECA6" w14:textId="77777777" w:rsidR="0023553F" w:rsidRDefault="0023553F" w:rsidP="0023553F">
      <w:pPr>
        <w:spacing w:line="240" w:lineRule="auto"/>
      </w:pPr>
    </w:p>
    <w:p w14:paraId="36D1C761" w14:textId="41615746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lastRenderedPageBreak/>
        <w:t>Convergence rate (cont’d)</w:t>
      </w:r>
    </w:p>
    <w:p w14:paraId="6033B672" w14:textId="77777777" w:rsidR="0023553F" w:rsidRPr="0023553F" w:rsidRDefault="0023553F" w:rsidP="0023553F">
      <w:pPr>
        <w:numPr>
          <w:ilvl w:val="0"/>
          <w:numId w:val="12"/>
        </w:numPr>
        <w:spacing w:line="240" w:lineRule="auto"/>
      </w:pPr>
      <w:r w:rsidRPr="0023553F">
        <w:t xml:space="preserve">A consequence of linear convergence </w:t>
      </w:r>
    </w:p>
    <w:p w14:paraId="3AEB2442" w14:textId="403AB38A" w:rsidR="0023553F" w:rsidRPr="0023553F" w:rsidRDefault="00000000" w:rsidP="0023553F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69DAC094" w14:textId="289A0267" w:rsidR="0023553F" w:rsidRPr="0023553F" w:rsidRDefault="0023553F" w:rsidP="0023553F">
      <w:pPr>
        <w:spacing w:line="240" w:lineRule="auto"/>
      </w:pPr>
      <m:oMathPara>
        <m:oMathParaPr>
          <m:jc m:val="centerGroup"/>
        </m:oMathParaPr>
        <m:oMath>
          <m:r>
            <w:rPr>
              <w:rFonts w:ascii="Cambria Math" w:hAnsi="Cambria Math"/>
            </w:rPr>
            <m:t>⇒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≤A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C</m:t>
              </m:r>
            </m:e>
            <m:sup>
              <m:r>
                <w:rPr>
                  <w:rFonts w:ascii="Cambria Math" w:hAnsi="Cambria Math"/>
                </w:rPr>
                <m:t>n</m:t>
              </m:r>
            </m:sup>
          </m:sSup>
        </m:oMath>
      </m:oMathPara>
    </w:p>
    <w:p w14:paraId="081AEE59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>Bisection does NOT converge linearly.</w:t>
      </w:r>
    </w:p>
    <w:p w14:paraId="0C36741F" w14:textId="77777777" w:rsidR="0023553F" w:rsidRPr="0023553F" w:rsidRDefault="0023553F" w:rsidP="0023553F">
      <w:pPr>
        <w:numPr>
          <w:ilvl w:val="0"/>
          <w:numId w:val="13"/>
        </w:numPr>
        <w:spacing w:line="240" w:lineRule="auto"/>
      </w:pPr>
      <w:r w:rsidRPr="0023553F">
        <w:t xml:space="preserve">Quadratic convergence doubles the significant digits. </w:t>
      </w:r>
    </w:p>
    <w:p w14:paraId="6699F766" w14:textId="7DB62E44" w:rsidR="0023553F" w:rsidRPr="0023553F" w:rsidRDefault="0023553F" w:rsidP="0023553F">
      <w:pPr>
        <w:spacing w:line="240" w:lineRule="auto"/>
        <w:rPr>
          <w:b/>
          <w:bCs/>
          <w:color w:val="FF0000"/>
        </w:rPr>
      </w:pPr>
      <w:r w:rsidRPr="0023553F">
        <w:rPr>
          <w:b/>
          <w:bCs/>
          <w:color w:val="FF0000"/>
        </w:rPr>
        <w:t>Bisection variants</w:t>
      </w:r>
    </w:p>
    <w:p w14:paraId="5119D1DA" w14:textId="691C1694" w:rsidR="0023553F" w:rsidRPr="0023553F" w:rsidRDefault="0023553F" w:rsidP="0023553F">
      <w:pPr>
        <w:spacing w:line="240" w:lineRule="auto"/>
        <w:rPr>
          <w:color w:val="FF0000"/>
        </w:rPr>
      </w:pPr>
      <w:r w:rsidRPr="0023553F">
        <w:rPr>
          <w:color w:val="FF0000"/>
        </w:rPr>
        <w:t>False position method</w:t>
      </w:r>
    </w:p>
    <w:p w14:paraId="2DD47B21" w14:textId="77777777" w:rsidR="0023553F" w:rsidRPr="0023553F" w:rsidRDefault="0023553F" w:rsidP="0023553F">
      <w:pPr>
        <w:spacing w:line="240" w:lineRule="auto"/>
      </w:pPr>
      <w:r w:rsidRPr="0023553F">
        <w:t>Rather than selecting the midpoint, this method uses the point where the secant lines intersect the x-axis.</w:t>
      </w:r>
    </w:p>
    <w:p w14:paraId="46D5230B" w14:textId="77777777" w:rsidR="00FF0775" w:rsidRDefault="0023553F" w:rsidP="0023553F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4384" behindDoc="0" locked="0" layoutInCell="1" allowOverlap="1" wp14:anchorId="47E8153C" wp14:editId="0326C62A">
            <wp:simplePos x="0" y="0"/>
            <wp:positionH relativeFrom="margin">
              <wp:posOffset>3705225</wp:posOffset>
            </wp:positionH>
            <wp:positionV relativeFrom="paragraph">
              <wp:posOffset>646430</wp:posOffset>
            </wp:positionV>
            <wp:extent cx="2763657" cy="952500"/>
            <wp:effectExtent l="0" t="0" r="0" b="0"/>
            <wp:wrapNone/>
            <wp:docPr id="77" name="Picture 8" descr="Text, let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1CE5F00-AE96-B80E-70E0-2A76AA2E85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8" descr="Text, letter&#10;&#10;Description automatically generated">
                      <a:extLst>
                        <a:ext uri="{FF2B5EF4-FFF2-40B4-BE49-F238E27FC236}">
                          <a16:creationId xmlns:a16="http://schemas.microsoft.com/office/drawing/2014/main" id="{D1CE5F00-AE96-B80E-70E0-2A76AA2E85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3657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3553F">
        <w:rPr>
          <w:noProof/>
        </w:rPr>
        <w:drawing>
          <wp:inline distT="0" distB="0" distL="0" distR="0" wp14:anchorId="7B4C8CBF" wp14:editId="3D77D971">
            <wp:extent cx="3773800" cy="2328862"/>
            <wp:effectExtent l="0" t="0" r="0" b="0"/>
            <wp:docPr id="76" name="Picture 5" descr="Chart, line char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F6C5A39A-222C-186C-6505-CCE4739D3A5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" descr="Chart, line chart&#10;&#10;Description automatically generated">
                      <a:extLst>
                        <a:ext uri="{FF2B5EF4-FFF2-40B4-BE49-F238E27FC236}">
                          <a16:creationId xmlns:a16="http://schemas.microsoft.com/office/drawing/2014/main" id="{F6C5A39A-222C-186C-6505-CCE4739D3A5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780359" cy="233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9A3D3" w14:textId="79AE491D" w:rsidR="0023553F" w:rsidRPr="00FF0775" w:rsidRDefault="00FF0775" w:rsidP="0023553F">
      <w:pPr>
        <w:spacing w:line="240" w:lineRule="auto"/>
        <w:rPr>
          <w:color w:val="FF0000"/>
        </w:rPr>
      </w:pPr>
      <w:r w:rsidRPr="00FF0775">
        <w:rPr>
          <w:color w:val="FF0000"/>
        </w:rPr>
        <w:t>Remarks</w:t>
      </w:r>
    </w:p>
    <w:p w14:paraId="1EEEB31A" w14:textId="01BD838D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False position method uses the values of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a</m:t>
            </m:r>
          </m:e>
        </m:d>
        <m:r>
          <w:rPr>
            <w:rFonts w:ascii="Cambria Math" w:hAnsi="Cambria Math"/>
          </w:rPr>
          <m:t>, f</m:t>
        </m:r>
        <m:d>
          <m:dPr>
            <m:ctrlPr>
              <w:rPr>
                <w:rFonts w:ascii="Cambria Math" w:hAnsi="Cambria Math"/>
                <w:i/>
                <w:iCs/>
              </w:rPr>
            </m:ctrlPr>
          </m:dPr>
          <m:e>
            <m:r>
              <w:rPr>
                <w:rFonts w:ascii="Cambria Math" w:hAnsi="Cambria Math"/>
              </w:rPr>
              <m:t>b</m:t>
            </m:r>
          </m:e>
        </m:d>
        <m:r>
          <w:rPr>
            <w:rFonts w:ascii="Cambria Math" w:hAnsi="Cambria Math"/>
          </w:rPr>
          <m:t>,</m:t>
        </m:r>
      </m:oMath>
      <w:r w:rsidRPr="00FF0775">
        <w:t xml:space="preserve"> which is more adaptive to a particular function.</w:t>
      </w:r>
    </w:p>
    <w:p w14:paraId="46599F9F" w14:textId="77777777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It may repeatedly select the same endpoint. </w:t>
      </w:r>
    </w:p>
    <w:p w14:paraId="774D72EC" w14:textId="238C169F" w:rsidR="00FF0775" w:rsidRPr="00FF0775" w:rsidRDefault="00FF0775" w:rsidP="00FF0775">
      <w:pPr>
        <w:numPr>
          <w:ilvl w:val="0"/>
          <w:numId w:val="14"/>
        </w:numPr>
        <w:spacing w:line="240" w:lineRule="auto"/>
      </w:pPr>
      <w:r w:rsidRPr="00FF0775">
        <w:t xml:space="preserve">Modified false position method changes the slope of the straight line to get closer to the root. In some cases, </w:t>
      </w:r>
      <w:r w:rsidR="00066904" w:rsidRPr="00FF0775">
        <w:t>super linear</w:t>
      </w:r>
      <w:r w:rsidRPr="00FF0775">
        <w:t xml:space="preserve"> convergence rate can be obtained.</w:t>
      </w:r>
    </w:p>
    <w:p w14:paraId="2E37E1DC" w14:textId="012094B9" w:rsidR="0023553F" w:rsidRDefault="0023553F" w:rsidP="0023553F">
      <w:pPr>
        <w:pBdr>
          <w:bottom w:val="single" w:sz="12" w:space="1" w:color="auto"/>
        </w:pBdr>
        <w:spacing w:line="240" w:lineRule="auto"/>
      </w:pPr>
    </w:p>
    <w:p w14:paraId="59F61CC0" w14:textId="51B9DDA6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6278FDD2" w14:textId="56AE5D4B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7A3DF7AF" w14:textId="3653F4ED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4DE807C8" w14:textId="597F5BC5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05F085C9" w14:textId="77777777" w:rsidR="00066904" w:rsidRDefault="00066904" w:rsidP="0023553F">
      <w:pPr>
        <w:pBdr>
          <w:bottom w:val="single" w:sz="12" w:space="1" w:color="auto"/>
        </w:pBdr>
        <w:spacing w:line="240" w:lineRule="auto"/>
      </w:pPr>
    </w:p>
    <w:p w14:paraId="1D7D0FBF" w14:textId="5B3E53C5" w:rsidR="00066904" w:rsidRPr="00066904" w:rsidRDefault="00066904" w:rsidP="0023553F">
      <w:pPr>
        <w:spacing w:line="240" w:lineRule="auto"/>
        <w:rPr>
          <w:b/>
          <w:bCs/>
          <w:color w:val="FF0000"/>
        </w:rPr>
      </w:pPr>
      <w:r w:rsidRPr="00066904">
        <w:rPr>
          <w:b/>
          <w:bCs/>
          <w:color w:val="FF0000"/>
        </w:rPr>
        <w:lastRenderedPageBreak/>
        <w:t>Recap on Bisection</w:t>
      </w:r>
    </w:p>
    <w:p w14:paraId="1ACF31C1" w14:textId="78B01AB0" w:rsidR="00066904" w:rsidRPr="00066904" w:rsidRDefault="00066904" w:rsidP="00066904">
      <w:pPr>
        <w:spacing w:line="240" w:lineRule="auto"/>
        <w:rPr>
          <w:color w:val="FF0000"/>
        </w:rPr>
      </w:pPr>
      <w:r w:rsidRPr="00066904">
        <w:rPr>
          <w:color w:val="FF0000"/>
        </w:rPr>
        <w:t>Bisection method for root finding</w:t>
      </w:r>
    </w:p>
    <w:p w14:paraId="2EECE000" w14:textId="6CA4C6BF" w:rsidR="00066904" w:rsidRDefault="00066904" w:rsidP="00066904">
      <w:pPr>
        <w:spacing w:line="240" w:lineRule="auto"/>
      </w:pPr>
      <w:r>
        <w:t>• “</w:t>
      </w:r>
      <w:r w:rsidRPr="00066904">
        <w:rPr>
          <w:b/>
          <w:bCs/>
        </w:rPr>
        <w:t>Almost</w:t>
      </w:r>
      <w:r>
        <w:t xml:space="preserve">” linear convergence: </w:t>
      </w:r>
    </w:p>
    <w:p w14:paraId="08697D2F" w14:textId="1A11AA7C" w:rsidR="00066904" w:rsidRDefault="00066904" w:rsidP="00066904">
      <w:pPr>
        <w:spacing w:line="240" w:lineRule="auto"/>
      </w:pPr>
      <w:r w:rsidRPr="00066904">
        <w:rPr>
          <w:noProof/>
        </w:rPr>
        <w:drawing>
          <wp:inline distT="0" distB="0" distL="0" distR="0" wp14:anchorId="61645580" wp14:editId="731E41E2">
            <wp:extent cx="4119563" cy="885928"/>
            <wp:effectExtent l="0" t="0" r="0" b="9525"/>
            <wp:docPr id="79" name="Picture 7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Diagram, text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47006" cy="89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1A12" w14:textId="1119D436" w:rsidR="00066904" w:rsidRDefault="00B06F2E" w:rsidP="00066904">
      <w:pPr>
        <w:spacing w:line="240" w:lineRule="auto"/>
      </w:pPr>
      <w:r w:rsidRPr="0023553F">
        <w:rPr>
          <w:noProof/>
        </w:rPr>
        <w:drawing>
          <wp:anchor distT="0" distB="0" distL="114300" distR="114300" simplePos="0" relativeHeight="251665408" behindDoc="0" locked="0" layoutInCell="1" allowOverlap="1" wp14:anchorId="3FBAF13D" wp14:editId="26EEDE61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3811840" cy="1347787"/>
            <wp:effectExtent l="0" t="0" r="0" b="5080"/>
            <wp:wrapNone/>
            <wp:docPr id="78" name="Picture 7" descr="Box and whisker chart&#10;&#10;Description automatically generated with low confidence">
              <a:extLst xmlns:a="http://schemas.openxmlformats.org/drawingml/2006/main">
                <a:ext uri="{FF2B5EF4-FFF2-40B4-BE49-F238E27FC236}">
                  <a16:creationId xmlns:a16="http://schemas.microsoft.com/office/drawing/2014/main" id="{017AD90B-992B-0F2C-4CED-853F0917B8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" descr="Box and whisker chart&#10;&#10;Description automatically generated with low confidence">
                      <a:extLst>
                        <a:ext uri="{FF2B5EF4-FFF2-40B4-BE49-F238E27FC236}">
                          <a16:creationId xmlns:a16="http://schemas.microsoft.com/office/drawing/2014/main" id="{017AD90B-992B-0F2C-4CED-853F0917B8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840" cy="1347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6904">
        <w:t>• Today’s agenda</w:t>
      </w:r>
    </w:p>
    <w:p w14:paraId="2BA6F59D" w14:textId="77777777" w:rsidR="00066904" w:rsidRDefault="00066904" w:rsidP="00066904">
      <w:pPr>
        <w:spacing w:line="240" w:lineRule="auto"/>
      </w:pPr>
      <w:r>
        <w:t>– Bisection variants</w:t>
      </w:r>
    </w:p>
    <w:p w14:paraId="3F29500B" w14:textId="77777777" w:rsidR="00066904" w:rsidRDefault="00066904" w:rsidP="00066904">
      <w:pPr>
        <w:spacing w:line="240" w:lineRule="auto"/>
      </w:pPr>
      <w:r>
        <w:t xml:space="preserve">– </w:t>
      </w:r>
      <w:proofErr w:type="spellStart"/>
      <w:r>
        <w:t>Matlab</w:t>
      </w:r>
      <w:proofErr w:type="spellEnd"/>
      <w:r>
        <w:t xml:space="preserve"> tutorial</w:t>
      </w:r>
    </w:p>
    <w:p w14:paraId="44EF892F" w14:textId="51736B33" w:rsidR="00D60A52" w:rsidRPr="00D60A52" w:rsidRDefault="00066904" w:rsidP="00066904">
      <w:pPr>
        <w:spacing w:line="240" w:lineRule="auto"/>
      </w:pPr>
      <w:r>
        <w:t>– Newton’s method</w:t>
      </w:r>
    </w:p>
    <w:p w14:paraId="36A3A5BF" w14:textId="6DC2DC71" w:rsidR="001E79E9" w:rsidRPr="00B06F2E" w:rsidRDefault="00066904" w:rsidP="001E79E9">
      <w:pPr>
        <w:spacing w:line="240" w:lineRule="auto"/>
        <w:rPr>
          <w:b/>
          <w:bCs/>
          <w:color w:val="FF0000"/>
        </w:rPr>
      </w:pPr>
      <w:r w:rsidRPr="00B06F2E">
        <w:rPr>
          <w:b/>
          <w:bCs/>
          <w:color w:val="FF0000"/>
        </w:rPr>
        <w:t>Bisection variants</w:t>
      </w:r>
    </w:p>
    <w:p w14:paraId="560B394F" w14:textId="77777777" w:rsidR="00B06F2E" w:rsidRPr="00B06F2E" w:rsidRDefault="00066904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False position method</w:t>
      </w:r>
    </w:p>
    <w:p w14:paraId="678FD39C" w14:textId="44F53126" w:rsidR="00066904" w:rsidRDefault="00B06F2E" w:rsidP="001E79E9">
      <w:pPr>
        <w:spacing w:line="240" w:lineRule="auto"/>
      </w:pPr>
      <w:r>
        <w:t xml:space="preserve">. </w:t>
      </w:r>
      <w:r w:rsidR="00066904">
        <w:t xml:space="preserve"> Rather than selecting the midpoint, this method uses the point where the secant lines intersect the x-axis.</w:t>
      </w:r>
    </w:p>
    <w:p w14:paraId="6F0A4502" w14:textId="78F2FEB0" w:rsidR="00B06F2E" w:rsidRDefault="00B06F2E" w:rsidP="001E79E9">
      <w:pPr>
        <w:spacing w:line="240" w:lineRule="auto"/>
      </w:pPr>
      <w:r w:rsidRPr="00B06F2E">
        <w:rPr>
          <w:noProof/>
        </w:rPr>
        <w:drawing>
          <wp:inline distT="0" distB="0" distL="0" distR="0" wp14:anchorId="3EF7D773" wp14:editId="2F51406E">
            <wp:extent cx="3581400" cy="1521767"/>
            <wp:effectExtent l="0" t="0" r="0" b="2540"/>
            <wp:docPr id="80" name="Picture 8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Chart, line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594064" cy="1527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51DBE" w14:textId="004EC217" w:rsidR="00B06F2E" w:rsidRPr="00B06F2E" w:rsidRDefault="00B06F2E" w:rsidP="001E79E9">
      <w:pPr>
        <w:spacing w:line="240" w:lineRule="auto"/>
        <w:rPr>
          <w:color w:val="FF0000"/>
        </w:rPr>
      </w:pPr>
      <w:r w:rsidRPr="00B06F2E">
        <w:rPr>
          <w:color w:val="FF0000"/>
        </w:rPr>
        <w:t>Remarks</w:t>
      </w:r>
    </w:p>
    <w:p w14:paraId="06C25C4C" w14:textId="0C0465D5" w:rsidR="00B06F2E" w:rsidRDefault="00B06F2E" w:rsidP="001E79E9">
      <w:pPr>
        <w:spacing w:line="240" w:lineRule="auto"/>
      </w:pPr>
      <w:r>
        <w:t xml:space="preserve">• False position method uses the values of </w:t>
      </w:r>
      <w:r>
        <w:rPr>
          <w:rFonts w:ascii="Cambria Math" w:hAnsi="Cambria Math" w:cs="Cambria Math"/>
        </w:rPr>
        <w:t>𝑓(𝑎</w:t>
      </w:r>
      <w:proofErr w:type="gramStart"/>
      <w:r>
        <w:rPr>
          <w:rFonts w:ascii="Cambria Math" w:hAnsi="Cambria Math" w:cs="Cambria Math"/>
        </w:rPr>
        <w:t>)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𝑓(𝑏)</w:t>
      </w:r>
      <w:r>
        <w:t xml:space="preserve"> , which is more adaptive to a particular function. </w:t>
      </w:r>
    </w:p>
    <w:p w14:paraId="61FBEB29" w14:textId="04B67A57" w:rsidR="00B06F2E" w:rsidRDefault="00B06F2E" w:rsidP="001E79E9">
      <w:pPr>
        <w:spacing w:line="240" w:lineRule="auto"/>
      </w:pPr>
      <w:r>
        <w:t xml:space="preserve">• It may repeatedly select the same endpoint. </w:t>
      </w:r>
    </w:p>
    <w:p w14:paraId="2002A2B6" w14:textId="67800AE2" w:rsidR="00B06F2E" w:rsidRPr="001E79E9" w:rsidRDefault="00B06F2E" w:rsidP="001E79E9">
      <w:pPr>
        <w:spacing w:line="240" w:lineRule="auto"/>
      </w:pPr>
      <w:r w:rsidRPr="00B06F2E">
        <w:rPr>
          <w:noProof/>
        </w:rPr>
        <w:drawing>
          <wp:anchor distT="0" distB="0" distL="114300" distR="114300" simplePos="0" relativeHeight="251666432" behindDoc="1" locked="0" layoutInCell="1" allowOverlap="1" wp14:anchorId="2EF6A69F" wp14:editId="750D528B">
            <wp:simplePos x="0" y="0"/>
            <wp:positionH relativeFrom="column">
              <wp:posOffset>-157162</wp:posOffset>
            </wp:positionH>
            <wp:positionV relativeFrom="paragraph">
              <wp:posOffset>174625</wp:posOffset>
            </wp:positionV>
            <wp:extent cx="6198704" cy="2490453"/>
            <wp:effectExtent l="0" t="0" r="0" b="5715"/>
            <wp:wrapNone/>
            <wp:docPr id="81" name="Picture 8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&#10;&#10;Description automatically generated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0779" cy="24993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• Modified false position method changes the slope of the straight line to get closer to the root.</w:t>
      </w:r>
    </w:p>
    <w:p w14:paraId="7C7BB085" w14:textId="43C55A8E" w:rsidR="001E79E9" w:rsidRPr="00B06F2E" w:rsidRDefault="00B06F2E" w:rsidP="00FA035E">
      <w:pPr>
        <w:spacing w:line="240" w:lineRule="auto"/>
        <w:rPr>
          <w:color w:val="FF0000"/>
        </w:rPr>
      </w:pPr>
      <w:r w:rsidRPr="00B06F2E">
        <w:rPr>
          <w:color w:val="FF0000"/>
        </w:rPr>
        <w:t>MFP method</w:t>
      </w:r>
    </w:p>
    <w:p w14:paraId="052FC99D" w14:textId="362E718B" w:rsidR="00B06F2E" w:rsidRDefault="00B06F2E" w:rsidP="00FA035E">
      <w:pPr>
        <w:spacing w:line="240" w:lineRule="auto"/>
      </w:pPr>
    </w:p>
    <w:p w14:paraId="2EC6BB7D" w14:textId="191363A8" w:rsidR="00B06F2E" w:rsidRDefault="00B06F2E" w:rsidP="00FA035E">
      <w:pPr>
        <w:spacing w:line="240" w:lineRule="auto"/>
      </w:pPr>
    </w:p>
    <w:p w14:paraId="17E2F52E" w14:textId="78E4B4AF" w:rsidR="00B06F2E" w:rsidRDefault="00B06F2E" w:rsidP="00FA035E">
      <w:pPr>
        <w:spacing w:line="240" w:lineRule="auto"/>
      </w:pPr>
    </w:p>
    <w:p w14:paraId="78F488A5" w14:textId="582B1182" w:rsidR="00B06F2E" w:rsidRDefault="00B06F2E" w:rsidP="00FA035E">
      <w:pPr>
        <w:spacing w:line="240" w:lineRule="auto"/>
      </w:pPr>
    </w:p>
    <w:p w14:paraId="074B93E7" w14:textId="7975B911" w:rsidR="00B06F2E" w:rsidRDefault="00B06F2E" w:rsidP="00FA035E">
      <w:pPr>
        <w:spacing w:line="240" w:lineRule="auto"/>
      </w:pPr>
    </w:p>
    <w:p w14:paraId="3449AB33" w14:textId="5334FC9B" w:rsidR="00B06F2E" w:rsidRPr="00DD760B" w:rsidRDefault="00DD760B" w:rsidP="00FA035E">
      <w:pPr>
        <w:spacing w:line="240" w:lineRule="auto"/>
        <w:rPr>
          <w:color w:val="FF0000"/>
        </w:rPr>
      </w:pPr>
      <w:r w:rsidRPr="0023553F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7C721EA7" wp14:editId="33B1404A">
            <wp:simplePos x="0" y="0"/>
            <wp:positionH relativeFrom="column">
              <wp:posOffset>3900487</wp:posOffset>
            </wp:positionH>
            <wp:positionV relativeFrom="paragraph">
              <wp:posOffset>-132080</wp:posOffset>
            </wp:positionV>
            <wp:extent cx="2720658" cy="1836819"/>
            <wp:effectExtent l="0" t="0" r="3810" b="0"/>
            <wp:wrapNone/>
            <wp:docPr id="82" name="Picture 5" descr="BIG &amp; QUIC: Sparse Inverse Covariance Estimation for a Million Variables  (NIPS 2013)">
              <a:extLst xmlns:a="http://schemas.openxmlformats.org/drawingml/2006/main">
                <a:ext uri="{FF2B5EF4-FFF2-40B4-BE49-F238E27FC236}">
                  <a16:creationId xmlns:a16="http://schemas.microsoft.com/office/drawing/2014/main" id="{740D8C48-2B5D-D6B1-938B-43DEA290892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BIG &amp; QUIC: Sparse Inverse Covariance Estimation for a Million Variables  (NIPS 2013)">
                      <a:extLst>
                        <a:ext uri="{FF2B5EF4-FFF2-40B4-BE49-F238E27FC236}">
                          <a16:creationId xmlns:a16="http://schemas.microsoft.com/office/drawing/2014/main" id="{740D8C48-2B5D-D6B1-938B-43DEA2908924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9"/>
                    <a:stretch/>
                  </pic:blipFill>
                  <pic:spPr bwMode="auto">
                    <a:xfrm>
                      <a:off x="0" y="0"/>
                      <a:ext cx="2720658" cy="183681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06F2E" w:rsidRPr="00DD760B">
        <w:rPr>
          <w:color w:val="FF0000"/>
        </w:rPr>
        <w:t>Convergence rate</w:t>
      </w:r>
    </w:p>
    <w:p w14:paraId="11844A46" w14:textId="1E54AFDB" w:rsidR="00DD760B" w:rsidRPr="0023553F" w:rsidRDefault="00DD760B" w:rsidP="00DD760B">
      <w:pPr>
        <w:numPr>
          <w:ilvl w:val="0"/>
          <w:numId w:val="9"/>
        </w:numPr>
        <w:spacing w:line="240" w:lineRule="auto"/>
      </w:pPr>
      <w:r w:rsidRPr="0023553F">
        <w:t xml:space="preserve">Linear convergence: </w:t>
      </w:r>
      <m:oMath>
        <m:r>
          <w:rPr>
            <w:rFonts w:ascii="Cambria Math" w:hAnsi="Cambria Math"/>
          </w:rPr>
          <m:t>C∈[0,1)</m:t>
        </m:r>
      </m:oMath>
    </w:p>
    <w:p w14:paraId="1B220A84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r>
            <m:rPr>
              <m:lit/>
            </m:rP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  <w:i/>
                  <w:iCs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r>
                <w:rPr>
                  <w:rFonts w:ascii="Cambria Math" w:hAnsi="Cambria Math"/>
                </w:rPr>
                <m:t>x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|</m:t>
          </m:r>
        </m:oMath>
      </m:oMathPara>
    </w:p>
    <w:p w14:paraId="03FA2E71" w14:textId="77777777" w:rsidR="00DD760B" w:rsidRPr="0023553F" w:rsidRDefault="00DD760B" w:rsidP="00DD760B">
      <w:pPr>
        <w:numPr>
          <w:ilvl w:val="0"/>
          <w:numId w:val="10"/>
        </w:numPr>
        <w:spacing w:line="240" w:lineRule="auto"/>
      </w:pPr>
      <w:proofErr w:type="spellStart"/>
      <w:r w:rsidRPr="0023553F">
        <w:t>Superlinear</w:t>
      </w:r>
      <w:proofErr w:type="spellEnd"/>
      <w:r w:rsidRPr="0023553F">
        <w:t xml:space="preserve"> convergence: </w:t>
      </w:r>
      <m:oMath>
        <m:r>
          <w:rPr>
            <w:rFonts w:ascii="Cambria Math" w:hAnsi="Cambria Math"/>
          </w:rPr>
          <m:t>α∈(1,2)</m:t>
        </m:r>
      </m:oMath>
    </w:p>
    <w:p w14:paraId="2FD45947" w14:textId="77777777" w:rsidR="00DD760B" w:rsidRPr="0023553F" w:rsidRDefault="00000000" w:rsidP="00DD760B">
      <w:pPr>
        <w:spacing w:line="240" w:lineRule="auto"/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α</m:t>
              </m:r>
            </m:sup>
          </m:sSup>
        </m:oMath>
      </m:oMathPara>
    </w:p>
    <w:p w14:paraId="0071C36D" w14:textId="77777777" w:rsidR="00DD760B" w:rsidRPr="0023553F" w:rsidRDefault="00DD760B" w:rsidP="00DD760B">
      <w:pPr>
        <w:numPr>
          <w:ilvl w:val="0"/>
          <w:numId w:val="11"/>
        </w:numPr>
        <w:spacing w:line="240" w:lineRule="auto"/>
      </w:pPr>
      <w:r w:rsidRPr="0023553F">
        <w:t>Quadratic convergence</w:t>
      </w:r>
    </w:p>
    <w:p w14:paraId="2762DCC7" w14:textId="77777777" w:rsidR="00DD760B" w:rsidRPr="0023553F" w:rsidRDefault="00000000" w:rsidP="00DD760B">
      <w:pPr>
        <w:spacing w:line="240" w:lineRule="auto"/>
        <w:rPr>
          <w:rFonts w:eastAsiaTheme="minorEastAsia"/>
          <w:iCs/>
        </w:rPr>
      </w:pPr>
      <m:oMathPara>
        <m:oMathParaPr>
          <m:jc m:val="centerGroup"/>
        </m:oMathParaPr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iCs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b>
                  <m:r>
                    <w:rPr>
                      <w:rFonts w:ascii="Cambria Math" w:hAnsi="Cambria Math"/>
                    </w:rPr>
                    <m:t>n+1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sSup>
                <m:sSup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iCs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iCs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/>
                        </w:rPr>
                        <m:t>*</m:t>
                      </m:r>
                    </m:sup>
                  </m:sSup>
                </m:e>
              </m:d>
            </m:e>
            <m:sup>
              <m:r>
                <w:rPr>
                  <w:rFonts w:ascii="Cambria Math" w:hAnsi="Cambria Math"/>
                </w:rPr>
                <m:t>2</m:t>
              </m:r>
            </m:sup>
          </m:sSup>
        </m:oMath>
      </m:oMathPara>
    </w:p>
    <w:p w14:paraId="0B7C01F8" w14:textId="0D6F4D01" w:rsidR="00DD760B" w:rsidRPr="008C5814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8C5814">
        <w:rPr>
          <w:b/>
          <w:bCs/>
          <w:color w:val="FF0000"/>
        </w:rPr>
        <w:t>Matlab</w:t>
      </w:r>
      <w:proofErr w:type="spellEnd"/>
      <w:r w:rsidRPr="008C5814">
        <w:rPr>
          <w:b/>
          <w:bCs/>
          <w:color w:val="FF0000"/>
        </w:rPr>
        <w:t xml:space="preserve"> tutorial</w:t>
      </w:r>
    </w:p>
    <w:p w14:paraId="01E9DDEF" w14:textId="0FD41C6D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>Some facts</w:t>
      </w:r>
    </w:p>
    <w:p w14:paraId="095DA5F0" w14:textId="77777777" w:rsidR="008C5814" w:rsidRDefault="008C5814" w:rsidP="00DD760B">
      <w:pPr>
        <w:spacing w:line="240" w:lineRule="auto"/>
      </w:pPr>
      <w:r>
        <w:t xml:space="preserve">• Everything in </w:t>
      </w:r>
      <w:proofErr w:type="spellStart"/>
      <w:r>
        <w:t>Matlab</w:t>
      </w:r>
      <w:proofErr w:type="spellEnd"/>
      <w:r>
        <w:t xml:space="preserve"> is a matrix or tensor! </w:t>
      </w:r>
    </w:p>
    <w:p w14:paraId="500B1C0A" w14:textId="77777777" w:rsidR="008C5814" w:rsidRDefault="008C5814" w:rsidP="00DD760B">
      <w:pPr>
        <w:spacing w:line="240" w:lineRule="auto"/>
      </w:pPr>
      <w:r>
        <w:t xml:space="preserve">• </w:t>
      </w:r>
      <w:proofErr w:type="spellStart"/>
      <w:r>
        <w:t>Matlab</w:t>
      </w:r>
      <w:proofErr w:type="spellEnd"/>
      <w:r>
        <w:t xml:space="preserve"> does not need any variable declarations, no dimension statements, no storage allocation, no pointers; but better to aware of these for efficiency. </w:t>
      </w:r>
    </w:p>
    <w:p w14:paraId="57534C00" w14:textId="553F7BA8" w:rsidR="008C5814" w:rsidRDefault="008C5814" w:rsidP="00DD760B">
      <w:pPr>
        <w:spacing w:line="240" w:lineRule="auto"/>
      </w:pPr>
      <w:r>
        <w:t>• Programs can be run step by step, with full access to all variables, functions, etc.</w:t>
      </w:r>
    </w:p>
    <w:p w14:paraId="50D6B159" w14:textId="77777777" w:rsidR="008C5814" w:rsidRPr="008C5814" w:rsidRDefault="008C5814" w:rsidP="00DD760B">
      <w:pPr>
        <w:spacing w:line="240" w:lineRule="auto"/>
        <w:rPr>
          <w:color w:val="FF0000"/>
        </w:rPr>
      </w:pPr>
      <w:r w:rsidRPr="008C5814">
        <w:rPr>
          <w:color w:val="FF0000"/>
        </w:rPr>
        <w:t xml:space="preserve">Getting help </w:t>
      </w:r>
    </w:p>
    <w:p w14:paraId="5FC6A937" w14:textId="77777777" w:rsidR="008C5814" w:rsidRDefault="008C5814" w:rsidP="00DD760B">
      <w:pPr>
        <w:spacing w:line="240" w:lineRule="auto"/>
      </w:pPr>
      <w:r>
        <w:t xml:space="preserve">• To get help on a function type “help </w:t>
      </w:r>
      <w:proofErr w:type="spellStart"/>
      <w:r>
        <w:t>function_name</w:t>
      </w:r>
      <w:proofErr w:type="spellEnd"/>
      <w:r>
        <w:t xml:space="preserve">”, e.g., “help plot”. </w:t>
      </w:r>
    </w:p>
    <w:p w14:paraId="7F77B591" w14:textId="63568270" w:rsidR="008C5814" w:rsidRDefault="008C5814" w:rsidP="00DD760B">
      <w:pPr>
        <w:spacing w:line="240" w:lineRule="auto"/>
      </w:pPr>
      <w:r>
        <w:t>• To find a topic, type “</w:t>
      </w:r>
      <w:proofErr w:type="spellStart"/>
      <w:r>
        <w:t>lookfor</w:t>
      </w:r>
      <w:proofErr w:type="spellEnd"/>
      <w:r>
        <w:t xml:space="preserve"> topic”, e.g., “</w:t>
      </w:r>
      <w:proofErr w:type="spellStart"/>
      <w:r>
        <w:t>lookfor</w:t>
      </w:r>
      <w:proofErr w:type="spellEnd"/>
      <w:r>
        <w:t xml:space="preserve"> matrix”</w:t>
      </w:r>
    </w:p>
    <w:p w14:paraId="08D6EC44" w14:textId="6EA3899E" w:rsidR="008C5814" w:rsidRDefault="008C5814" w:rsidP="00DD760B">
      <w:pPr>
        <w:spacing w:line="240" w:lineRule="auto"/>
      </w:pPr>
      <w:r w:rsidRPr="008C5814">
        <w:rPr>
          <w:noProof/>
        </w:rPr>
        <w:drawing>
          <wp:inline distT="0" distB="0" distL="0" distR="0" wp14:anchorId="6A52E66D" wp14:editId="095EE680">
            <wp:extent cx="3924329" cy="2733695"/>
            <wp:effectExtent l="0" t="0" r="0" b="9525"/>
            <wp:docPr id="83" name="Picture 8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924329" cy="273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35322" w14:textId="35F90603" w:rsidR="00666D75" w:rsidRDefault="00666D75" w:rsidP="00DD760B">
      <w:pPr>
        <w:spacing w:line="240" w:lineRule="auto"/>
      </w:pPr>
    </w:p>
    <w:p w14:paraId="2D685F95" w14:textId="18279D57" w:rsidR="00666D75" w:rsidRDefault="00666D75" w:rsidP="00DD760B">
      <w:pPr>
        <w:spacing w:line="240" w:lineRule="auto"/>
      </w:pPr>
    </w:p>
    <w:p w14:paraId="42CBCDA6" w14:textId="1F9D383E" w:rsidR="00666D75" w:rsidRDefault="00666D75" w:rsidP="00DD760B">
      <w:pPr>
        <w:spacing w:line="240" w:lineRule="auto"/>
      </w:pPr>
    </w:p>
    <w:p w14:paraId="6D835B51" w14:textId="77777777" w:rsidR="00666D75" w:rsidRDefault="00666D75" w:rsidP="00DD760B">
      <w:pPr>
        <w:spacing w:line="240" w:lineRule="auto"/>
      </w:pPr>
    </w:p>
    <w:p w14:paraId="385DA5E5" w14:textId="7C237C61" w:rsidR="008C5814" w:rsidRPr="00666D75" w:rsidRDefault="008C5814" w:rsidP="00DD760B">
      <w:pPr>
        <w:spacing w:line="240" w:lineRule="auto"/>
        <w:rPr>
          <w:b/>
          <w:bCs/>
          <w:color w:val="FF0000"/>
        </w:rPr>
      </w:pPr>
      <w:proofErr w:type="spellStart"/>
      <w:r w:rsidRPr="00666D75">
        <w:rPr>
          <w:b/>
          <w:bCs/>
          <w:color w:val="FF0000"/>
        </w:rPr>
        <w:lastRenderedPageBreak/>
        <w:t>Matlab’s</w:t>
      </w:r>
      <w:proofErr w:type="spellEnd"/>
      <w:r w:rsidRPr="00666D75">
        <w:rPr>
          <w:b/>
          <w:bCs/>
          <w:color w:val="FF0000"/>
        </w:rPr>
        <w:t xml:space="preserve"> Workspace</w:t>
      </w:r>
    </w:p>
    <w:p w14:paraId="15F4832A" w14:textId="77777777" w:rsidR="00666D75" w:rsidRDefault="00666D75" w:rsidP="00DD760B">
      <w:pPr>
        <w:spacing w:line="240" w:lineRule="auto"/>
        <w:sectPr w:rsidR="00666D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1F5806D7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 xml:space="preserve">who, </w:t>
      </w:r>
      <w:proofErr w:type="spellStart"/>
      <w:r w:rsidRPr="00666D75">
        <w:rPr>
          <w:b/>
          <w:bCs/>
        </w:rPr>
        <w:t>whos</w:t>
      </w:r>
      <w:proofErr w:type="spellEnd"/>
      <w:r>
        <w:t xml:space="preserve"> – current workspace vars. </w:t>
      </w:r>
    </w:p>
    <w:p w14:paraId="39768891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save</w:t>
      </w:r>
      <w:r>
        <w:t xml:space="preserve"> – save workspace vars to *.mat file. </w:t>
      </w:r>
    </w:p>
    <w:p w14:paraId="3038501A" w14:textId="77777777" w:rsidR="008C5814" w:rsidRDefault="008C5814" w:rsidP="00DD760B">
      <w:pPr>
        <w:spacing w:line="240" w:lineRule="auto"/>
      </w:pPr>
      <w:r>
        <w:t>•</w:t>
      </w:r>
      <w:r w:rsidRPr="00666D75">
        <w:rPr>
          <w:b/>
          <w:bCs/>
        </w:rPr>
        <w:t xml:space="preserve"> load </w:t>
      </w:r>
      <w:r>
        <w:t xml:space="preserve">– load variables from *.mat file. </w:t>
      </w:r>
    </w:p>
    <w:p w14:paraId="0A04E9C2" w14:textId="77777777" w:rsidR="008C5814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clear all</w:t>
      </w:r>
      <w:r>
        <w:t xml:space="preserve"> – clear workspace vars. </w:t>
      </w:r>
    </w:p>
    <w:p w14:paraId="5D2FC46B" w14:textId="77777777" w:rsidR="00666D75" w:rsidRDefault="008C5814" w:rsidP="00DD760B">
      <w:pPr>
        <w:spacing w:line="240" w:lineRule="auto"/>
      </w:pPr>
      <w:r>
        <w:t xml:space="preserve">• </w:t>
      </w:r>
      <w:r w:rsidRPr="00666D75">
        <w:rPr>
          <w:b/>
          <w:bCs/>
        </w:rPr>
        <w:t>close all</w:t>
      </w:r>
      <w:r>
        <w:t xml:space="preserve"> – close all figures </w:t>
      </w:r>
    </w:p>
    <w:p w14:paraId="6CFBE106" w14:textId="77777777" w:rsidR="00666D75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clc</w:t>
      </w:r>
      <w:proofErr w:type="spellEnd"/>
      <w:r w:rsidRPr="00666D75">
        <w:rPr>
          <w:b/>
          <w:bCs/>
        </w:rPr>
        <w:t xml:space="preserve"> </w:t>
      </w:r>
      <w:r>
        <w:t xml:space="preserve">– clear screen </w:t>
      </w:r>
    </w:p>
    <w:p w14:paraId="786786AD" w14:textId="0C8F3549" w:rsidR="008C5814" w:rsidRDefault="008C5814" w:rsidP="00DD760B">
      <w:pPr>
        <w:spacing w:line="240" w:lineRule="auto"/>
      </w:pPr>
      <w:r>
        <w:t xml:space="preserve">• </w:t>
      </w:r>
      <w:proofErr w:type="spellStart"/>
      <w:r w:rsidRPr="00666D75">
        <w:rPr>
          <w:b/>
          <w:bCs/>
        </w:rPr>
        <w:t>clf</w:t>
      </w:r>
      <w:proofErr w:type="spellEnd"/>
      <w:r w:rsidRPr="00666D75">
        <w:rPr>
          <w:b/>
          <w:bCs/>
        </w:rPr>
        <w:t xml:space="preserve"> </w:t>
      </w:r>
      <w:r>
        <w:t>– clear figure</w:t>
      </w:r>
    </w:p>
    <w:p w14:paraId="6058AFF5" w14:textId="77777777" w:rsidR="00666D75" w:rsidRDefault="00666D75" w:rsidP="00DD760B">
      <w:pPr>
        <w:spacing w:line="240" w:lineRule="auto"/>
        <w:rPr>
          <w:color w:val="FF0000"/>
        </w:rPr>
        <w:sectPr w:rsidR="00666D75" w:rsidSect="00666D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655F7FB9" w14:textId="77777777" w:rsidR="00666D75" w:rsidRPr="00666D75" w:rsidRDefault="00666D75" w:rsidP="00DD760B">
      <w:pPr>
        <w:spacing w:line="240" w:lineRule="auto"/>
        <w:rPr>
          <w:color w:val="FF0000"/>
        </w:rPr>
      </w:pPr>
      <w:r w:rsidRPr="00666D75">
        <w:rPr>
          <w:color w:val="FF0000"/>
        </w:rPr>
        <w:t xml:space="preserve">Variables </w:t>
      </w:r>
    </w:p>
    <w:p w14:paraId="6575BD0C" w14:textId="77777777" w:rsidR="00666D75" w:rsidRDefault="00666D75" w:rsidP="00DD760B">
      <w:pPr>
        <w:spacing w:line="240" w:lineRule="auto"/>
      </w:pPr>
      <w:r>
        <w:t xml:space="preserve">• Variable names: </w:t>
      </w:r>
    </w:p>
    <w:p w14:paraId="377AACE1" w14:textId="77777777" w:rsidR="00666D75" w:rsidRDefault="00666D75" w:rsidP="00666D75">
      <w:pPr>
        <w:spacing w:line="240" w:lineRule="auto"/>
        <w:ind w:firstLine="720"/>
      </w:pPr>
      <w:r>
        <w:t xml:space="preserve">– Must start with a letter </w:t>
      </w:r>
    </w:p>
    <w:p w14:paraId="55CD1BDF" w14:textId="77777777" w:rsidR="00666D75" w:rsidRDefault="00666D75" w:rsidP="00666D75">
      <w:pPr>
        <w:spacing w:line="240" w:lineRule="auto"/>
        <w:ind w:firstLine="720"/>
      </w:pPr>
      <w:r>
        <w:t xml:space="preserve">– May contain only letters, digits, and ‘_’ </w:t>
      </w:r>
    </w:p>
    <w:p w14:paraId="4B7A47EF" w14:textId="77777777" w:rsidR="00666D75" w:rsidRDefault="00666D75" w:rsidP="00666D75">
      <w:pPr>
        <w:spacing w:line="240" w:lineRule="auto"/>
        <w:ind w:firstLine="720"/>
      </w:pPr>
      <w:r>
        <w:t xml:space="preserve">– Case sensitive, one &amp; ONE are different </w:t>
      </w:r>
    </w:p>
    <w:p w14:paraId="0976AF38" w14:textId="38B32409" w:rsidR="00666D75" w:rsidRDefault="00666D75" w:rsidP="00666D75">
      <w:pPr>
        <w:spacing w:line="240" w:lineRule="auto"/>
        <w:ind w:firstLine="720"/>
      </w:pPr>
      <w:r>
        <w:t xml:space="preserve">– Built-in variables/functions are all lower-case. </w:t>
      </w:r>
    </w:p>
    <w:p w14:paraId="6F2D1DAA" w14:textId="77777777" w:rsidR="00666D75" w:rsidRDefault="00666D75" w:rsidP="00DD760B">
      <w:pPr>
        <w:spacing w:line="240" w:lineRule="auto"/>
      </w:pPr>
      <w:r>
        <w:t xml:space="preserve">• Assignment: </w:t>
      </w:r>
    </w:p>
    <w:p w14:paraId="324BA455" w14:textId="1AEC1D4F" w:rsidR="00666D75" w:rsidRDefault="00666D75" w:rsidP="00666D75">
      <w:pPr>
        <w:spacing w:line="240" w:lineRule="auto"/>
        <w:ind w:firstLine="720"/>
      </w:pPr>
      <w:r>
        <w:t xml:space="preserve">– Variable = number </w:t>
      </w:r>
    </w:p>
    <w:p w14:paraId="07F87131" w14:textId="4589862B" w:rsidR="00666D75" w:rsidRDefault="00666D75" w:rsidP="00666D75">
      <w:pPr>
        <w:spacing w:line="240" w:lineRule="auto"/>
        <w:ind w:firstLine="720"/>
      </w:pPr>
      <w:r>
        <w:t>– Variable = expression</w:t>
      </w:r>
    </w:p>
    <w:p w14:paraId="47ECEEE5" w14:textId="4082C8A5" w:rsidR="003F16AB" w:rsidRPr="00495569" w:rsidRDefault="00495569" w:rsidP="003F16AB">
      <w:pPr>
        <w:spacing w:line="240" w:lineRule="auto"/>
        <w:rPr>
          <w:color w:val="FF0000"/>
        </w:rPr>
      </w:pPr>
      <w:r w:rsidRPr="00495569">
        <w:rPr>
          <w:color w:val="FF0000"/>
        </w:rPr>
        <w:t>Basic Commands</w:t>
      </w:r>
    </w:p>
    <w:p w14:paraId="3BC998F8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%</w:t>
      </w:r>
      <w:r>
        <w:t xml:space="preserve"> used to denote a comment </w:t>
      </w:r>
    </w:p>
    <w:p w14:paraId="149390ED" w14:textId="77777777" w:rsidR="00495569" w:rsidRDefault="00495569" w:rsidP="003F16AB">
      <w:pPr>
        <w:spacing w:line="240" w:lineRule="auto"/>
      </w:pPr>
      <w:proofErr w:type="gramStart"/>
      <w:r>
        <w:t xml:space="preserve">• </w:t>
      </w:r>
      <w:r w:rsidRPr="00495569">
        <w:rPr>
          <w:b/>
          <w:bCs/>
        </w:rPr>
        <w:t>;</w:t>
      </w:r>
      <w:proofErr w:type="gramEnd"/>
      <w:r w:rsidRPr="00495569">
        <w:rPr>
          <w:b/>
          <w:bCs/>
        </w:rPr>
        <w:t xml:space="preserve"> </w:t>
      </w:r>
      <w:r>
        <w:t xml:space="preserve">suppresses display of value (when placed at end of a statement) </w:t>
      </w:r>
    </w:p>
    <w:p w14:paraId="2D83FDFF" w14:textId="77777777" w:rsidR="00495569" w:rsidRDefault="00495569" w:rsidP="003F16AB">
      <w:pPr>
        <w:spacing w:line="240" w:lineRule="auto"/>
      </w:pPr>
      <w:r>
        <w:t>•</w:t>
      </w:r>
      <w:r w:rsidRPr="00495569">
        <w:rPr>
          <w:b/>
          <w:bCs/>
        </w:rPr>
        <w:t xml:space="preserve"> ...</w:t>
      </w:r>
      <w:r>
        <w:t xml:space="preserve"> continues the statement on next line </w:t>
      </w:r>
    </w:p>
    <w:p w14:paraId="022052E0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eps</w:t>
      </w:r>
      <w:r>
        <w:t xml:space="preserve"> machine epsilon </w:t>
      </w:r>
    </w:p>
    <w:p w14:paraId="103504E8" w14:textId="77777777" w:rsidR="00495569" w:rsidRDefault="00495569" w:rsidP="003F16AB">
      <w:pPr>
        <w:spacing w:line="240" w:lineRule="auto"/>
      </w:pPr>
      <w:r>
        <w:t xml:space="preserve">• </w:t>
      </w:r>
      <w:r w:rsidRPr="00495569">
        <w:rPr>
          <w:b/>
          <w:bCs/>
        </w:rPr>
        <w:t>inf</w:t>
      </w:r>
      <w:r>
        <w:t xml:space="preserve"> infinity </w:t>
      </w:r>
    </w:p>
    <w:p w14:paraId="74584A17" w14:textId="5D09EB3B" w:rsidR="00495569" w:rsidRDefault="00495569" w:rsidP="003F16AB">
      <w:pPr>
        <w:spacing w:line="240" w:lineRule="auto"/>
      </w:pPr>
      <w:r>
        <w:t xml:space="preserve">• </w:t>
      </w:r>
      <w:proofErr w:type="spellStart"/>
      <w:r w:rsidRPr="00495569">
        <w:rPr>
          <w:b/>
          <w:bCs/>
        </w:rPr>
        <w:t>NaN</w:t>
      </w:r>
      <w:proofErr w:type="spellEnd"/>
      <w:r w:rsidRPr="00495569">
        <w:rPr>
          <w:b/>
          <w:bCs/>
        </w:rPr>
        <w:t xml:space="preserve"> </w:t>
      </w:r>
      <w:r>
        <w:t>not-a number, e.g., 0/0.</w:t>
      </w:r>
    </w:p>
    <w:p w14:paraId="6092240D" w14:textId="347EAF36" w:rsidR="00495569" w:rsidRPr="00526223" w:rsidRDefault="00526223" w:rsidP="003F16AB">
      <w:pPr>
        <w:spacing w:line="240" w:lineRule="auto"/>
        <w:rPr>
          <w:b/>
          <w:bCs/>
          <w:color w:val="FF0000"/>
        </w:rPr>
      </w:pPr>
      <w:r w:rsidRPr="00526223">
        <w:rPr>
          <w:b/>
          <w:bCs/>
          <w:color w:val="FF0000"/>
        </w:rPr>
        <w:t>Numbers</w:t>
      </w:r>
    </w:p>
    <w:p w14:paraId="1A64E878" w14:textId="77777777" w:rsidR="00526223" w:rsidRDefault="00526223" w:rsidP="003F16AB">
      <w:pPr>
        <w:spacing w:line="240" w:lineRule="auto"/>
      </w:pPr>
      <w:r>
        <w:t>• To change format of numbers: format long, format short, etc. See “</w:t>
      </w:r>
      <w:r w:rsidRPr="00526223">
        <w:rPr>
          <w:b/>
          <w:bCs/>
        </w:rPr>
        <w:t>help format</w:t>
      </w:r>
      <w:r>
        <w:t xml:space="preserve">”. </w:t>
      </w:r>
    </w:p>
    <w:p w14:paraId="54665710" w14:textId="77777777" w:rsidR="00526223" w:rsidRDefault="00526223" w:rsidP="003F16AB">
      <w:pPr>
        <w:spacing w:line="240" w:lineRule="auto"/>
      </w:pPr>
      <w:r>
        <w:t xml:space="preserve">• Mathematical functions: </w:t>
      </w:r>
      <w:r w:rsidRPr="00526223">
        <w:rPr>
          <w:b/>
          <w:bCs/>
        </w:rPr>
        <w:t>sqrt(x), exp(x), cos(x), sin(x), sum(x),</w:t>
      </w:r>
      <w:r>
        <w:t xml:space="preserve"> etc. </w:t>
      </w:r>
    </w:p>
    <w:p w14:paraId="6FE3DBB9" w14:textId="77777777" w:rsidR="00526223" w:rsidRDefault="00526223" w:rsidP="003F16AB">
      <w:pPr>
        <w:spacing w:line="240" w:lineRule="auto"/>
      </w:pPr>
      <w:r>
        <w:t xml:space="preserve">• Operations: </w:t>
      </w:r>
      <w:r w:rsidRPr="00526223">
        <w:rPr>
          <w:b/>
          <w:bCs/>
        </w:rPr>
        <w:t xml:space="preserve">+, -, </w:t>
      </w:r>
      <w:proofErr w:type="gramStart"/>
      <w:r w:rsidRPr="00526223">
        <w:rPr>
          <w:b/>
          <w:bCs/>
        </w:rPr>
        <w:t>* ,</w:t>
      </w:r>
      <w:proofErr w:type="gramEnd"/>
      <w:r w:rsidRPr="00526223">
        <w:rPr>
          <w:b/>
          <w:bCs/>
        </w:rPr>
        <w:t xml:space="preserve"> /,^</w:t>
      </w:r>
      <w:r>
        <w:t xml:space="preserve"> </w:t>
      </w:r>
    </w:p>
    <w:p w14:paraId="7B193FB7" w14:textId="77777777" w:rsidR="00526223" w:rsidRDefault="00526223" w:rsidP="003F16AB">
      <w:pPr>
        <w:spacing w:line="240" w:lineRule="auto"/>
      </w:pPr>
      <w:r>
        <w:t xml:space="preserve">• Constants: </w:t>
      </w:r>
      <w:r w:rsidRPr="00526223">
        <w:rPr>
          <w:b/>
          <w:bCs/>
        </w:rPr>
        <w:t xml:space="preserve">pi, </w:t>
      </w:r>
      <w:proofErr w:type="gramStart"/>
      <w:r w:rsidRPr="00526223">
        <w:rPr>
          <w:b/>
          <w:bCs/>
        </w:rPr>
        <w:t>exp(</w:t>
      </w:r>
      <w:proofErr w:type="gramEnd"/>
      <w:r w:rsidRPr="00526223">
        <w:rPr>
          <w:b/>
          <w:bCs/>
        </w:rPr>
        <w:t>1),</w:t>
      </w:r>
      <w:r>
        <w:t xml:space="preserve"> etc. </w:t>
      </w:r>
    </w:p>
    <w:p w14:paraId="7B146C1A" w14:textId="0C2ED3F9" w:rsidR="00526223" w:rsidRDefault="00526223" w:rsidP="003F16AB">
      <w:pPr>
        <w:spacing w:line="240" w:lineRule="auto"/>
      </w:pPr>
      <w:r>
        <w:t>• Elementwise operator for vectors</w:t>
      </w:r>
      <w:proofErr w:type="gramStart"/>
      <w:r>
        <w:t>, .</w:t>
      </w:r>
      <w:proofErr w:type="gramEnd"/>
    </w:p>
    <w:p w14:paraId="7B86B62B" w14:textId="7A079118" w:rsidR="00526223" w:rsidRDefault="00526223" w:rsidP="003F16AB">
      <w:pPr>
        <w:spacing w:line="240" w:lineRule="auto"/>
      </w:pPr>
    </w:p>
    <w:p w14:paraId="0F564121" w14:textId="7B0D48C1" w:rsidR="00526223" w:rsidRDefault="00526223" w:rsidP="003F16AB">
      <w:pPr>
        <w:spacing w:line="240" w:lineRule="auto"/>
      </w:pPr>
    </w:p>
    <w:p w14:paraId="47AD160A" w14:textId="77777777" w:rsidR="00526223" w:rsidRDefault="00526223" w:rsidP="003F16AB">
      <w:pPr>
        <w:spacing w:line="240" w:lineRule="auto"/>
      </w:pPr>
    </w:p>
    <w:p w14:paraId="461F4848" w14:textId="408E58CC" w:rsidR="00526223" w:rsidRPr="00526223" w:rsidRDefault="00526223" w:rsidP="003F16AB">
      <w:pPr>
        <w:spacing w:line="240" w:lineRule="auto"/>
        <w:rPr>
          <w:color w:val="FF0000"/>
        </w:rPr>
      </w:pPr>
      <w:r w:rsidRPr="00526223">
        <w:rPr>
          <w:color w:val="FF0000"/>
        </w:rPr>
        <w:lastRenderedPageBreak/>
        <w:t>Arrays and Matrices</w:t>
      </w:r>
    </w:p>
    <w:p w14:paraId="2CEC23B8" w14:textId="77777777" w:rsidR="005461B1" w:rsidRDefault="005461B1" w:rsidP="003F16AB">
      <w:pPr>
        <w:spacing w:line="240" w:lineRule="auto"/>
        <w:sectPr w:rsidR="005461B1" w:rsidSect="00666D75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7E2A05D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 = [-2 3 0 4.5 -1.5];</w:t>
      </w:r>
      <w:r>
        <w:t xml:space="preserve"> % length 5 row vector. </w:t>
      </w:r>
    </w:p>
    <w:p w14:paraId="0A8190B4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>• v = v’;</w:t>
      </w:r>
      <w:r>
        <w:t xml:space="preserve"> % transposes v. </w:t>
      </w:r>
    </w:p>
    <w:p w14:paraId="317A75B8" w14:textId="77777777" w:rsidR="00526223" w:rsidRDefault="00526223" w:rsidP="003F16AB">
      <w:pPr>
        <w:spacing w:line="240" w:lineRule="auto"/>
      </w:pPr>
      <w: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1);</w:t>
      </w:r>
      <w:r>
        <w:t xml:space="preserve"> % first element of v. </w:t>
      </w:r>
    </w:p>
    <w:p w14:paraId="05FA9D86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2:4);</w:t>
      </w:r>
      <w:r>
        <w:t xml:space="preserve"> % entries 2-4 of v. </w:t>
      </w:r>
    </w:p>
    <w:p w14:paraId="30A9E290" w14:textId="77777777" w:rsidR="00526223" w:rsidRDefault="00526223" w:rsidP="003F16AB">
      <w:pPr>
        <w:spacing w:line="240" w:lineRule="auto"/>
      </w:pPr>
      <w:r w:rsidRPr="00526223">
        <w:rPr>
          <w:b/>
          <w:bCs/>
        </w:rPr>
        <w:t xml:space="preserve">• </w:t>
      </w:r>
      <w:proofErr w:type="gramStart"/>
      <w:r w:rsidRPr="00526223">
        <w:rPr>
          <w:b/>
          <w:bCs/>
        </w:rPr>
        <w:t>v(</w:t>
      </w:r>
      <w:proofErr w:type="gramEnd"/>
      <w:r w:rsidRPr="00526223">
        <w:rPr>
          <w:b/>
          <w:bCs/>
        </w:rPr>
        <w:t>[3,5]);</w:t>
      </w:r>
      <w:r>
        <w:t xml:space="preserve"> % returns entries 3 &amp; 5. </w:t>
      </w:r>
    </w:p>
    <w:p w14:paraId="51561B27" w14:textId="77777777" w:rsidR="00526223" w:rsidRDefault="00526223" w:rsidP="003F16AB">
      <w:pPr>
        <w:spacing w:line="240" w:lineRule="auto"/>
      </w:pPr>
      <w:r>
        <w:t xml:space="preserve">• </w:t>
      </w:r>
      <w:r w:rsidRPr="00526223">
        <w:rPr>
          <w:b/>
          <w:bCs/>
        </w:rPr>
        <w:t>v</w:t>
      </w:r>
      <w:proofErr w:type="gramStart"/>
      <w:r w:rsidRPr="00526223">
        <w:rPr>
          <w:b/>
          <w:bCs/>
        </w:rPr>
        <w:t>=[</w:t>
      </w:r>
      <w:proofErr w:type="gramEnd"/>
      <w:r w:rsidRPr="00526223">
        <w:rPr>
          <w:b/>
          <w:bCs/>
        </w:rPr>
        <w:t>4:-1:2];</w:t>
      </w:r>
      <w:r>
        <w:t xml:space="preserve"> % same as v=[4 3 2]; </w:t>
      </w:r>
    </w:p>
    <w:p w14:paraId="2FF15138" w14:textId="1B397054" w:rsidR="00526223" w:rsidRDefault="00526223" w:rsidP="003F16AB">
      <w:pPr>
        <w:spacing w:line="240" w:lineRule="auto"/>
      </w:pPr>
      <w:r>
        <w:t xml:space="preserve">• </w:t>
      </w:r>
      <w:r w:rsidRPr="00056600">
        <w:rPr>
          <w:b/>
          <w:bCs/>
        </w:rPr>
        <w:t>a=1:3; b=2:3; c</w:t>
      </w:r>
      <w:proofErr w:type="gramStart"/>
      <w:r w:rsidRPr="00056600">
        <w:rPr>
          <w:b/>
          <w:bCs/>
        </w:rPr>
        <w:t>=[</w:t>
      </w:r>
      <w:proofErr w:type="gramEnd"/>
      <w:r w:rsidRPr="00056600">
        <w:rPr>
          <w:b/>
          <w:bCs/>
        </w:rPr>
        <w:t>a b];</w:t>
      </w:r>
      <w:r>
        <w:t xml:space="preserve"> </w:t>
      </w:r>
      <w:r w:rsidR="00056600">
        <w:t>-&gt;</w:t>
      </w:r>
      <w:r>
        <w:t xml:space="preserve"> c = [1 2 3 2 3];</w:t>
      </w:r>
    </w:p>
    <w:p w14:paraId="7A230F26" w14:textId="77777777" w:rsidR="005461B1" w:rsidRDefault="005461B1" w:rsidP="003F16AB">
      <w:pPr>
        <w:spacing w:line="240" w:lineRule="auto"/>
        <w:sectPr w:rsidR="005461B1" w:rsidSect="005461B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5971711" w14:textId="5A2F9819" w:rsidR="00056600" w:rsidRDefault="00593718" w:rsidP="003F16AB">
      <w:pPr>
        <w:spacing w:line="240" w:lineRule="auto"/>
      </w:pPr>
      <w:r>
        <w:t>. Tic</w:t>
      </w:r>
    </w:p>
    <w:p w14:paraId="6EEAE779" w14:textId="441F462B" w:rsidR="00593718" w:rsidRDefault="00593718" w:rsidP="003F16AB">
      <w:pPr>
        <w:spacing w:line="240" w:lineRule="auto"/>
      </w:pPr>
      <w:r>
        <w:t>. Toc</w:t>
      </w:r>
    </w:p>
    <w:p w14:paraId="7ED3AFCA" w14:textId="79C0D77F" w:rsidR="00EB7874" w:rsidRDefault="00EB7874" w:rsidP="003F16AB">
      <w:pPr>
        <w:spacing w:line="240" w:lineRule="auto"/>
      </w:pPr>
      <w:r>
        <w:t>. function handle</w:t>
      </w:r>
    </w:p>
    <w:p w14:paraId="7F4215BE" w14:textId="34F99AAE" w:rsidR="00593718" w:rsidRPr="00593718" w:rsidRDefault="00593718" w:rsidP="003F16AB">
      <w:pPr>
        <w:spacing w:line="240" w:lineRule="auto"/>
        <w:rPr>
          <w:b/>
          <w:bCs/>
          <w:color w:val="FF0000"/>
        </w:rPr>
      </w:pPr>
      <w:r w:rsidRPr="00593718">
        <w:rPr>
          <w:b/>
          <w:bCs/>
          <w:color w:val="FF0000"/>
        </w:rPr>
        <w:t>Newton’s method</w:t>
      </w:r>
    </w:p>
    <w:p w14:paraId="66AFC7BF" w14:textId="55079A46" w:rsidR="00593718" w:rsidRPr="00593718" w:rsidRDefault="00593718" w:rsidP="003F16AB">
      <w:pPr>
        <w:spacing w:line="240" w:lineRule="auto"/>
        <w:rPr>
          <w:color w:val="FF0000"/>
        </w:rPr>
      </w:pPr>
      <w:r w:rsidRPr="00593718">
        <w:rPr>
          <w:color w:val="FF0000"/>
        </w:rPr>
        <w:t>Overview</w:t>
      </w:r>
    </w:p>
    <w:p w14:paraId="431C6465" w14:textId="711BD172" w:rsidR="00593718" w:rsidRDefault="00593718" w:rsidP="003F16AB">
      <w:pPr>
        <w:spacing w:line="240" w:lineRule="auto"/>
      </w:pPr>
      <w:r>
        <w:t xml:space="preserve">• </w:t>
      </w:r>
      <w:r w:rsidRPr="00593718">
        <w:rPr>
          <w:b/>
          <w:bCs/>
        </w:rPr>
        <w:t>Newton’</w:t>
      </w:r>
      <w:r>
        <w:t xml:space="preserve">s method is also called </w:t>
      </w:r>
      <w:r w:rsidRPr="00593718">
        <w:rPr>
          <w:b/>
          <w:bCs/>
        </w:rPr>
        <w:t>Newton-Raphson</w:t>
      </w:r>
      <w:r>
        <w:t xml:space="preserve"> iteration. </w:t>
      </w:r>
    </w:p>
    <w:p w14:paraId="5D795299" w14:textId="77777777" w:rsidR="00593718" w:rsidRDefault="00593718" w:rsidP="003F16AB">
      <w:pPr>
        <w:spacing w:line="240" w:lineRule="auto"/>
      </w:pPr>
      <w:r>
        <w:t xml:space="preserve">• It has a wider spectrum of applications. </w:t>
      </w:r>
    </w:p>
    <w:p w14:paraId="69BF75EC" w14:textId="7133C553" w:rsidR="00593718" w:rsidRDefault="00593718" w:rsidP="003F16AB">
      <w:pPr>
        <w:spacing w:line="240" w:lineRule="auto"/>
      </w:pPr>
      <w:r>
        <w:t xml:space="preserve">• It requires the function to be differentiable. </w:t>
      </w:r>
    </w:p>
    <w:p w14:paraId="1FB6502A" w14:textId="3E9B1FA5" w:rsidR="00593718" w:rsidRDefault="005461B1" w:rsidP="003F16AB">
      <w:pPr>
        <w:spacing w:line="240" w:lineRule="auto"/>
      </w:pPr>
      <w:r w:rsidRPr="00EB7874">
        <w:rPr>
          <w:noProof/>
        </w:rPr>
        <w:drawing>
          <wp:anchor distT="0" distB="0" distL="114300" distR="114300" simplePos="0" relativeHeight="251669504" behindDoc="0" locked="0" layoutInCell="1" allowOverlap="1" wp14:anchorId="53DF0840" wp14:editId="6CDDAA74">
            <wp:simplePos x="0" y="0"/>
            <wp:positionH relativeFrom="column">
              <wp:posOffset>4538663</wp:posOffset>
            </wp:positionH>
            <wp:positionV relativeFrom="paragraph">
              <wp:posOffset>232092</wp:posOffset>
            </wp:positionV>
            <wp:extent cx="1665836" cy="1471613"/>
            <wp:effectExtent l="0" t="0" r="0" b="0"/>
            <wp:wrapNone/>
            <wp:docPr id="84" name="Picture 8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, line chart&#10;&#10;Description automatically generated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836" cy="14716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93718">
        <w:t>• Its basic idea is that the graph at a certain point can be well approximated by its tangent.</w:t>
      </w:r>
    </w:p>
    <w:p w14:paraId="3A1B6DA5" w14:textId="58F4B39B" w:rsidR="00EB7874" w:rsidRPr="00EB7874" w:rsidRDefault="00EB7874" w:rsidP="003F16AB">
      <w:pPr>
        <w:spacing w:line="240" w:lineRule="auto"/>
        <w:rPr>
          <w:color w:val="FF0000"/>
        </w:rPr>
      </w:pPr>
      <w:r w:rsidRPr="00EB7874">
        <w:rPr>
          <w:color w:val="FF0000"/>
        </w:rPr>
        <w:t xml:space="preserve">Interpretation </w:t>
      </w:r>
    </w:p>
    <w:p w14:paraId="3E0681EE" w14:textId="1AEAD351" w:rsidR="00EB7874" w:rsidRDefault="00EB7874" w:rsidP="003F16AB">
      <w:pPr>
        <w:spacing w:line="240" w:lineRule="auto"/>
      </w:pPr>
      <w:r>
        <w:t>• Starting from a point (</w:t>
      </w:r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, </w:t>
      </w:r>
      <w:proofErr w:type="gramStart"/>
      <w:r>
        <w:rPr>
          <w:rFonts w:ascii="Cambria Math" w:hAnsi="Cambria Math" w:cs="Cambria Math"/>
        </w:rPr>
        <w:t>𝑓</w:t>
      </w:r>
      <w:r>
        <w:t>(</w:t>
      </w:r>
      <w:proofErr w:type="gramEnd"/>
      <w:r>
        <w:rPr>
          <w:rFonts w:ascii="Cambria Math" w:hAnsi="Cambria Math" w:cs="Cambria Math"/>
        </w:rPr>
        <w:t>𝑥</w:t>
      </w:r>
      <w:r w:rsidRPr="00EB7874">
        <w:rPr>
          <w:vertAlign w:val="subscript"/>
        </w:rPr>
        <w:t>0</w:t>
      </w:r>
      <w:r>
        <w:t xml:space="preserve"> )) </w:t>
      </w:r>
    </w:p>
    <w:p w14:paraId="33DB5325" w14:textId="12EAED6E" w:rsidR="00593718" w:rsidRDefault="00EB7874" w:rsidP="003F16AB">
      <w:pPr>
        <w:spacing w:line="240" w:lineRule="auto"/>
      </w:pPr>
      <w:r>
        <w:t>• Compute the tangent line</w:t>
      </w:r>
    </w:p>
    <w:p w14:paraId="59A34211" w14:textId="2892DA51" w:rsidR="00EB7874" w:rsidRDefault="00EB7874" w:rsidP="003F16AB">
      <w:pPr>
        <w:spacing w:line="240" w:lineRule="auto"/>
      </w:pPr>
      <w:r>
        <w:t xml:space="preserve">• Advance to the next point </w:t>
      </w:r>
    </w:p>
    <w:p w14:paraId="49C67BC2" w14:textId="2A9F3F83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Another interpretation</w:t>
      </w:r>
    </w:p>
    <w:p w14:paraId="703FFEB8" w14:textId="77777777" w:rsidR="005461B1" w:rsidRDefault="005461B1" w:rsidP="003F16AB">
      <w:pPr>
        <w:spacing w:line="240" w:lineRule="auto"/>
      </w:pPr>
      <w:r>
        <w:t xml:space="preserve">• What correction </w:t>
      </w:r>
      <w:r>
        <w:rPr>
          <w:rFonts w:ascii="Cambria Math" w:hAnsi="Cambria Math" w:cs="Cambria Math"/>
        </w:rPr>
        <w:t>ℎ</w:t>
      </w:r>
      <w:r>
        <w:t xml:space="preserve"> should be added to </w:t>
      </w:r>
      <w:r>
        <w:rPr>
          <w:rFonts w:ascii="Cambria Math" w:hAnsi="Cambria Math" w:cs="Cambria Math"/>
        </w:rPr>
        <w:t>𝑥𝑥</w:t>
      </w:r>
      <w:r>
        <w:t xml:space="preserve">0 to obtain the root precisely? </w:t>
      </w:r>
    </w:p>
    <w:p w14:paraId="610F16EE" w14:textId="797EF049" w:rsidR="005461B1" w:rsidRDefault="005461B1" w:rsidP="003F16AB">
      <w:pPr>
        <w:spacing w:line="240" w:lineRule="auto"/>
      </w:pPr>
      <w:r>
        <w:t xml:space="preserve">• Taylor series </w:t>
      </w:r>
    </w:p>
    <w:p w14:paraId="15D51496" w14:textId="40B73243" w:rsidR="00D579C9" w:rsidRPr="00D579C9" w:rsidRDefault="00D579C9" w:rsidP="003F16AB">
      <w:pPr>
        <w:spacing w:line="240" w:lineRule="auto"/>
      </w:pPr>
      <w:r>
        <w:t>O = f(x</w:t>
      </w:r>
      <w:r>
        <w:rPr>
          <w:vertAlign w:val="subscript"/>
        </w:rPr>
        <w:t>0</w:t>
      </w:r>
      <w:r>
        <w:t>) + f’(x</w:t>
      </w:r>
      <w:proofErr w:type="gramStart"/>
      <w:r>
        <w:rPr>
          <w:vertAlign w:val="subscript"/>
        </w:rPr>
        <w:t>0</w:t>
      </w:r>
      <w:r>
        <w:t>)(</w:t>
      </w:r>
      <w:proofErr w:type="gramEnd"/>
      <w:r>
        <w:t>x</w:t>
      </w:r>
      <w:r>
        <w:rPr>
          <w:vertAlign w:val="subscript"/>
        </w:rPr>
        <w:t>1</w:t>
      </w:r>
      <w:r>
        <w:t>-x</w:t>
      </w:r>
      <w:r>
        <w:rPr>
          <w:vertAlign w:val="subscript"/>
        </w:rPr>
        <w:t>0</w:t>
      </w:r>
      <w:r>
        <w:t>)</w:t>
      </w:r>
    </w:p>
    <w:p w14:paraId="7B50AF4E" w14:textId="3A543CDD" w:rsidR="005461B1" w:rsidRDefault="005461B1" w:rsidP="003F16AB">
      <w:pPr>
        <w:spacing w:line="240" w:lineRule="auto"/>
        <w:rPr>
          <w:rFonts w:ascii="Cambria Math" w:hAnsi="Cambria Math" w:cs="Cambria Math"/>
        </w:rPr>
      </w:pPr>
      <w:r>
        <w:t xml:space="preserve">• Find an approximated value for </w:t>
      </w:r>
      <w:r>
        <w:rPr>
          <w:rFonts w:ascii="Cambria Math" w:hAnsi="Cambria Math" w:cs="Cambria Math"/>
        </w:rPr>
        <w:t>ℎ</w:t>
      </w:r>
    </w:p>
    <w:p w14:paraId="4CAFAD92" w14:textId="5F89E951" w:rsidR="005461B1" w:rsidRPr="005461B1" w:rsidRDefault="005461B1" w:rsidP="003F16AB">
      <w:pPr>
        <w:spacing w:line="240" w:lineRule="auto"/>
        <w:rPr>
          <w:color w:val="FF0000"/>
        </w:rPr>
      </w:pPr>
      <w:r w:rsidRPr="005461B1">
        <w:rPr>
          <w:color w:val="FF0000"/>
        </w:rPr>
        <w:t>Summary of Newton</w:t>
      </w:r>
    </w:p>
    <w:p w14:paraId="60E0B669" w14:textId="77777777" w:rsidR="005461B1" w:rsidRDefault="005461B1" w:rsidP="003F16AB">
      <w:pPr>
        <w:spacing w:line="240" w:lineRule="auto"/>
      </w:pPr>
      <w:r>
        <w:t xml:space="preserve">• Newton’s method returns a sequence of points: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5461B1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</w:t>
      </w:r>
    </w:p>
    <w:p w14:paraId="48C8BB24" w14:textId="07AE7E62" w:rsidR="005461B1" w:rsidRDefault="005461B1" w:rsidP="003F16AB">
      <w:pPr>
        <w:spacing w:line="240" w:lineRule="auto"/>
      </w:pPr>
      <w:r>
        <w:t xml:space="preserve">• Recursive or inductive definition:  </w:t>
      </w:r>
      <w:r w:rsidRPr="005461B1">
        <w:rPr>
          <w:noProof/>
        </w:rPr>
        <w:drawing>
          <wp:inline distT="0" distB="0" distL="0" distR="0" wp14:anchorId="7BC6F145" wp14:editId="0373F5EC">
            <wp:extent cx="1757363" cy="676544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760058" cy="67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AEE5" w14:textId="63170DF9" w:rsidR="005461B1" w:rsidRDefault="005461B1" w:rsidP="003F16AB">
      <w:pPr>
        <w:spacing w:line="240" w:lineRule="auto"/>
      </w:pPr>
      <w:r>
        <w:t xml:space="preserve">• Convergence: </w:t>
      </w:r>
      <w:r w:rsidRPr="005461B1">
        <w:rPr>
          <w:noProof/>
        </w:rPr>
        <w:drawing>
          <wp:inline distT="0" distB="0" distL="0" distR="0" wp14:anchorId="347B1CAC" wp14:editId="56645B7F">
            <wp:extent cx="914400" cy="405685"/>
            <wp:effectExtent l="0" t="0" r="0" b="0"/>
            <wp:docPr id="87" name="Picture 87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Text&#10;&#10;Description automatically generated with low confidenc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920230" cy="40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E672" w14:textId="21F38A5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lastRenderedPageBreak/>
        <w:t>Recap on Newton’s method</w:t>
      </w:r>
    </w:p>
    <w:p w14:paraId="3C3EAB60" w14:textId="3EF2E672" w:rsidR="000E22E6" w:rsidRDefault="000E22E6" w:rsidP="003F16AB">
      <w:pPr>
        <w:spacing w:line="240" w:lineRule="auto"/>
      </w:pPr>
      <w:r>
        <w:t xml:space="preserve">• Newton’s recursive definition </w:t>
      </w:r>
    </w:p>
    <w:p w14:paraId="2559EDCD" w14:textId="6B1D492C" w:rsidR="000E22E6" w:rsidRDefault="000E22E6" w:rsidP="003F16AB">
      <w:pPr>
        <w:spacing w:line="240" w:lineRule="auto"/>
      </w:pPr>
      <w:r w:rsidRPr="000E22E6">
        <w:rPr>
          <w:noProof/>
        </w:rPr>
        <w:drawing>
          <wp:inline distT="0" distB="0" distL="0" distR="0" wp14:anchorId="5D8D0728" wp14:editId="06587236">
            <wp:extent cx="2066940" cy="828681"/>
            <wp:effectExtent l="0" t="0" r="9525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0" cy="828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EF0B" w14:textId="61FB3AB3" w:rsidR="000E22E6" w:rsidRDefault="000E22E6" w:rsidP="003F16AB">
      <w:pPr>
        <w:spacing w:line="240" w:lineRule="auto"/>
      </w:pPr>
      <w:r>
        <w:t>• Today’s agenda – Pseudocode of Newton – Quadratic Convergence – Secant method.</w:t>
      </w:r>
    </w:p>
    <w:p w14:paraId="3C6FD69D" w14:textId="77777777" w:rsidR="000E22E6" w:rsidRPr="000E22E6" w:rsidRDefault="000E22E6" w:rsidP="003F16AB">
      <w:pPr>
        <w:spacing w:line="240" w:lineRule="auto"/>
        <w:rPr>
          <w:color w:val="FF0000"/>
        </w:rPr>
      </w:pPr>
      <w:r w:rsidRPr="000E22E6">
        <w:rPr>
          <w:color w:val="FF0000"/>
        </w:rPr>
        <w:t xml:space="preserve">Pseudocode </w:t>
      </w:r>
    </w:p>
    <w:p w14:paraId="0DCB3988" w14:textId="2CCD833B" w:rsidR="000E22E6" w:rsidRDefault="000E22E6" w:rsidP="003F16AB">
      <w:pPr>
        <w:spacing w:line="240" w:lineRule="auto"/>
      </w:pPr>
      <w:r>
        <w:t xml:space="preserve">• Input: f(x), </w:t>
      </w:r>
      <w:proofErr w:type="spellStart"/>
      <w:r>
        <w:t>df</w:t>
      </w:r>
      <w:proofErr w:type="spellEnd"/>
      <w:r>
        <w:t xml:space="preserve">(x), x0 (initial) </w:t>
      </w:r>
    </w:p>
    <w:p w14:paraId="6BDC6C9A" w14:textId="5634CC16" w:rsidR="000E22E6" w:rsidRDefault="000E22E6" w:rsidP="003F16AB">
      <w:pPr>
        <w:spacing w:line="240" w:lineRule="auto"/>
      </w:pPr>
      <w:r>
        <w:t>• Output: root of f(x)</w:t>
      </w:r>
    </w:p>
    <w:p w14:paraId="7F43735F" w14:textId="77777777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color w:val="FF0000"/>
        </w:rPr>
        <w:t xml:space="preserve">Example </w:t>
      </w:r>
    </w:p>
    <w:p w14:paraId="05F93C67" w14:textId="6C615243" w:rsidR="00741361" w:rsidRDefault="00741361" w:rsidP="003F16AB">
      <w:pPr>
        <w:spacing w:line="240" w:lineRule="auto"/>
      </w:pPr>
      <w:r>
        <w:t xml:space="preserve">• Given </w:t>
      </w:r>
    </w:p>
    <w:p w14:paraId="14D1D700" w14:textId="334E2409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598C8675" wp14:editId="60ED6101">
            <wp:extent cx="2790845" cy="952507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90845" cy="952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F6E4F" w14:textId="2079AECF" w:rsidR="000E22E6" w:rsidRDefault="00741361" w:rsidP="003F16AB">
      <w:pPr>
        <w:spacing w:line="240" w:lineRule="auto"/>
      </w:pPr>
      <w:r>
        <w:t>• For efficiency, nested multiplication</w:t>
      </w:r>
    </w:p>
    <w:p w14:paraId="366C43DA" w14:textId="7828B476" w:rsidR="00741361" w:rsidRDefault="00741361" w:rsidP="003F16AB">
      <w:pPr>
        <w:spacing w:line="240" w:lineRule="auto"/>
      </w:pPr>
      <w:r w:rsidRPr="00741361">
        <w:rPr>
          <w:noProof/>
        </w:rPr>
        <w:drawing>
          <wp:inline distT="0" distB="0" distL="0" distR="0" wp14:anchorId="2874A8B8" wp14:editId="67363E4E">
            <wp:extent cx="2914671" cy="981082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14671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4D1A" w14:textId="326B7ED8" w:rsidR="00741361" w:rsidRPr="00741361" w:rsidRDefault="00741361" w:rsidP="003F16AB">
      <w:pPr>
        <w:spacing w:line="240" w:lineRule="auto"/>
        <w:rPr>
          <w:color w:val="FF0000"/>
        </w:rPr>
      </w:pPr>
      <w:r w:rsidRPr="00741361">
        <w:rPr>
          <w:noProof/>
        </w:rPr>
        <w:drawing>
          <wp:anchor distT="0" distB="0" distL="114300" distR="114300" simplePos="0" relativeHeight="251670528" behindDoc="0" locked="0" layoutInCell="1" allowOverlap="1" wp14:anchorId="5BA564C2" wp14:editId="413C2AB8">
            <wp:simplePos x="0" y="0"/>
            <wp:positionH relativeFrom="column">
              <wp:posOffset>2928937</wp:posOffset>
            </wp:positionH>
            <wp:positionV relativeFrom="paragraph">
              <wp:posOffset>3175</wp:posOffset>
            </wp:positionV>
            <wp:extent cx="2743220" cy="1381135"/>
            <wp:effectExtent l="0" t="0" r="0" b="9525"/>
            <wp:wrapSquare wrapText="bothSides"/>
            <wp:docPr id="90" name="Picture 9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able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2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41361">
        <w:rPr>
          <w:color w:val="FF0000"/>
        </w:rPr>
        <w:t>Example (cont’d)</w:t>
      </w:r>
    </w:p>
    <w:p w14:paraId="2856F0DA" w14:textId="60EDFE75" w:rsidR="00741361" w:rsidRDefault="00D71971" w:rsidP="003F16AB">
      <w:pPr>
        <w:spacing w:line="240" w:lineRule="auto"/>
      </w:pPr>
      <w:r w:rsidRPr="00D71971">
        <w:rPr>
          <w:noProof/>
        </w:rPr>
        <w:drawing>
          <wp:anchor distT="0" distB="0" distL="114300" distR="114300" simplePos="0" relativeHeight="251671552" behindDoc="1" locked="0" layoutInCell="1" allowOverlap="1" wp14:anchorId="6C9067F4" wp14:editId="203D48EC">
            <wp:simplePos x="0" y="0"/>
            <wp:positionH relativeFrom="column">
              <wp:posOffset>-595948</wp:posOffset>
            </wp:positionH>
            <wp:positionV relativeFrom="paragraph">
              <wp:posOffset>278447</wp:posOffset>
            </wp:positionV>
            <wp:extent cx="2657475" cy="2867025"/>
            <wp:effectExtent l="0" t="0" r="9525" b="9525"/>
            <wp:wrapNone/>
            <wp:docPr id="91" name="Picture 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, line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1361">
        <w:t xml:space="preserve">• Doubling of the accuracy in f(x) </w:t>
      </w:r>
    </w:p>
    <w:p w14:paraId="25AE6421" w14:textId="7F4F9DF8" w:rsidR="00741361" w:rsidRDefault="00741361" w:rsidP="003F16AB">
      <w:pPr>
        <w:spacing w:line="240" w:lineRule="auto"/>
      </w:pPr>
      <w:r>
        <w:t xml:space="preserve">• Rapid convergence! </w:t>
      </w:r>
    </w:p>
    <w:p w14:paraId="5642C7D6" w14:textId="75D4000B" w:rsidR="00741361" w:rsidRDefault="00741361" w:rsidP="003F16AB">
      <w:pPr>
        <w:spacing w:line="240" w:lineRule="auto"/>
      </w:pPr>
      <w:r>
        <w:t>• 5-10 iterations are generally sufficient.</w:t>
      </w:r>
    </w:p>
    <w:p w14:paraId="013636DD" w14:textId="2547AE1D" w:rsidR="00741361" w:rsidRDefault="00741361" w:rsidP="003F16AB">
      <w:pPr>
        <w:spacing w:line="240" w:lineRule="auto"/>
      </w:pPr>
    </w:p>
    <w:p w14:paraId="49EF5FAF" w14:textId="7F368B8C" w:rsidR="00D71971" w:rsidRDefault="00D71971" w:rsidP="003F16AB">
      <w:pPr>
        <w:spacing w:line="240" w:lineRule="auto"/>
      </w:pPr>
    </w:p>
    <w:p w14:paraId="6A9464EE" w14:textId="59F0EE07" w:rsidR="00D71971" w:rsidRDefault="00D71971" w:rsidP="003F16AB">
      <w:pPr>
        <w:spacing w:line="240" w:lineRule="auto"/>
      </w:pPr>
    </w:p>
    <w:p w14:paraId="0AE86E25" w14:textId="11D62EA0" w:rsidR="00D71971" w:rsidRDefault="00D71971" w:rsidP="003F16AB">
      <w:pPr>
        <w:spacing w:line="240" w:lineRule="auto"/>
      </w:pPr>
    </w:p>
    <w:p w14:paraId="60C777E8" w14:textId="5F4FD991" w:rsidR="00D71971" w:rsidRDefault="00D71971" w:rsidP="003F16AB">
      <w:pPr>
        <w:spacing w:line="240" w:lineRule="auto"/>
      </w:pPr>
    </w:p>
    <w:p w14:paraId="10B3926D" w14:textId="54051638" w:rsidR="00D71971" w:rsidRDefault="00D71971" w:rsidP="003F16AB">
      <w:pPr>
        <w:spacing w:line="240" w:lineRule="auto"/>
      </w:pPr>
    </w:p>
    <w:p w14:paraId="62324C24" w14:textId="64CAB8DE" w:rsidR="00D71971" w:rsidRPr="0091081D" w:rsidRDefault="0091081D" w:rsidP="003F16AB">
      <w:pPr>
        <w:spacing w:line="240" w:lineRule="auto"/>
        <w:rPr>
          <w:color w:val="FF0000"/>
        </w:rPr>
      </w:pPr>
      <w:r w:rsidRPr="0091081D">
        <w:rPr>
          <w:color w:val="FF0000"/>
        </w:rPr>
        <w:lastRenderedPageBreak/>
        <w:t>Convergence analysis</w:t>
      </w:r>
    </w:p>
    <w:p w14:paraId="65FDF09D" w14:textId="4BEEEF59" w:rsidR="0091081D" w:rsidRDefault="0091081D" w:rsidP="003F16AB">
      <w:pPr>
        <w:spacing w:line="240" w:lineRule="auto"/>
      </w:pPr>
      <w:r>
        <w:t xml:space="preserve">If </w:t>
      </w:r>
      <w:r>
        <w:rPr>
          <w:rFonts w:ascii="Cambria Math" w:hAnsi="Cambria Math" w:cs="Cambria Math"/>
        </w:rPr>
        <w:t>𝑓</w:t>
      </w:r>
      <w:r>
        <w:t xml:space="preserve">, </w:t>
      </w:r>
      <w:r>
        <w:rPr>
          <w:rFonts w:ascii="Cambria Math" w:hAnsi="Cambria Math" w:cs="Cambria Math"/>
        </w:rPr>
        <w:t>𝑓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′′ are continuous in a neighborhood of a root </w:t>
      </w:r>
      <w:r>
        <w:rPr>
          <w:rFonts w:ascii="Cambria Math" w:hAnsi="Cambria Math" w:cs="Cambria Math"/>
        </w:rPr>
        <w:t>𝑟</w:t>
      </w:r>
      <w:r>
        <w:t xml:space="preserve"> of </w:t>
      </w:r>
      <w:r>
        <w:rPr>
          <w:rFonts w:ascii="Cambria Math" w:hAnsi="Cambria Math" w:cs="Cambria Math"/>
        </w:rPr>
        <w:t>𝑓</w:t>
      </w:r>
      <w:r>
        <w:t xml:space="preserve"> and if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(</w:t>
      </w:r>
      <w:r w:rsidRPr="0091081D">
        <w:rPr>
          <w:b/>
          <w:bCs/>
        </w:rPr>
        <w:t>simple zero</w:t>
      </w:r>
      <w:r>
        <w:t xml:space="preserve">) , then Newton’s method </w:t>
      </w:r>
      <w:r w:rsidRPr="0091081D">
        <w:rPr>
          <w:b/>
          <w:bCs/>
        </w:rPr>
        <w:t>converges quadratically</w:t>
      </w:r>
      <w:r>
        <w:t>! Recall Taylor Theorem</w:t>
      </w:r>
    </w:p>
    <w:p w14:paraId="00250F91" w14:textId="65C7A2F8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06B0E2AE" wp14:editId="13F7C20F">
            <wp:extent cx="2452688" cy="630894"/>
            <wp:effectExtent l="0" t="0" r="5080" b="0"/>
            <wp:docPr id="92" name="Picture 9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Text, let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459989" cy="63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027A" w14:textId="30EEFF81" w:rsidR="0091081D" w:rsidRDefault="0091081D" w:rsidP="003F16AB">
      <w:pPr>
        <w:spacing w:line="240" w:lineRule="auto"/>
      </w:pPr>
      <w:r>
        <w:t>Define</w:t>
      </w:r>
    </w:p>
    <w:p w14:paraId="5BCCCFC1" w14:textId="45DA31A9" w:rsidR="0091081D" w:rsidRDefault="0091081D" w:rsidP="003F16AB">
      <w:pPr>
        <w:spacing w:line="240" w:lineRule="auto"/>
      </w:pPr>
      <w:r w:rsidRPr="0091081D">
        <w:rPr>
          <w:noProof/>
        </w:rPr>
        <w:drawing>
          <wp:inline distT="0" distB="0" distL="0" distR="0" wp14:anchorId="571294F2" wp14:editId="0A0B2A43">
            <wp:extent cx="1833563" cy="684992"/>
            <wp:effectExtent l="0" t="0" r="0" b="127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839684" cy="687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A30D" w14:textId="7777777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 xml:space="preserve">Remarks </w:t>
      </w:r>
    </w:p>
    <w:p w14:paraId="6FE358C5" w14:textId="035BAFDD" w:rsidR="00377723" w:rsidRDefault="00377723" w:rsidP="003F16AB">
      <w:pPr>
        <w:spacing w:line="240" w:lineRule="auto"/>
      </w:pPr>
      <w:r>
        <w:t xml:space="preserve">• Newton’s method relies on a starting point. </w:t>
      </w:r>
    </w:p>
    <w:p w14:paraId="224E8644" w14:textId="78340280" w:rsidR="00377723" w:rsidRDefault="00377723" w:rsidP="003F16AB">
      <w:pPr>
        <w:spacing w:line="240" w:lineRule="auto"/>
      </w:pPr>
      <w:r>
        <w:t xml:space="preserve">• Bisection (initial) + Newton (improve accuracy) </w:t>
      </w:r>
    </w:p>
    <w:p w14:paraId="5EB002C6" w14:textId="5185F010" w:rsidR="00377723" w:rsidRDefault="00377723" w:rsidP="003F16AB">
      <w:pPr>
        <w:spacing w:line="240" w:lineRule="auto"/>
      </w:pPr>
      <w:r>
        <w:t>• Convergence depends upon hypotheses that are difficult to verify a priori.</w:t>
      </w:r>
    </w:p>
    <w:p w14:paraId="3B7878E2" w14:textId="38108227" w:rsidR="00377723" w:rsidRPr="00377723" w:rsidRDefault="00377723" w:rsidP="003F16AB">
      <w:pPr>
        <w:spacing w:line="240" w:lineRule="auto"/>
        <w:rPr>
          <w:color w:val="FF0000"/>
        </w:rPr>
      </w:pPr>
      <w:r w:rsidRPr="00377723">
        <w:rPr>
          <w:color w:val="FF0000"/>
        </w:rPr>
        <w:t>Failure of Newton’s</w:t>
      </w:r>
    </w:p>
    <w:p w14:paraId="0280AFBA" w14:textId="3C2849D0" w:rsidR="00377723" w:rsidRDefault="00377723" w:rsidP="003F16AB">
      <w:pPr>
        <w:spacing w:line="240" w:lineRule="auto"/>
      </w:pPr>
      <w:r w:rsidRPr="00377723">
        <w:rPr>
          <w:noProof/>
        </w:rPr>
        <w:drawing>
          <wp:inline distT="0" distB="0" distL="0" distR="0" wp14:anchorId="3EDEB85B" wp14:editId="0E705CF1">
            <wp:extent cx="4548188" cy="2509626"/>
            <wp:effectExtent l="0" t="0" r="5080" b="5080"/>
            <wp:docPr id="94" name="Picture 9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554947" cy="2513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A719" w14:textId="58D63039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Multiplicity </w:t>
      </w:r>
    </w:p>
    <w:p w14:paraId="13573EA8" w14:textId="4C009EB9" w:rsidR="00EA6C4A" w:rsidRDefault="00EA6C4A" w:rsidP="003F16AB">
      <w:pPr>
        <w:spacing w:line="240" w:lineRule="auto"/>
      </w:pPr>
      <w:r>
        <w:t xml:space="preserve">• Quadratic convergence holds only for simple zero, i.e., </w:t>
      </w:r>
      <w:r>
        <w:rPr>
          <w:rFonts w:ascii="Cambria Math" w:hAnsi="Cambria Math" w:cs="Cambria Math"/>
        </w:rPr>
        <w:t>𝑓</w:t>
      </w:r>
      <w:r>
        <w:t xml:space="preserve">′ </w:t>
      </w:r>
      <w:r>
        <w:rPr>
          <w:rFonts w:ascii="Cambria Math" w:hAnsi="Cambria Math" w:cs="Cambria Math"/>
        </w:rPr>
        <w:t>(𝑟)</w:t>
      </w:r>
      <w:r>
        <w:t xml:space="preserve"> ≠ 0 </w:t>
      </w:r>
    </w:p>
    <w:p w14:paraId="67116663" w14:textId="73FFDCA9" w:rsidR="00EA6C4A" w:rsidRDefault="00EA6C4A" w:rsidP="003F16AB">
      <w:pPr>
        <w:spacing w:line="240" w:lineRule="auto"/>
      </w:pPr>
      <w:r>
        <w:t xml:space="preserve">• The multiplicity of the zero is the least </w:t>
      </w:r>
      <w:r>
        <w:rPr>
          <w:rFonts w:ascii="Cambria Math" w:hAnsi="Cambria Math" w:cs="Cambria Math"/>
        </w:rPr>
        <w:t>𝑚𝑚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𝑓</w:t>
      </w:r>
      <w:r w:rsidRPr="00EA6C4A">
        <w:rPr>
          <w:rFonts w:ascii="Cambria Math" w:hAnsi="Cambria Math" w:cs="Cambria Math"/>
          <w:vertAlign w:val="superscript"/>
        </w:rPr>
        <w:t>(𝑘</w:t>
      </w:r>
      <w:proofErr w:type="gramStart"/>
      <w:r w:rsidRPr="00EA6C4A">
        <w:rPr>
          <w:rFonts w:ascii="Cambria Math" w:hAnsi="Cambria Math" w:cs="Cambria Math"/>
          <w:vertAlign w:val="superscript"/>
        </w:rPr>
        <w:t>)</w:t>
      </w:r>
      <w:r>
        <w:rPr>
          <w:rFonts w:ascii="Cambria Math" w:hAnsi="Cambria Math" w:cs="Cambria Math"/>
        </w:rPr>
        <w:t>(</w:t>
      </w:r>
      <w:r>
        <w:t xml:space="preserve"> </w:t>
      </w:r>
      <w:r>
        <w:rPr>
          <w:rFonts w:ascii="Cambria Math" w:hAnsi="Cambria Math" w:cs="Cambria Math"/>
        </w:rPr>
        <w:t>𝑟</w:t>
      </w:r>
      <w:proofErr w:type="gramEnd"/>
      <w:r>
        <w:rPr>
          <w:rFonts w:ascii="Cambria Math" w:hAnsi="Cambria Math" w:cs="Cambria Math"/>
        </w:rPr>
        <w:t>)</w:t>
      </w:r>
      <w:r>
        <w:t xml:space="preserve"> = 0, </w:t>
      </w:r>
      <w:r>
        <w:rPr>
          <w:rFonts w:ascii="Cambria Math" w:hAnsi="Cambria Math" w:cs="Cambria Math"/>
        </w:rPr>
        <w:t>∀𝑘</w:t>
      </w:r>
      <w:r>
        <w:t xml:space="preserve"> &lt; </w:t>
      </w:r>
      <w:r>
        <w:rPr>
          <w:rFonts w:ascii="Cambria Math" w:hAnsi="Cambria Math" w:cs="Cambria Math"/>
        </w:rPr>
        <w:t>𝑚𝑚</w:t>
      </w:r>
      <w:r>
        <w:t xml:space="preserve"> </w:t>
      </w:r>
    </w:p>
    <w:p w14:paraId="2F579585" w14:textId="70A47ABD" w:rsidR="00EA6C4A" w:rsidRDefault="00EA6C4A" w:rsidP="003F16AB">
      <w:pPr>
        <w:spacing w:line="240" w:lineRule="auto"/>
      </w:pPr>
      <w:r w:rsidRPr="00EA6C4A">
        <w:rPr>
          <w:noProof/>
        </w:rPr>
        <w:drawing>
          <wp:anchor distT="0" distB="0" distL="114300" distR="114300" simplePos="0" relativeHeight="251672576" behindDoc="0" locked="0" layoutInCell="1" allowOverlap="1" wp14:anchorId="5F44655D" wp14:editId="7F79EF85">
            <wp:simplePos x="0" y="0"/>
            <wp:positionH relativeFrom="column">
              <wp:posOffset>2809240</wp:posOffset>
            </wp:positionH>
            <wp:positionV relativeFrom="paragraph">
              <wp:posOffset>67628</wp:posOffset>
            </wp:positionV>
            <wp:extent cx="2305050" cy="847725"/>
            <wp:effectExtent l="0" t="0" r="0" b="9525"/>
            <wp:wrapNone/>
            <wp:docPr id="95" name="Picture 9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Text, letter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Newton’s method converges linearly for a multiple zero. </w:t>
      </w:r>
    </w:p>
    <w:p w14:paraId="3D964C5B" w14:textId="71059E1E" w:rsidR="0091081D" w:rsidRDefault="00EA6C4A" w:rsidP="003F16AB">
      <w:pPr>
        <w:spacing w:line="240" w:lineRule="auto"/>
      </w:pPr>
      <w:r>
        <w:t xml:space="preserve">• Modified Newton’s method with multiplicity </w:t>
      </w:r>
    </w:p>
    <w:p w14:paraId="7F8FCFAB" w14:textId="4B1ECD2E" w:rsidR="00EA6C4A" w:rsidRDefault="00EA6C4A" w:rsidP="003F16AB">
      <w:pPr>
        <w:spacing w:line="240" w:lineRule="auto"/>
      </w:pPr>
    </w:p>
    <w:p w14:paraId="77B23380" w14:textId="7D36E176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lastRenderedPageBreak/>
        <w:t>Nonlinear equations</w:t>
      </w:r>
    </w:p>
    <w:p w14:paraId="3D74627B" w14:textId="4ACDA88D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2EE15248" wp14:editId="151E69CD">
            <wp:extent cx="5419765" cy="1800238"/>
            <wp:effectExtent l="0" t="0" r="9525" b="9525"/>
            <wp:docPr id="96" name="Picture 96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Chart, box and whisker chart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19765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0336" w14:textId="6331623C" w:rsidR="00EA6C4A" w:rsidRDefault="00EA6C4A" w:rsidP="003F16AB">
      <w:pPr>
        <w:spacing w:line="240" w:lineRule="auto"/>
      </w:pPr>
      <w:r>
        <w:t>Newton’s Method:</w:t>
      </w:r>
    </w:p>
    <w:p w14:paraId="7892917A" w14:textId="69023539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3B4FBC3D" wp14:editId="7CF54919">
            <wp:extent cx="3324249" cy="981082"/>
            <wp:effectExtent l="0" t="0" r="9525" b="9525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324249" cy="98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0B057" w14:textId="64300A4A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>An example</w:t>
      </w:r>
    </w:p>
    <w:p w14:paraId="2207ABFA" w14:textId="1613FCAB" w:rsidR="00EA6C4A" w:rsidRDefault="00EA6C4A" w:rsidP="003F16AB">
      <w:pPr>
        <w:spacing w:line="240" w:lineRule="auto"/>
      </w:pPr>
      <w:r w:rsidRPr="00EA6C4A">
        <w:rPr>
          <w:noProof/>
        </w:rPr>
        <w:drawing>
          <wp:inline distT="0" distB="0" distL="0" distR="0" wp14:anchorId="187F544B" wp14:editId="67D17385">
            <wp:extent cx="5476915" cy="3590951"/>
            <wp:effectExtent l="0" t="0" r="9525" b="9525"/>
            <wp:docPr id="98" name="Picture 98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 with low confidenc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76915" cy="359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DEED" w14:textId="4304E36B" w:rsidR="00EA6C4A" w:rsidRDefault="00EA6C4A" w:rsidP="003F16AB">
      <w:pPr>
        <w:spacing w:line="240" w:lineRule="auto"/>
      </w:pPr>
    </w:p>
    <w:p w14:paraId="2D9557FD" w14:textId="77777777" w:rsidR="00EA6C4A" w:rsidRDefault="00EA6C4A" w:rsidP="003F16AB">
      <w:pPr>
        <w:spacing w:line="240" w:lineRule="auto"/>
      </w:pPr>
    </w:p>
    <w:p w14:paraId="4B1628E0" w14:textId="7C123937" w:rsidR="00EA6C4A" w:rsidRPr="00EA6C4A" w:rsidRDefault="005A0C8B" w:rsidP="003F16AB">
      <w:pPr>
        <w:spacing w:line="240" w:lineRule="auto"/>
        <w:rPr>
          <w:b/>
          <w:bCs/>
          <w:color w:val="FF0000"/>
        </w:rPr>
      </w:pPr>
      <w:r w:rsidRPr="005A0C8B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1DFE0A25" wp14:editId="17CB485A">
            <wp:simplePos x="0" y="0"/>
            <wp:positionH relativeFrom="column">
              <wp:posOffset>3871913</wp:posOffset>
            </wp:positionH>
            <wp:positionV relativeFrom="paragraph">
              <wp:posOffset>0</wp:posOffset>
            </wp:positionV>
            <wp:extent cx="2867046" cy="1619262"/>
            <wp:effectExtent l="0" t="0" r="9525" b="0"/>
            <wp:wrapSquare wrapText="bothSides"/>
            <wp:docPr id="99" name="Picture 9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46" cy="16192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6C4A" w:rsidRPr="00EA6C4A">
        <w:rPr>
          <w:b/>
          <w:bCs/>
          <w:color w:val="FF0000"/>
        </w:rPr>
        <w:t>Secant method</w:t>
      </w:r>
    </w:p>
    <w:p w14:paraId="27B99849" w14:textId="2D5033DD" w:rsidR="00EA6C4A" w:rsidRPr="00EA6C4A" w:rsidRDefault="00EA6C4A" w:rsidP="003F16AB">
      <w:pPr>
        <w:spacing w:line="240" w:lineRule="auto"/>
        <w:rPr>
          <w:color w:val="FF0000"/>
        </w:rPr>
      </w:pPr>
      <w:r w:rsidRPr="00EA6C4A">
        <w:rPr>
          <w:color w:val="FF0000"/>
        </w:rPr>
        <w:t xml:space="preserve">Overview </w:t>
      </w:r>
    </w:p>
    <w:p w14:paraId="77C9D749" w14:textId="1DF333D8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Bisection method</w:t>
      </w:r>
      <w:r>
        <w:t xml:space="preserve"> requires two points with opposite signs. </w:t>
      </w:r>
    </w:p>
    <w:p w14:paraId="77A76CDE" w14:textId="0F520480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Newton method’s</w:t>
      </w:r>
      <w:r>
        <w:t xml:space="preserve"> drawback lies in the derivative calculation. </w:t>
      </w:r>
    </w:p>
    <w:p w14:paraId="1468C872" w14:textId="6229DE5A" w:rsidR="00EA6C4A" w:rsidRDefault="00EA6C4A" w:rsidP="003F16AB">
      <w:pPr>
        <w:spacing w:line="240" w:lineRule="auto"/>
      </w:pPr>
      <w:r>
        <w:t xml:space="preserve">• </w:t>
      </w:r>
      <w:r w:rsidRPr="005A0C8B">
        <w:rPr>
          <w:b/>
          <w:bCs/>
        </w:rPr>
        <w:t>Secant method</w:t>
      </w:r>
      <w:r>
        <w:t xml:space="preserve"> approximates the function derivative by secant line.</w:t>
      </w:r>
    </w:p>
    <w:p w14:paraId="2325F4E0" w14:textId="77777777" w:rsidR="005A0C8B" w:rsidRPr="00987DC7" w:rsidRDefault="005A0C8B" w:rsidP="003F16AB">
      <w:pPr>
        <w:spacing w:line="240" w:lineRule="auto"/>
        <w:rPr>
          <w:b/>
          <w:bCs/>
          <w:color w:val="FF0000"/>
        </w:rPr>
      </w:pPr>
      <w:r w:rsidRPr="00987DC7">
        <w:rPr>
          <w:b/>
          <w:bCs/>
          <w:color w:val="FF0000"/>
        </w:rPr>
        <w:t xml:space="preserve">Remarks </w:t>
      </w:r>
    </w:p>
    <w:p w14:paraId="05B6A5D5" w14:textId="77777777" w:rsidR="005A0C8B" w:rsidRDefault="005A0C8B" w:rsidP="003F16AB">
      <w:pPr>
        <w:spacing w:line="240" w:lineRule="auto"/>
      </w:pPr>
      <w:r>
        <w:t xml:space="preserve">• Newton’s method could be called tangent method. </w:t>
      </w:r>
    </w:p>
    <w:p w14:paraId="0A405F85" w14:textId="77777777" w:rsidR="005A0C8B" w:rsidRDefault="005A0C8B" w:rsidP="003F16AB">
      <w:pPr>
        <w:spacing w:line="240" w:lineRule="auto"/>
      </w:pPr>
      <w:r>
        <w:t>• Secant method requires two initial points, but no need to have opposite signs as bisection.</w:t>
      </w:r>
    </w:p>
    <w:p w14:paraId="5F28471E" w14:textId="77777777" w:rsidR="005A0C8B" w:rsidRDefault="005A0C8B" w:rsidP="003F16AB">
      <w:pPr>
        <w:spacing w:line="240" w:lineRule="auto"/>
      </w:pPr>
      <w:r>
        <w:t>• Overflow may occur if demon is closer to 0.</w:t>
      </w:r>
    </w:p>
    <w:p w14:paraId="7B4407C5" w14:textId="729EB827" w:rsidR="005A0C8B" w:rsidRDefault="005A0C8B" w:rsidP="003F16AB">
      <w:pPr>
        <w:spacing w:line="240" w:lineRule="auto"/>
      </w:pPr>
      <w:r>
        <w:t>• Super linear convergence!</w:t>
      </w:r>
    </w:p>
    <w:p w14:paraId="256BB186" w14:textId="31B1E45D" w:rsidR="00A21565" w:rsidRDefault="00A21565" w:rsidP="003F16AB">
      <w:pPr>
        <w:pBdr>
          <w:bottom w:val="single" w:sz="12" w:space="1" w:color="auto"/>
        </w:pBdr>
        <w:spacing w:line="240" w:lineRule="auto"/>
      </w:pPr>
    </w:p>
    <w:p w14:paraId="55BA8773" w14:textId="77777777" w:rsidR="00A21565" w:rsidRDefault="00A21565" w:rsidP="003F16AB">
      <w:pPr>
        <w:spacing w:line="240" w:lineRule="auto"/>
      </w:pPr>
      <w:r>
        <w:t xml:space="preserve">HW2 has been extended to next Monday (9/26). Feedback on HW1 will be given on Wed. </w:t>
      </w:r>
    </w:p>
    <w:p w14:paraId="5D8CBEC7" w14:textId="6FEB312C" w:rsidR="00A21565" w:rsidRDefault="00A21565" w:rsidP="003F16AB">
      <w:pPr>
        <w:spacing w:line="240" w:lineRule="auto"/>
      </w:pPr>
      <w:r>
        <w:t>• Section 3.3: secant method • Section 4.1: polynomial interpolation</w:t>
      </w:r>
    </w:p>
    <w:p w14:paraId="2CCA627E" w14:textId="55E1A9A8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Recap on Secant</w:t>
      </w:r>
    </w:p>
    <w:p w14:paraId="4D366C78" w14:textId="376CB366" w:rsidR="00A21565" w:rsidRDefault="00A21565" w:rsidP="003F16AB">
      <w:pPr>
        <w:spacing w:line="240" w:lineRule="auto"/>
      </w:pPr>
      <w:r w:rsidRPr="00A21565">
        <w:rPr>
          <w:b/>
          <w:bCs/>
        </w:rPr>
        <w:t>Secant method</w:t>
      </w:r>
      <w:r>
        <w:t xml:space="preserve"> approximates the function derivative by secant line.</w:t>
      </w:r>
    </w:p>
    <w:p w14:paraId="602B1FC7" w14:textId="56A4D6C5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5E8E4CF4" wp14:editId="601F7A28">
            <wp:extent cx="4039263" cy="1884039"/>
            <wp:effectExtent l="0" t="0" r="0" b="2540"/>
            <wp:docPr id="100" name="Picture 1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Text, letter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48440" cy="1888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3815" w14:textId="6F62EB9E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t>Remarks</w:t>
      </w:r>
    </w:p>
    <w:p w14:paraId="54C5A75A" w14:textId="77777777" w:rsidR="00A21565" w:rsidRDefault="00A21565" w:rsidP="003F16AB">
      <w:pPr>
        <w:spacing w:line="240" w:lineRule="auto"/>
      </w:pPr>
      <w:r>
        <w:t xml:space="preserve">• Secant method requires two previous elements of the sequence. </w:t>
      </w:r>
    </w:p>
    <w:p w14:paraId="729B234C" w14:textId="24099A78" w:rsidR="00A21565" w:rsidRDefault="00A21565" w:rsidP="003F16AB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will be converging to 0 -&gt; </w:t>
      </w:r>
      <w:r>
        <w:rPr>
          <w:rFonts w:ascii="Cambria Math" w:hAnsi="Cambria Math" w:cs="Cambria Math"/>
        </w:rPr>
        <w:t>𝑓</w:t>
      </w:r>
      <w:r>
        <w:t xml:space="preserve"> 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r>
        <w:t xml:space="preserve">) −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will be converging to 0 </w:t>
      </w:r>
    </w:p>
    <w:p w14:paraId="6AAED7C7" w14:textId="77777777" w:rsidR="00A21565" w:rsidRDefault="00A21565" w:rsidP="003F16AB">
      <w:pPr>
        <w:spacing w:line="240" w:lineRule="auto"/>
      </w:pPr>
      <w:r>
        <w:t xml:space="preserve">• If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 w:rsidRPr="00A21565">
        <w:rPr>
          <w:vertAlign w:val="subscript"/>
        </w:rPr>
        <w:t>−1</w:t>
      </w:r>
      <w:proofErr w:type="gramStart"/>
      <w:r>
        <w:t>)  ,</w:t>
      </w:r>
      <w:proofErr w:type="gramEnd"/>
      <w:r>
        <w:t xml:space="preserve">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A21565">
        <w:rPr>
          <w:rFonts w:ascii="Cambria Math" w:hAnsi="Cambria Math" w:cs="Cambria Math"/>
          <w:vertAlign w:val="subscript"/>
        </w:rPr>
        <w:t>𝑛</w:t>
      </w:r>
      <w:r>
        <w:t xml:space="preserve">)  have the same sign -&gt; Loss of significance </w:t>
      </w:r>
    </w:p>
    <w:p w14:paraId="40F5EE68" w14:textId="1318D2A0" w:rsidR="00A21565" w:rsidRDefault="00A21565" w:rsidP="003F16AB">
      <w:pPr>
        <w:spacing w:line="240" w:lineRule="auto"/>
      </w:pPr>
      <w:r>
        <w:t>• So, a proper stopping condition</w:t>
      </w:r>
    </w:p>
    <w:p w14:paraId="3A55077C" w14:textId="329E2B6C" w:rsidR="00A21565" w:rsidRDefault="00A21565" w:rsidP="003F16AB">
      <w:pPr>
        <w:spacing w:line="240" w:lineRule="auto"/>
      </w:pPr>
      <w:r w:rsidRPr="00A21565">
        <w:rPr>
          <w:noProof/>
        </w:rPr>
        <w:drawing>
          <wp:inline distT="0" distB="0" distL="0" distR="0" wp14:anchorId="05395E50" wp14:editId="04E3D3B2">
            <wp:extent cx="2876571" cy="590554"/>
            <wp:effectExtent l="0" t="0" r="0" b="0"/>
            <wp:docPr id="101" name="Picture 101" descr="A picture containing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watch, gaug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876571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48E5F" w14:textId="571AA860" w:rsidR="00A21565" w:rsidRPr="00A21565" w:rsidRDefault="00A21565" w:rsidP="003F16AB">
      <w:pPr>
        <w:spacing w:line="240" w:lineRule="auto"/>
        <w:rPr>
          <w:color w:val="FF0000"/>
        </w:rPr>
      </w:pPr>
      <w:r w:rsidRPr="00A21565">
        <w:rPr>
          <w:color w:val="FF0000"/>
        </w:rPr>
        <w:lastRenderedPageBreak/>
        <w:t>Convergence analysis</w:t>
      </w:r>
    </w:p>
    <w:p w14:paraId="34BA5054" w14:textId="7DA60C1F" w:rsidR="00A21565" w:rsidRDefault="00A21565" w:rsidP="003F16AB">
      <w:pPr>
        <w:spacing w:line="240" w:lineRule="auto"/>
      </w:pPr>
      <w:r>
        <w:t xml:space="preserve">. The secant method has </w:t>
      </w:r>
      <w:proofErr w:type="spellStart"/>
      <w:r>
        <w:t>Superlinear</w:t>
      </w:r>
      <w:proofErr w:type="spellEnd"/>
      <w:r>
        <w:t xml:space="preserve"> convergence.</w:t>
      </w:r>
    </w:p>
    <w:p w14:paraId="662BF70C" w14:textId="44581586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Comparison</w:t>
      </w:r>
    </w:p>
    <w:p w14:paraId="023E8DF3" w14:textId="370F3372" w:rsidR="000C5B44" w:rsidRDefault="000C5B44" w:rsidP="003F16AB">
      <w:pPr>
        <w:spacing w:line="240" w:lineRule="auto"/>
      </w:pPr>
      <w:r w:rsidRPr="000C5B44">
        <w:rPr>
          <w:noProof/>
        </w:rPr>
        <w:drawing>
          <wp:inline distT="0" distB="0" distL="0" distR="0" wp14:anchorId="7829B098" wp14:editId="7268BC5D">
            <wp:extent cx="5505490" cy="1914539"/>
            <wp:effectExtent l="0" t="0" r="0" b="9525"/>
            <wp:docPr id="102" name="Picture 10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05490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7966" w14:textId="6C60EAE2" w:rsidR="000C5B44" w:rsidRPr="000C5B44" w:rsidRDefault="000C5B44" w:rsidP="003F16AB">
      <w:pPr>
        <w:spacing w:line="240" w:lineRule="auto"/>
        <w:rPr>
          <w:color w:val="FF0000"/>
        </w:rPr>
      </w:pPr>
      <w:r w:rsidRPr="000C5B44">
        <w:rPr>
          <w:color w:val="FF0000"/>
        </w:rPr>
        <w:t>Fixed-point iteration</w:t>
      </w:r>
    </w:p>
    <w:p w14:paraId="53C52FB8" w14:textId="1A830C02" w:rsidR="000C5B44" w:rsidRDefault="000C5B44" w:rsidP="000C5B44">
      <w:pPr>
        <w:spacing w:line="240" w:lineRule="auto"/>
      </w:pPr>
      <w:r>
        <w:t xml:space="preserve">• A value of </w:t>
      </w:r>
      <w:r>
        <w:rPr>
          <w:rFonts w:ascii="Cambria Math" w:hAnsi="Cambria Math" w:cs="Cambria Math"/>
        </w:rPr>
        <w:t>𝑥</w:t>
      </w:r>
      <w:r>
        <w:t xml:space="preserve"> </w:t>
      </w:r>
      <w:proofErr w:type="spellStart"/>
      <w:r>
        <w:t>s.t.</w:t>
      </w:r>
      <w:proofErr w:type="spellEnd"/>
      <w:r>
        <w:t xml:space="preserve">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 xml:space="preserve">) is a fixed point of </w:t>
      </w:r>
      <w:r>
        <w:rPr>
          <w:rFonts w:ascii="Cambria Math" w:hAnsi="Cambria Math" w:cs="Cambria Math"/>
        </w:rPr>
        <w:t>𝑔</w:t>
      </w:r>
      <w:r>
        <w:t xml:space="preserve"> as </w:t>
      </w:r>
      <w:r>
        <w:rPr>
          <w:rFonts w:ascii="Cambria Math" w:hAnsi="Cambria Math" w:cs="Cambria Math"/>
        </w:rPr>
        <w:t>𝑥</w:t>
      </w:r>
      <w:r>
        <w:t xml:space="preserve"> is unchanged when </w:t>
      </w:r>
      <w:r>
        <w:rPr>
          <w:rFonts w:ascii="Cambria Math" w:hAnsi="Cambria Math" w:cs="Cambria Math"/>
        </w:rPr>
        <w:t>𝑔</w:t>
      </w:r>
      <w:r>
        <w:t xml:space="preserve"> is applied to it.</w:t>
      </w:r>
    </w:p>
    <w:p w14:paraId="643AC48B" w14:textId="4652CE4F" w:rsidR="000C5B44" w:rsidRDefault="000C5B44" w:rsidP="000C5B44">
      <w:pPr>
        <w:spacing w:line="240" w:lineRule="auto"/>
      </w:pPr>
      <w:r>
        <w:t xml:space="preserve">• </w:t>
      </w:r>
      <w:r w:rsidRPr="000C5B44">
        <w:rPr>
          <w:b/>
          <w:bCs/>
        </w:rPr>
        <w:t>Fixed-point iteration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 w:rsidRPr="000C5B44">
        <w:rPr>
          <w:vertAlign w:val="subscript"/>
        </w:rPr>
        <w:t>+1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 w:rsidRPr="000C5B44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249F0E3F" w14:textId="406E359F" w:rsidR="000C5B44" w:rsidRDefault="000C5B44" w:rsidP="000C5B44">
      <w:pPr>
        <w:spacing w:line="240" w:lineRule="auto"/>
      </w:pPr>
      <w:r>
        <w:t xml:space="preserve">• Locally convergent if </w:t>
      </w:r>
      <w:r>
        <w:rPr>
          <w:rFonts w:ascii="Cambria Math" w:hAnsi="Cambria Math" w:cs="Cambria Math"/>
        </w:rPr>
        <w:t>𝑥∗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 xml:space="preserve"> (</w:t>
      </w:r>
      <w:r>
        <w:rPr>
          <w:rFonts w:ascii="Cambria Math" w:hAnsi="Cambria Math" w:cs="Cambria Math"/>
        </w:rPr>
        <w:t>𝑥∗), |g’| &lt; 1</w:t>
      </w:r>
    </w:p>
    <w:p w14:paraId="04F24801" w14:textId="37084CAD" w:rsidR="000C5B44" w:rsidRDefault="000C5B44" w:rsidP="000C5B44">
      <w:pPr>
        <w:spacing w:line="240" w:lineRule="auto"/>
      </w:pPr>
      <w:r>
        <w:t xml:space="preserve">• Given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(𝑥)</w:t>
      </w:r>
      <w:r>
        <w:t xml:space="preserve"> = 0, there may be many equivalent fixed-point problem </w:t>
      </w:r>
      <w:r>
        <w:rPr>
          <w:rFonts w:ascii="Cambria Math" w:hAnsi="Cambria Math" w:cs="Cambria Math"/>
        </w:rPr>
        <w:t>𝑥</w:t>
      </w:r>
      <w:r>
        <w:t xml:space="preserve"> = </w:t>
      </w:r>
      <w:r>
        <w:rPr>
          <w:rFonts w:ascii="Cambria Math" w:hAnsi="Cambria Math" w:cs="Cambria Math"/>
        </w:rPr>
        <w:t>𝑔</w:t>
      </w:r>
      <w:r>
        <w:t>(</w:t>
      </w:r>
      <w:r>
        <w:rPr>
          <w:rFonts w:ascii="Cambria Math" w:hAnsi="Cambria Math" w:cs="Cambria Math"/>
        </w:rPr>
        <w:t>𝑥</w:t>
      </w:r>
      <w:r>
        <w:t>) with different functions,</w:t>
      </w:r>
    </w:p>
    <w:p w14:paraId="5D1FC601" w14:textId="5A19E434" w:rsidR="000C5B44" w:rsidRDefault="000C5B44" w:rsidP="000C5B44">
      <w:pPr>
        <w:spacing w:line="240" w:lineRule="auto"/>
      </w:pPr>
      <w:r>
        <w:t>some better than others.</w:t>
      </w:r>
    </w:p>
    <w:p w14:paraId="2E5491AF" w14:textId="4CEFB9C4" w:rsidR="00A32838" w:rsidRDefault="00A32838" w:rsidP="000C5B44">
      <w:pPr>
        <w:spacing w:line="240" w:lineRule="auto"/>
      </w:pPr>
      <w:r>
        <w:t>_____________________________________________</w:t>
      </w:r>
    </w:p>
    <w:p w14:paraId="2874AFFF" w14:textId="77777777" w:rsidR="00A32838" w:rsidRDefault="00A32838">
      <w:pPr>
        <w:rPr>
          <w:b/>
          <w:bCs/>
          <w:color w:val="FF0000"/>
        </w:rPr>
      </w:pPr>
      <w:r>
        <w:rPr>
          <w:b/>
          <w:bCs/>
          <w:color w:val="FF0000"/>
        </w:rPr>
        <w:br w:type="page"/>
      </w:r>
    </w:p>
    <w:p w14:paraId="438B883F" w14:textId="23B66CB2" w:rsidR="000C5B44" w:rsidRPr="000C5B44" w:rsidRDefault="000C5B44" w:rsidP="000C5B44">
      <w:pPr>
        <w:spacing w:line="240" w:lineRule="auto"/>
        <w:rPr>
          <w:b/>
          <w:bCs/>
          <w:color w:val="FF0000"/>
        </w:rPr>
      </w:pPr>
      <w:r w:rsidRPr="000C5B44">
        <w:rPr>
          <w:b/>
          <w:bCs/>
          <w:color w:val="FF0000"/>
        </w:rPr>
        <w:lastRenderedPageBreak/>
        <w:t>Polynomial Interpolation</w:t>
      </w:r>
    </w:p>
    <w:p w14:paraId="59F7CEB8" w14:textId="3E4E62C1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4C381142" wp14:editId="1DFAEC77">
            <wp:extent cx="5591216" cy="3238524"/>
            <wp:effectExtent l="0" t="0" r="9525" b="0"/>
            <wp:docPr id="103" name="Picture 10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3238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5190" w14:textId="230F45A9" w:rsidR="000C5B44" w:rsidRPr="003B3AC1" w:rsidRDefault="000C5B44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Interpolation</w:t>
      </w:r>
    </w:p>
    <w:p w14:paraId="1BF02296" w14:textId="22719043" w:rsidR="000C5B44" w:rsidRDefault="000C5B44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0A644B4A" wp14:editId="44A8FFFE">
            <wp:extent cx="2209816" cy="866781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D01F" w14:textId="77777777" w:rsidR="003B3AC1" w:rsidRDefault="003B3AC1" w:rsidP="000C5B44">
      <w:pPr>
        <w:spacing w:line="240" w:lineRule="auto"/>
      </w:pPr>
      <w:r>
        <w:t xml:space="preserve">1. Given a set of pairs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, </w:t>
      </w:r>
      <w:proofErr w:type="gramStart"/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)</w:t>
      </w:r>
      <w:proofErr w:type="gramEnd"/>
      <w:r>
        <w:t xml:space="preserve">, find a </w:t>
      </w:r>
      <w:r w:rsidRPr="003B3AC1">
        <w:rPr>
          <w:b/>
          <w:bCs/>
        </w:rPr>
        <w:t>simple function</w:t>
      </w:r>
      <w:r>
        <w:t xml:space="preserve"> that reproduces the given points?</w:t>
      </w:r>
    </w:p>
    <w:p w14:paraId="57FBB7F4" w14:textId="77777777" w:rsidR="003B3AC1" w:rsidRDefault="003B3AC1" w:rsidP="000C5B44">
      <w:pPr>
        <w:spacing w:line="240" w:lineRule="auto"/>
      </w:pPr>
      <w:r>
        <w:t xml:space="preserve">2. What if given table is contaminated by errors? </w:t>
      </w:r>
    </w:p>
    <w:p w14:paraId="79B81DC6" w14:textId="6ECCE1E1" w:rsidR="000C5B44" w:rsidRDefault="003B3AC1" w:rsidP="000C5B44">
      <w:pPr>
        <w:spacing w:line="240" w:lineRule="auto"/>
      </w:pPr>
      <w:r>
        <w:t>3. Suppose a function is given but expensive to evaluate, we want to find a reasonable approximation.</w:t>
      </w:r>
    </w:p>
    <w:p w14:paraId="45027790" w14:textId="3F5BB432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Polynomial interpolation</w:t>
      </w:r>
    </w:p>
    <w:p w14:paraId="3C1CBDCE" w14:textId="3D511ED8" w:rsidR="003B3AC1" w:rsidRDefault="003B3AC1" w:rsidP="000C5B44">
      <w:pPr>
        <w:spacing w:line="240" w:lineRule="auto"/>
      </w:pPr>
      <w:r w:rsidRPr="000C5B44">
        <w:rPr>
          <w:noProof/>
        </w:rPr>
        <w:drawing>
          <wp:inline distT="0" distB="0" distL="0" distR="0" wp14:anchorId="2D8B8D72" wp14:editId="5DBE210F">
            <wp:extent cx="2209816" cy="866781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209816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9CFF2" w14:textId="53CB2F8F" w:rsidR="003B3AC1" w:rsidRDefault="003B3AC1" w:rsidP="000C5B44">
      <w:pPr>
        <w:spacing w:line="240" w:lineRule="auto"/>
      </w:pPr>
      <w:r>
        <w:t xml:space="preserve">• Suppose we have </w:t>
      </w:r>
      <w:r>
        <w:rPr>
          <w:rFonts w:ascii="Cambria Math" w:hAnsi="Cambria Math" w:cs="Cambria Math"/>
        </w:rPr>
        <w:t>𝑛</w:t>
      </w:r>
      <w:r>
        <w:t xml:space="preserve"> + 1 distinct points. </w:t>
      </w:r>
    </w:p>
    <w:p w14:paraId="5EA99AE1" w14:textId="77777777" w:rsidR="003B3AC1" w:rsidRDefault="003B3AC1" w:rsidP="000C5B44">
      <w:pPr>
        <w:spacing w:line="240" w:lineRule="auto"/>
      </w:pPr>
      <w:r>
        <w:t xml:space="preserve">• We want to find a </w:t>
      </w:r>
      <w:r w:rsidRPr="003B3AC1">
        <w:rPr>
          <w:b/>
          <w:bCs/>
        </w:rPr>
        <w:t>polynomial function</w:t>
      </w:r>
      <w:r>
        <w:t xml:space="preserve"> that passes through all points: </w:t>
      </w:r>
      <w:r>
        <w:rPr>
          <w:rFonts w:ascii="Cambria Math" w:hAnsi="Cambria Math" w:cs="Cambria Math"/>
        </w:rPr>
        <w:t>𝑝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rPr>
          <w:rFonts w:ascii="Cambria Math" w:hAnsi="Cambria Math" w:cs="Cambria Math"/>
        </w:rPr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. </w:t>
      </w:r>
    </w:p>
    <w:p w14:paraId="126F3747" w14:textId="77777777" w:rsidR="003B3AC1" w:rsidRDefault="003B3AC1" w:rsidP="000C5B44">
      <w:pPr>
        <w:spacing w:line="240" w:lineRule="auto"/>
      </w:pPr>
      <w:r>
        <w:t xml:space="preserve">• We call </w:t>
      </w:r>
      <w:r>
        <w:rPr>
          <w:rFonts w:ascii="Cambria Math" w:hAnsi="Cambria Math" w:cs="Cambria Math"/>
        </w:rPr>
        <w:t>𝑝</w:t>
      </w:r>
      <w:r>
        <w:t xml:space="preserve"> </w:t>
      </w:r>
      <w:r w:rsidRPr="003B3AC1">
        <w:rPr>
          <w:b/>
          <w:bCs/>
        </w:rPr>
        <w:t>interpolates</w:t>
      </w:r>
      <w:r>
        <w:t xml:space="preserve"> the table. </w:t>
      </w:r>
    </w:p>
    <w:p w14:paraId="6C1911DE" w14:textId="267FDCF4" w:rsidR="003B3AC1" w:rsidRDefault="003B3AC1" w:rsidP="000C5B44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𝑥</w:t>
      </w:r>
      <w:r w:rsidRPr="003B3AC1">
        <w:rPr>
          <w:rFonts w:ascii="Cambria Math" w:hAnsi="Cambria Math" w:cs="Cambria Math"/>
          <w:vertAlign w:val="subscript"/>
        </w:rPr>
        <w:t>𝑖</w:t>
      </w:r>
      <w:r>
        <w:t xml:space="preserve"> are called </w:t>
      </w:r>
      <w:r w:rsidRPr="003B3AC1">
        <w:rPr>
          <w:b/>
          <w:bCs/>
        </w:rPr>
        <w:t>nodes</w:t>
      </w:r>
      <w:r>
        <w:t>.</w:t>
      </w:r>
    </w:p>
    <w:p w14:paraId="124C500A" w14:textId="43CE23E6" w:rsidR="003B3AC1" w:rsidRPr="003B3AC1" w:rsidRDefault="003B3AC1" w:rsidP="000C5B44">
      <w:pPr>
        <w:spacing w:line="240" w:lineRule="auto"/>
        <w:rPr>
          <w:color w:val="FF0000"/>
        </w:rPr>
      </w:pPr>
      <w:r w:rsidRPr="003B3AC1">
        <w:rPr>
          <w:color w:val="FF0000"/>
        </w:rPr>
        <w:t>Linear interpolation</w:t>
      </w:r>
    </w:p>
    <w:p w14:paraId="7E982EBF" w14:textId="77777777" w:rsidR="002C2BCC" w:rsidRDefault="003B3AC1" w:rsidP="000C5B44">
      <w:pPr>
        <w:spacing w:line="240" w:lineRule="auto"/>
      </w:pPr>
      <w:r>
        <w:lastRenderedPageBreak/>
        <w:t>• A straight line can be passed through 2 points, a linear function p can be defined by</w:t>
      </w:r>
    </w:p>
    <w:p w14:paraId="2028B5A2" w14:textId="54487C10" w:rsidR="003B3AC1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7BCC61D4" wp14:editId="0657FC48">
            <wp:extent cx="2588150" cy="1020679"/>
            <wp:effectExtent l="0" t="0" r="3175" b="8255"/>
            <wp:docPr id="106" name="Picture 10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ext, whiteboard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608780" cy="1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3AC1">
        <w:t xml:space="preserve"> </w:t>
      </w:r>
    </w:p>
    <w:p w14:paraId="5F63A336" w14:textId="1AF27736" w:rsidR="003B3AC1" w:rsidRDefault="003B3AC1" w:rsidP="000C5B44">
      <w:pPr>
        <w:spacing w:line="240" w:lineRule="auto"/>
      </w:pPr>
      <w:r>
        <w:t xml:space="preserve">• It can be verified that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𝑝</w:t>
      </w:r>
      <w:r>
        <w:t xml:space="preserve"> </w:t>
      </w:r>
      <w:r w:rsidR="002C2BCC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 w:rsidR="002C2BCC">
        <w:t>)</w:t>
      </w:r>
      <w:r>
        <w:t xml:space="preserve"> = </w:t>
      </w:r>
      <w:r>
        <w:rPr>
          <w:rFonts w:ascii="Cambria Math" w:hAnsi="Cambria Math" w:cs="Cambria Math"/>
        </w:rPr>
        <w:t>𝑦</w:t>
      </w:r>
      <w:r w:rsidRPr="002C2BCC">
        <w:rPr>
          <w:vertAlign w:val="subscript"/>
        </w:rPr>
        <w:t>1</w:t>
      </w:r>
      <w:r>
        <w:t xml:space="preserve">. </w:t>
      </w:r>
    </w:p>
    <w:p w14:paraId="56441210" w14:textId="1319ADC9" w:rsidR="003B3AC1" w:rsidRDefault="003B3AC1" w:rsidP="000C5B44">
      <w:pPr>
        <w:spacing w:line="240" w:lineRule="auto"/>
      </w:pPr>
      <w:r>
        <w:t xml:space="preserve">• This polynomial is </w:t>
      </w:r>
      <w:r w:rsidRPr="002C2BCC">
        <w:rPr>
          <w:b/>
          <w:bCs/>
        </w:rPr>
        <w:t>called linear interpolation</w:t>
      </w:r>
      <w:r>
        <w:t>.</w:t>
      </w:r>
    </w:p>
    <w:p w14:paraId="2D481D30" w14:textId="77777777" w:rsidR="002C2BCC" w:rsidRPr="004F4335" w:rsidRDefault="002C2BCC" w:rsidP="000C5B44">
      <w:pPr>
        <w:spacing w:line="240" w:lineRule="auto"/>
        <w:rPr>
          <w:color w:val="FF0000"/>
        </w:rPr>
      </w:pPr>
      <w:r w:rsidRPr="004F4335">
        <w:rPr>
          <w:color w:val="FF0000"/>
        </w:rPr>
        <w:t xml:space="preserve">Lagrange form </w:t>
      </w:r>
    </w:p>
    <w:p w14:paraId="34459EDF" w14:textId="77777777" w:rsidR="002C2BCC" w:rsidRDefault="002C2BCC" w:rsidP="000C5B44">
      <w:pPr>
        <w:spacing w:line="240" w:lineRule="auto"/>
      </w:pPr>
      <w:r>
        <w:t xml:space="preserve">• We wish to interpolate at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2C2BCC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𝑛</w:t>
      </w:r>
      <w:r>
        <w:t xml:space="preserve">. </w:t>
      </w:r>
    </w:p>
    <w:p w14:paraId="274FCDD0" w14:textId="3B977DCD" w:rsidR="002C2BCC" w:rsidRDefault="002C2BCC" w:rsidP="000C5B44">
      <w:pPr>
        <w:spacing w:line="240" w:lineRule="auto"/>
      </w:pPr>
      <w:r>
        <w:t xml:space="preserve">• We define a set of cardinal polynomials: </w:t>
      </w:r>
    </w:p>
    <w:p w14:paraId="3DC20820" w14:textId="45F2D12A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0F4F2009" wp14:editId="698CC2B2">
            <wp:extent cx="2952772" cy="733430"/>
            <wp:effectExtent l="0" t="0" r="0" b="9525"/>
            <wp:docPr id="107" name="Picture 107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A picture containing clock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CA9B2" w14:textId="5816272A" w:rsidR="002C2BCC" w:rsidRDefault="002C2BCC" w:rsidP="000C5B44">
      <w:pPr>
        <w:spacing w:line="240" w:lineRule="auto"/>
      </w:pPr>
      <w:r>
        <w:t>• The Lagrange form of the interpolation polynomial is given by</w:t>
      </w:r>
    </w:p>
    <w:p w14:paraId="64E963CD" w14:textId="78760FEC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673B59EA" wp14:editId="6AF550B4">
            <wp:extent cx="2371742" cy="809631"/>
            <wp:effectExtent l="0" t="0" r="0" b="9525"/>
            <wp:docPr id="108" name="Picture 10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ext&#10;&#10;Description automatically generated with medium confidence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71742" cy="809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DD2A8" w14:textId="1E505381" w:rsidR="002C2BCC" w:rsidRPr="002C2BCC" w:rsidRDefault="002C2BCC" w:rsidP="000C5B44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0AA02BD2" w14:textId="5F80F33B" w:rsidR="002C2BCC" w:rsidRDefault="002C2BCC" w:rsidP="000C5B44">
      <w:pPr>
        <w:spacing w:line="240" w:lineRule="auto"/>
      </w:pPr>
      <w:r w:rsidRPr="002C2BCC">
        <w:rPr>
          <w:noProof/>
        </w:rPr>
        <w:drawing>
          <wp:inline distT="0" distB="0" distL="0" distR="0" wp14:anchorId="49EAC1A4" wp14:editId="4E138FD0">
            <wp:extent cx="5886493" cy="62865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0203" w14:textId="090A4F4F" w:rsidR="002C2BCC" w:rsidRDefault="002C2BCC" w:rsidP="000C5B44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60524725" wp14:editId="4F805359">
            <wp:extent cx="3124223" cy="819156"/>
            <wp:effectExtent l="0" t="0" r="0" b="0"/>
            <wp:docPr id="110" name="Picture 11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DCFA6" w14:textId="03B41FF9" w:rsidR="002C2BCC" w:rsidRDefault="002C2BCC" w:rsidP="000C5B44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6B91323C" w14:textId="7C4BC205" w:rsidR="002C2BCC" w:rsidRDefault="002C2BCC" w:rsidP="000C5B44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015F3740" w14:textId="174C4D6B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463B6C2" wp14:editId="5066EAD8">
            <wp:extent cx="5886493" cy="561979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2B964" w14:textId="78E46761" w:rsidR="00B36672" w:rsidRPr="00B36672" w:rsidRDefault="00B36672" w:rsidP="000C5B44">
      <w:pPr>
        <w:spacing w:line="240" w:lineRule="auto"/>
        <w:rPr>
          <w:color w:val="FF0000"/>
        </w:rPr>
      </w:pPr>
      <w:r w:rsidRPr="00B36672">
        <w:rPr>
          <w:color w:val="FF0000"/>
        </w:rPr>
        <w:t>Example</w:t>
      </w:r>
    </w:p>
    <w:p w14:paraId="6D5EE06F" w14:textId="4AE44254" w:rsidR="00B36672" w:rsidRDefault="00B36672" w:rsidP="000C5B44">
      <w:pPr>
        <w:spacing w:line="240" w:lineRule="auto"/>
      </w:pPr>
      <w:r w:rsidRPr="00B36672">
        <w:rPr>
          <w:noProof/>
        </w:rPr>
        <w:lastRenderedPageBreak/>
        <w:drawing>
          <wp:inline distT="0" distB="0" distL="0" distR="0" wp14:anchorId="63ED473B" wp14:editId="20D29D2B">
            <wp:extent cx="5295939" cy="3429025"/>
            <wp:effectExtent l="0" t="0" r="0" b="0"/>
            <wp:docPr id="112" name="Picture 1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Text, let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34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163D6" w14:textId="1E0C9DAD" w:rsidR="00B36672" w:rsidRPr="00B36672" w:rsidRDefault="00B36672" w:rsidP="000C5B44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6509B3D0" w14:textId="5DA4F551" w:rsidR="00B36672" w:rsidRDefault="00B36672" w:rsidP="000C5B44">
      <w:pPr>
        <w:spacing w:line="240" w:lineRule="auto"/>
      </w:pPr>
      <w:r w:rsidRPr="00B36672">
        <w:rPr>
          <w:noProof/>
        </w:rPr>
        <w:drawing>
          <wp:inline distT="0" distB="0" distL="0" distR="0" wp14:anchorId="1C641CC3" wp14:editId="1CC517DF">
            <wp:extent cx="4400550" cy="2906444"/>
            <wp:effectExtent l="0" t="0" r="0" b="8255"/>
            <wp:docPr id="113" name="Picture 11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418054" cy="29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705D" w14:textId="6AB3BB67" w:rsidR="00B36672" w:rsidRDefault="00B36672" w:rsidP="000C5B44">
      <w:pPr>
        <w:pBdr>
          <w:bottom w:val="single" w:sz="12" w:space="1" w:color="auto"/>
        </w:pBdr>
        <w:spacing w:line="240" w:lineRule="auto"/>
      </w:pPr>
    </w:p>
    <w:p w14:paraId="43A791E2" w14:textId="63D26B30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Today’s agenda</w:t>
      </w:r>
    </w:p>
    <w:p w14:paraId="5BE63A42" w14:textId="77777777" w:rsidR="003C402A" w:rsidRDefault="003C402A" w:rsidP="000C5B44">
      <w:pPr>
        <w:spacing w:line="240" w:lineRule="auto"/>
      </w:pPr>
      <w:r>
        <w:t xml:space="preserve">Section 4.1: polynomial interpolation </w:t>
      </w:r>
    </w:p>
    <w:p w14:paraId="1A6707BA" w14:textId="64F99F6D" w:rsidR="003C402A" w:rsidRDefault="003C402A" w:rsidP="000C5B44">
      <w:pPr>
        <w:spacing w:line="240" w:lineRule="auto"/>
      </w:pPr>
      <w:r>
        <w:sym w:font="Symbol" w:char="F0D8"/>
      </w:r>
      <w:r>
        <w:t xml:space="preserve"> Lagrange form  </w:t>
      </w:r>
      <w:r>
        <w:sym w:font="Symbol" w:char="F0D8"/>
      </w:r>
      <w:r>
        <w:t xml:space="preserve"> </w:t>
      </w:r>
      <w:proofErr w:type="spellStart"/>
      <w:r>
        <w:t>Vandermonde</w:t>
      </w:r>
      <w:proofErr w:type="spellEnd"/>
      <w:r>
        <w:t xml:space="preserve"> matrix  </w:t>
      </w:r>
      <w:r>
        <w:sym w:font="Symbol" w:char="F0D8"/>
      </w:r>
      <w:r>
        <w:t xml:space="preserve"> Newton form</w:t>
      </w:r>
    </w:p>
    <w:p w14:paraId="17B179CC" w14:textId="54496AA3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>Lagrange form</w:t>
      </w:r>
    </w:p>
    <w:p w14:paraId="1F8CBF9D" w14:textId="57661115" w:rsidR="003C402A" w:rsidRDefault="003C402A" w:rsidP="000C5B44">
      <w:pPr>
        <w:spacing w:line="240" w:lineRule="auto"/>
      </w:pPr>
      <w:r w:rsidRPr="003C402A">
        <w:rPr>
          <w:noProof/>
        </w:rPr>
        <w:lastRenderedPageBreak/>
        <w:drawing>
          <wp:inline distT="0" distB="0" distL="0" distR="0" wp14:anchorId="0E3CECC5" wp14:editId="5253E9CD">
            <wp:extent cx="4457733" cy="2543194"/>
            <wp:effectExtent l="0" t="0" r="0" b="9525"/>
            <wp:docPr id="114" name="Picture 11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ext, letter&#10;&#10;Description automatically generated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457733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573E" w14:textId="77777777" w:rsidR="003C402A" w:rsidRPr="002C2BCC" w:rsidRDefault="003C402A" w:rsidP="003C402A">
      <w:pPr>
        <w:spacing w:line="240" w:lineRule="auto"/>
        <w:rPr>
          <w:color w:val="FF0000"/>
        </w:rPr>
      </w:pPr>
      <w:r w:rsidRPr="002C2BCC">
        <w:rPr>
          <w:color w:val="FF0000"/>
        </w:rPr>
        <w:t>Lagrange form (cont’d)</w:t>
      </w:r>
    </w:p>
    <w:p w14:paraId="4CFCB060" w14:textId="77777777" w:rsidR="003C402A" w:rsidRDefault="003C402A" w:rsidP="003C402A">
      <w:pPr>
        <w:spacing w:line="240" w:lineRule="auto"/>
      </w:pPr>
      <w:r w:rsidRPr="002C2BCC">
        <w:rPr>
          <w:noProof/>
        </w:rPr>
        <w:drawing>
          <wp:inline distT="0" distB="0" distL="0" distR="0" wp14:anchorId="5E3324D0" wp14:editId="6B18296F">
            <wp:extent cx="5886493" cy="628655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62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73E53" w14:textId="77777777" w:rsidR="003C402A" w:rsidRDefault="003C402A" w:rsidP="003C402A">
      <w:pPr>
        <w:spacing w:line="240" w:lineRule="auto"/>
      </w:pPr>
      <w:r>
        <w:t xml:space="preserve">In short, </w:t>
      </w:r>
      <w:r w:rsidRPr="002C2BCC">
        <w:rPr>
          <w:noProof/>
        </w:rPr>
        <w:drawing>
          <wp:inline distT="0" distB="0" distL="0" distR="0" wp14:anchorId="18FA7A6B" wp14:editId="5C370E58">
            <wp:extent cx="3124223" cy="819156"/>
            <wp:effectExtent l="0" t="0" r="0" b="0"/>
            <wp:docPr id="116" name="Picture 11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A picture containing diagram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BBC3" w14:textId="77777777" w:rsidR="003C402A" w:rsidRDefault="003C402A" w:rsidP="003C402A">
      <w:pPr>
        <w:spacing w:line="240" w:lineRule="auto"/>
      </w:pPr>
      <w:r>
        <w:t xml:space="preserve">• Each is a polynomial of degree </w:t>
      </w:r>
      <w:r>
        <w:rPr>
          <w:rFonts w:ascii="Cambria Math" w:hAnsi="Cambria Math" w:cs="Cambria Math"/>
        </w:rPr>
        <w:t>𝑛</w:t>
      </w:r>
      <w:r>
        <w:t xml:space="preserve"> and </w:t>
      </w:r>
      <w:r>
        <w:rPr>
          <w:rFonts w:ascii="Cambria Math" w:hAnsi="Cambria Math" w:cs="Cambria Math"/>
        </w:rPr>
        <w:t>𝑙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2C2BCC">
        <w:rPr>
          <w:rFonts w:ascii="Cambria Math" w:hAnsi="Cambria Math" w:cs="Cambria Math"/>
          <w:vertAlign w:val="subscript"/>
        </w:rPr>
        <w:t>𝑖</w:t>
      </w:r>
      <w:r>
        <w:t xml:space="preserve"> = 1. </w:t>
      </w:r>
    </w:p>
    <w:p w14:paraId="4EA5F7DD" w14:textId="77777777" w:rsidR="003C402A" w:rsidRDefault="003C402A" w:rsidP="003C402A">
      <w:pPr>
        <w:spacing w:line="240" w:lineRule="auto"/>
      </w:pPr>
      <w:r>
        <w:t xml:space="preserve">• The Lagrange interpolation proves the </w:t>
      </w:r>
      <w:r w:rsidRPr="00B36672">
        <w:rPr>
          <w:b/>
          <w:bCs/>
        </w:rPr>
        <w:t>existence</w:t>
      </w:r>
      <w:r>
        <w:t xml:space="preserve"> of an interpolating polynomial for any table of values.</w:t>
      </w:r>
    </w:p>
    <w:p w14:paraId="5022B2D3" w14:textId="77777777" w:rsidR="003C402A" w:rsidRDefault="003C402A" w:rsidP="003C402A">
      <w:pPr>
        <w:spacing w:line="240" w:lineRule="auto"/>
      </w:pPr>
      <w:r w:rsidRPr="00B36672">
        <w:rPr>
          <w:noProof/>
        </w:rPr>
        <w:drawing>
          <wp:inline distT="0" distB="0" distL="0" distR="0" wp14:anchorId="472E3E01" wp14:editId="540D85C0">
            <wp:extent cx="5886493" cy="561979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3A15A" w14:textId="77777777" w:rsidR="003C402A" w:rsidRPr="00B36672" w:rsidRDefault="003C402A" w:rsidP="003C402A">
      <w:pPr>
        <w:spacing w:line="240" w:lineRule="auto"/>
        <w:rPr>
          <w:color w:val="FF0000"/>
        </w:rPr>
      </w:pPr>
      <w:proofErr w:type="spellStart"/>
      <w:r w:rsidRPr="00B36672">
        <w:rPr>
          <w:color w:val="FF0000"/>
        </w:rPr>
        <w:t>Vandermonde</w:t>
      </w:r>
      <w:proofErr w:type="spellEnd"/>
      <w:r w:rsidRPr="00B36672">
        <w:rPr>
          <w:color w:val="FF0000"/>
        </w:rPr>
        <w:t xml:space="preserve"> Matrix</w:t>
      </w:r>
    </w:p>
    <w:p w14:paraId="1E91D02A" w14:textId="3AEA80FC" w:rsidR="003C402A" w:rsidRDefault="003C402A" w:rsidP="003C402A">
      <w:pPr>
        <w:spacing w:line="240" w:lineRule="auto"/>
      </w:pPr>
      <w:r w:rsidRPr="003C402A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26C280BE" wp14:editId="56F5A124">
            <wp:simplePos x="0" y="0"/>
            <wp:positionH relativeFrom="margin">
              <wp:align>right</wp:align>
            </wp:positionH>
            <wp:positionV relativeFrom="paragraph">
              <wp:posOffset>1504950</wp:posOffset>
            </wp:positionV>
            <wp:extent cx="2606084" cy="1724025"/>
            <wp:effectExtent l="0" t="0" r="3810" b="0"/>
            <wp:wrapNone/>
            <wp:docPr id="119" name="Picture 119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Diagram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84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36672">
        <w:rPr>
          <w:noProof/>
        </w:rPr>
        <w:drawing>
          <wp:inline distT="0" distB="0" distL="0" distR="0" wp14:anchorId="5AEBA642" wp14:editId="24E1ADF8">
            <wp:extent cx="3981450" cy="2629640"/>
            <wp:effectExtent l="0" t="0" r="0" b="0"/>
            <wp:docPr id="118" name="Picture 118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alenda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08697" cy="264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372FD" w14:textId="62C72C7F" w:rsidR="003C402A" w:rsidRDefault="003C402A" w:rsidP="000C5B44">
      <w:pPr>
        <w:spacing w:line="240" w:lineRule="auto"/>
      </w:pPr>
      <w:r>
        <w:t xml:space="preserve">• </w:t>
      </w:r>
      <w:proofErr w:type="spellStart"/>
      <w:r>
        <w:t>Vandermonde</w:t>
      </w:r>
      <w:proofErr w:type="spellEnd"/>
      <w:r>
        <w:t xml:space="preserve"> matrix is </w:t>
      </w:r>
      <w:r w:rsidRPr="003C402A">
        <w:rPr>
          <w:b/>
          <w:bCs/>
        </w:rPr>
        <w:t>nonsingular</w:t>
      </w:r>
      <w:r>
        <w:t xml:space="preserve"> for distinct nodes. </w:t>
      </w:r>
    </w:p>
    <w:p w14:paraId="6C926946" w14:textId="77777777" w:rsidR="003C402A" w:rsidRDefault="003C402A" w:rsidP="000C5B44">
      <w:pPr>
        <w:spacing w:line="240" w:lineRule="auto"/>
      </w:pPr>
      <w:r>
        <w:t xml:space="preserve">• It </w:t>
      </w:r>
      <w:r w:rsidRPr="003C402A">
        <w:rPr>
          <w:b/>
          <w:bCs/>
        </w:rPr>
        <w:t>is ill-conditioned</w:t>
      </w:r>
      <w:r>
        <w:t xml:space="preserve"> as </w:t>
      </w:r>
      <w:r>
        <w:rPr>
          <w:rFonts w:ascii="Cambria Math" w:hAnsi="Cambria Math" w:cs="Cambria Math"/>
        </w:rPr>
        <w:t>𝑛𝑛</w:t>
      </w:r>
      <w:r>
        <w:t xml:space="preserve"> increases. </w:t>
      </w:r>
    </w:p>
    <w:p w14:paraId="01AA2F78" w14:textId="7C4D3DA4" w:rsidR="003C402A" w:rsidRDefault="00C16421" w:rsidP="000C5B44">
      <w:pPr>
        <w:spacing w:line="240" w:lineRule="auto"/>
      </w:pPr>
      <w:r w:rsidRPr="00C16421">
        <w:rPr>
          <w:noProof/>
        </w:rPr>
        <w:drawing>
          <wp:anchor distT="0" distB="0" distL="114300" distR="114300" simplePos="0" relativeHeight="251675648" behindDoc="0" locked="0" layoutInCell="1" allowOverlap="1" wp14:anchorId="3EC4B4FE" wp14:editId="2B9E2C71">
            <wp:simplePos x="0" y="0"/>
            <wp:positionH relativeFrom="column">
              <wp:posOffset>4424363</wp:posOffset>
            </wp:positionH>
            <wp:positionV relativeFrom="paragraph">
              <wp:posOffset>304483</wp:posOffset>
            </wp:positionV>
            <wp:extent cx="1619262" cy="1857389"/>
            <wp:effectExtent l="0" t="0" r="0" b="9525"/>
            <wp:wrapNone/>
            <wp:docPr id="120" name="Picture 1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, line chart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18573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C402A">
        <w:t xml:space="preserve">• For large </w:t>
      </w:r>
      <w:r w:rsidR="003C402A">
        <w:rPr>
          <w:rFonts w:ascii="Cambria Math" w:hAnsi="Cambria Math" w:cs="Cambria Math"/>
        </w:rPr>
        <w:t>𝑛𝑛</w:t>
      </w:r>
      <w:r w:rsidR="003C402A">
        <w:t>, the monomials are less distinguishable from one another. High-degree polynomials often oscillate widely and are highly sensitive to small changes in the data.</w:t>
      </w:r>
    </w:p>
    <w:p w14:paraId="3E504368" w14:textId="77777777" w:rsidR="003C402A" w:rsidRPr="003C402A" w:rsidRDefault="003C402A" w:rsidP="000C5B44">
      <w:pPr>
        <w:spacing w:line="240" w:lineRule="auto"/>
        <w:rPr>
          <w:color w:val="FF0000"/>
        </w:rPr>
      </w:pPr>
      <w:r w:rsidRPr="003C402A">
        <w:rPr>
          <w:color w:val="FF0000"/>
        </w:rPr>
        <w:t xml:space="preserve">Runge's phenomenon </w:t>
      </w:r>
    </w:p>
    <w:p w14:paraId="2BC6F52B" w14:textId="51D0AF4E" w:rsidR="00C16421" w:rsidRDefault="003C402A" w:rsidP="000C5B44">
      <w:pPr>
        <w:spacing w:line="240" w:lineRule="auto"/>
      </w:pPr>
      <w:r>
        <w:t xml:space="preserve">• A polynomial of degree </w:t>
      </w:r>
      <w:r>
        <w:rPr>
          <w:rFonts w:ascii="Cambria Math" w:hAnsi="Cambria Math" w:cs="Cambria Math"/>
        </w:rPr>
        <w:t>𝑛</w:t>
      </w:r>
      <w:r>
        <w:t xml:space="preserve"> has </w:t>
      </w:r>
      <w:r>
        <w:rPr>
          <w:rFonts w:ascii="Cambria Math" w:hAnsi="Cambria Math" w:cs="Cambria Math"/>
        </w:rPr>
        <w:t>𝑛</w:t>
      </w:r>
      <w:r>
        <w:t xml:space="preserve"> roots. </w:t>
      </w:r>
    </w:p>
    <w:p w14:paraId="04732514" w14:textId="4EF2D3CB" w:rsidR="00C16421" w:rsidRDefault="003C402A" w:rsidP="000C5B44">
      <w:pPr>
        <w:spacing w:line="240" w:lineRule="auto"/>
      </w:pPr>
      <w:r>
        <w:t xml:space="preserve">• If all roots are real, the curve crosses the </w:t>
      </w:r>
      <w:r>
        <w:rPr>
          <w:rFonts w:ascii="Cambria Math" w:hAnsi="Cambria Math" w:cs="Cambria Math"/>
        </w:rPr>
        <w:t>𝑥</w:t>
      </w:r>
      <w:r>
        <w:t xml:space="preserve">-axis n times. </w:t>
      </w:r>
    </w:p>
    <w:p w14:paraId="4FB7D0A9" w14:textId="3C63A67E" w:rsidR="00C16421" w:rsidRDefault="003C402A" w:rsidP="000C5B44">
      <w:pPr>
        <w:spacing w:line="240" w:lineRule="auto"/>
      </w:pPr>
      <w:r>
        <w:t xml:space="preserve">• These many turns result in </w:t>
      </w:r>
      <w:r w:rsidRPr="00C16421">
        <w:rPr>
          <w:b/>
          <w:bCs/>
        </w:rPr>
        <w:t>wide oscillations</w:t>
      </w:r>
      <w:r>
        <w:t xml:space="preserve">. </w:t>
      </w:r>
    </w:p>
    <w:p w14:paraId="7EA4205F" w14:textId="14FC7444" w:rsidR="003C402A" w:rsidRDefault="003C402A" w:rsidP="000C5B44">
      <w:pPr>
        <w:spacing w:line="240" w:lineRule="auto"/>
      </w:pPr>
      <w:r>
        <w:t xml:space="preserve">• A specific example is provided by </w:t>
      </w:r>
      <w:r w:rsidRPr="00C16421">
        <w:rPr>
          <w:b/>
          <w:bCs/>
        </w:rPr>
        <w:t>Runge function</w:t>
      </w:r>
      <w:r>
        <w:t xml:space="preserve"> </w:t>
      </w:r>
      <w:r>
        <w:rPr>
          <w:rFonts w:ascii="Cambria Math" w:hAnsi="Cambria Math" w:cs="Cambria Math"/>
        </w:rPr>
        <w:t>𝑓</w:t>
      </w:r>
      <w:r>
        <w:t xml:space="preserve"> </w:t>
      </w:r>
      <w:r w:rsidR="00C16421">
        <w:t>(</w:t>
      </w:r>
      <w:r>
        <w:rPr>
          <w:rFonts w:ascii="Cambria Math" w:hAnsi="Cambria Math" w:cs="Cambria Math"/>
        </w:rPr>
        <w:t>𝑥</w:t>
      </w:r>
      <w:r w:rsidR="00C16421">
        <w:rPr>
          <w:rFonts w:ascii="Cambria Math" w:hAnsi="Cambria Math" w:cs="Cambria Math"/>
        </w:rPr>
        <w:t>)</w:t>
      </w:r>
      <w:r>
        <w:t xml:space="preserve"> </w:t>
      </w:r>
      <w:proofErr w:type="gramStart"/>
      <w:r>
        <w:t>=</w:t>
      </w:r>
      <w:r w:rsidR="00C16421">
        <w:t>(</w:t>
      </w:r>
      <w:r>
        <w:t xml:space="preserve"> 1</w:t>
      </w:r>
      <w:proofErr w:type="gramEnd"/>
      <w:r>
        <w:t xml:space="preserve"> + 25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2</w:t>
      </w:r>
      <w:r>
        <w:t xml:space="preserve"> </w:t>
      </w:r>
      <w:r w:rsidR="00C16421">
        <w:t>)</w:t>
      </w:r>
      <w:r w:rsidRPr="00C16421">
        <w:rPr>
          <w:vertAlign w:val="superscript"/>
        </w:rPr>
        <w:t>−1</w:t>
      </w:r>
      <w:r w:rsidR="00C16421">
        <w:t>.</w:t>
      </w:r>
    </w:p>
    <w:p w14:paraId="34050B54" w14:textId="12B241AF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nodes</w:t>
      </w:r>
    </w:p>
    <w:p w14:paraId="5B8E967D" w14:textId="6252C2C3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6527F830" wp14:editId="496928E5">
            <wp:extent cx="3981479" cy="2266967"/>
            <wp:effectExtent l="0" t="0" r="0" b="0"/>
            <wp:docPr id="121" name="Picture 1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981479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F26E9" w14:textId="77777777" w:rsidR="00C16421" w:rsidRDefault="00C16421" w:rsidP="000C5B44">
      <w:pPr>
        <w:spacing w:line="240" w:lineRule="auto"/>
      </w:pPr>
      <w:r w:rsidRPr="00C16421">
        <w:rPr>
          <w:color w:val="FF0000"/>
        </w:rPr>
        <w:t>Extension</w:t>
      </w:r>
      <w:r>
        <w:t xml:space="preserve"> </w:t>
      </w:r>
    </w:p>
    <w:p w14:paraId="1C06B06C" w14:textId="1AA4B1F5" w:rsidR="00C16421" w:rsidRDefault="00C16421" w:rsidP="000C5B44">
      <w:pPr>
        <w:spacing w:line="240" w:lineRule="auto"/>
      </w:pPr>
      <w:r>
        <w:t>Consider a linear combination:</w:t>
      </w:r>
    </w:p>
    <w:p w14:paraId="3B4BBA67" w14:textId="64BB9C44" w:rsidR="00C16421" w:rsidRDefault="00C16421" w:rsidP="000C5B44">
      <w:pPr>
        <w:spacing w:line="240" w:lineRule="auto"/>
      </w:pPr>
      <w:r w:rsidRPr="00C16421">
        <w:rPr>
          <w:noProof/>
        </w:rPr>
        <w:lastRenderedPageBreak/>
        <w:drawing>
          <wp:inline distT="0" distB="0" distL="0" distR="0" wp14:anchorId="0062F2E6" wp14:editId="6F0D1A6C">
            <wp:extent cx="4114830" cy="381003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114830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F1154" w14:textId="77777777" w:rsidR="00C16421" w:rsidRDefault="00C16421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{𝜑</w:t>
      </w:r>
      <w:proofErr w:type="gramStart"/>
      <w:r>
        <w:t>0,</w:t>
      </w:r>
      <w:r>
        <w:rPr>
          <w:rFonts w:ascii="Cambria Math" w:hAnsi="Cambria Math" w:cs="Cambria Math"/>
        </w:rPr>
        <w:t>𝜑</w:t>
      </w:r>
      <w:proofErr w:type="gramEnd"/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𝜑𝑛}</w:t>
      </w:r>
      <w:r>
        <w:t xml:space="preserve"> are called basis functions. </w:t>
      </w:r>
    </w:p>
    <w:p w14:paraId="248D8776" w14:textId="77777777" w:rsidR="00C16421" w:rsidRDefault="00C16421" w:rsidP="000C5B44">
      <w:pPr>
        <w:spacing w:line="240" w:lineRule="auto"/>
      </w:pPr>
      <w:r>
        <w:t>• The coefficients {</w:t>
      </w:r>
      <w:r>
        <w:rPr>
          <w:rFonts w:ascii="Cambria Math" w:hAnsi="Cambria Math" w:cs="Cambria Math"/>
        </w:rPr>
        <w:t>𝑐</w:t>
      </w:r>
      <w:r w:rsidRPr="00C16421">
        <w:rPr>
          <w:rFonts w:ascii="Cambria Math" w:hAnsi="Cambria Math" w:cs="Cambria Math"/>
          <w:vertAlign w:val="subscript"/>
        </w:rPr>
        <w:t>𝑗</w:t>
      </w:r>
      <w:r>
        <w:t xml:space="preserve">} are to be determined. </w:t>
      </w:r>
    </w:p>
    <w:p w14:paraId="0C66CEAC" w14:textId="1439B02A" w:rsidR="00C16421" w:rsidRDefault="00C16421" w:rsidP="000C5B44">
      <w:pPr>
        <w:spacing w:line="240" w:lineRule="auto"/>
      </w:pPr>
      <w:r>
        <w:t xml:space="preserve">• Monomials {1,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proofErr w:type="gramStart"/>
      <w:r w:rsidRPr="00C16421">
        <w:rPr>
          <w:vertAlign w:val="superscript"/>
        </w:rPr>
        <w:t>2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C16421">
        <w:rPr>
          <w:vertAlign w:val="superscript"/>
        </w:rPr>
        <w:t>3</w:t>
      </w:r>
      <w:r>
        <w:t xml:space="preserve"> , … } are the simplest basis function.</w:t>
      </w:r>
    </w:p>
    <w:p w14:paraId="04280404" w14:textId="7533547B" w:rsidR="00C16421" w:rsidRPr="00C16421" w:rsidRDefault="00C16421" w:rsidP="000C5B44">
      <w:pPr>
        <w:spacing w:line="240" w:lineRule="auto"/>
        <w:rPr>
          <w:color w:val="FF0000"/>
        </w:rPr>
      </w:pPr>
      <w:r w:rsidRPr="00C16421">
        <w:rPr>
          <w:color w:val="FF0000"/>
        </w:rPr>
        <w:t>Chebyshev polynomial</w:t>
      </w:r>
    </w:p>
    <w:p w14:paraId="4D3CEBD8" w14:textId="41D09458" w:rsidR="00C16421" w:rsidRDefault="00C16421" w:rsidP="000C5B44">
      <w:pPr>
        <w:spacing w:line="240" w:lineRule="auto"/>
      </w:pPr>
      <w:r w:rsidRPr="00C16421">
        <w:rPr>
          <w:noProof/>
        </w:rPr>
        <w:drawing>
          <wp:inline distT="0" distB="0" distL="0" distR="0" wp14:anchorId="27C086A0" wp14:editId="582EE18C">
            <wp:extent cx="3490913" cy="2018301"/>
            <wp:effectExtent l="0" t="0" r="0" b="1270"/>
            <wp:docPr id="123" name="Picture 12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&#10;&#10;Description automatically generated with medium confidenc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06599" cy="202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5958" w14:textId="77777777" w:rsidR="00C16421" w:rsidRDefault="00C16421" w:rsidP="000C5B44">
      <w:pPr>
        <w:spacing w:line="240" w:lineRule="auto"/>
      </w:pPr>
      <w:r>
        <w:t xml:space="preserve">• Cheb poly are usually defined on [-1,1] and can be used in any interval with changes of variable. </w:t>
      </w:r>
    </w:p>
    <w:p w14:paraId="2DA5E841" w14:textId="77777777" w:rsidR="00C16421" w:rsidRDefault="00C16421" w:rsidP="000C5B44">
      <w:pPr>
        <w:spacing w:line="240" w:lineRule="auto"/>
      </w:pPr>
      <w:r>
        <w:t xml:space="preserve">• Cheb nodes are roots of Cheb poly. </w:t>
      </w:r>
    </w:p>
    <w:p w14:paraId="6BD1FCCA" w14:textId="77777777" w:rsidR="00C16421" w:rsidRDefault="00C16421" w:rsidP="000C5B44">
      <w:pPr>
        <w:spacing w:line="240" w:lineRule="auto"/>
      </w:pPr>
      <w:r>
        <w:t xml:space="preserve">• Extreme points of Cheb polynomials are equal in magnitude and alternative in sign. </w:t>
      </w:r>
    </w:p>
    <w:p w14:paraId="143030DA" w14:textId="77777777" w:rsidR="00C16421" w:rsidRDefault="00C16421" w:rsidP="000C5B44">
      <w:pPr>
        <w:spacing w:line="240" w:lineRule="auto"/>
      </w:pPr>
      <w:r>
        <w:t xml:space="preserve">• This property tends to distribute the error uniformly. </w:t>
      </w:r>
    </w:p>
    <w:p w14:paraId="79D7BE72" w14:textId="198F9B4B" w:rsidR="00C16421" w:rsidRDefault="00C16421" w:rsidP="000C5B44">
      <w:pPr>
        <w:spacing w:line="240" w:lineRule="auto"/>
      </w:pPr>
      <w:r>
        <w:t>• The maximum error over the interval of interpolation can be minimized.</w:t>
      </w:r>
    </w:p>
    <w:p w14:paraId="2E11ECBE" w14:textId="77777777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 xml:space="preserve">Newton form </w:t>
      </w:r>
    </w:p>
    <w:p w14:paraId="35454125" w14:textId="5A05CF12" w:rsidR="00C16421" w:rsidRDefault="004F76AD" w:rsidP="000C5B44">
      <w:pPr>
        <w:spacing w:line="240" w:lineRule="auto"/>
      </w:pPr>
      <w:r>
        <w:t xml:space="preserve">One drawback of Lagrange and </w:t>
      </w:r>
      <w:proofErr w:type="spellStart"/>
      <w:r>
        <w:t>Vandermonde</w:t>
      </w:r>
      <w:proofErr w:type="spellEnd"/>
      <w:r>
        <w:t xml:space="preserve"> is that adding one data point completely revamps the entire process.</w:t>
      </w:r>
    </w:p>
    <w:p w14:paraId="12191A99" w14:textId="10FC766E" w:rsidR="004F76AD" w:rsidRDefault="004F76AD" w:rsidP="000C5B44">
      <w:pPr>
        <w:spacing w:line="240" w:lineRule="auto"/>
        <w:rPr>
          <w:color w:val="FF0000"/>
        </w:rPr>
      </w:pPr>
      <w:r w:rsidRPr="004F76AD">
        <w:rPr>
          <w:color w:val="FF0000"/>
        </w:rPr>
        <w:t>Motivating example</w:t>
      </w:r>
    </w:p>
    <w:p w14:paraId="40581DD9" w14:textId="442A4D96" w:rsidR="004F76AD" w:rsidRPr="004F76AD" w:rsidRDefault="004F76AD" w:rsidP="000C5B44">
      <w:pPr>
        <w:spacing w:line="240" w:lineRule="auto"/>
        <w:rPr>
          <w:color w:val="FF0000"/>
        </w:rPr>
      </w:pPr>
      <w:r w:rsidRPr="004F76AD">
        <w:rPr>
          <w:noProof/>
          <w:color w:val="FF0000"/>
        </w:rPr>
        <w:drawing>
          <wp:inline distT="0" distB="0" distL="0" distR="0" wp14:anchorId="25EF507B" wp14:editId="68EF421E">
            <wp:extent cx="1419235" cy="561979"/>
            <wp:effectExtent l="0" t="0" r="9525" b="9525"/>
            <wp:docPr id="124" name="Picture 124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A picture containing text, clock&#10;&#10;Description automatically generated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41923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3FC" w14:textId="3DC86505" w:rsidR="004F76AD" w:rsidRDefault="004F76AD" w:rsidP="000C5B44">
      <w:pPr>
        <w:spacing w:line="240" w:lineRule="auto"/>
      </w:pPr>
      <w:r>
        <w:t xml:space="preserve">• Recall </w:t>
      </w:r>
    </w:p>
    <w:p w14:paraId="4BD84EC7" w14:textId="286CD70A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728256B9" wp14:editId="0D45EAFA">
            <wp:extent cx="3971954" cy="314327"/>
            <wp:effectExtent l="0" t="0" r="9525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971954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10BC0" w14:textId="4E541E5C" w:rsidR="004F76AD" w:rsidRDefault="004F76AD" w:rsidP="000C5B44">
      <w:pPr>
        <w:spacing w:line="240" w:lineRule="auto"/>
      </w:pPr>
      <w:r>
        <w:t xml:space="preserve">• It can be simplified to </w:t>
      </w:r>
    </w:p>
    <w:p w14:paraId="0C1D8957" w14:textId="545CEF40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0C533F13" wp14:editId="70A760B1">
            <wp:extent cx="1838338" cy="504829"/>
            <wp:effectExtent l="0" t="0" r="0" b="9525"/>
            <wp:docPr id="126" name="Picture 126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A picture containing text, clock, watch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838338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3920" w14:textId="60354742" w:rsidR="004F76AD" w:rsidRDefault="004F76AD" w:rsidP="000C5B44">
      <w:pPr>
        <w:spacing w:line="240" w:lineRule="auto"/>
      </w:pPr>
      <w:r>
        <w:lastRenderedPageBreak/>
        <w:t xml:space="preserve">• We will learn that this polynomial can be written in the </w:t>
      </w:r>
      <w:r w:rsidRPr="004F76AD">
        <w:rPr>
          <w:b/>
          <w:bCs/>
        </w:rPr>
        <w:t>nested Newton</w:t>
      </w:r>
      <w:r>
        <w:t xml:space="preserve"> form:</w:t>
      </w:r>
    </w:p>
    <w:p w14:paraId="76FB8A9C" w14:textId="553E661E" w:rsidR="004F76AD" w:rsidRDefault="004F76AD" w:rsidP="000C5B44">
      <w:pPr>
        <w:spacing w:line="240" w:lineRule="auto"/>
      </w:pPr>
      <w:r w:rsidRPr="004F76AD">
        <w:rPr>
          <w:noProof/>
        </w:rPr>
        <w:drawing>
          <wp:inline distT="0" distB="0" distL="0" distR="0" wp14:anchorId="2A6E45CC" wp14:editId="1BF4DC4B">
            <wp:extent cx="2981347" cy="504829"/>
            <wp:effectExtent l="0" t="0" r="0" b="9525"/>
            <wp:docPr id="127" name="Picture 127" descr="A picture containing text, clock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, clock, watch, gauge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50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66F0" w14:textId="20BF868F" w:rsidR="001E3972" w:rsidRDefault="001E3972" w:rsidP="000C5B44">
      <w:pPr>
        <w:spacing w:line="240" w:lineRule="auto"/>
      </w:pPr>
      <w:r w:rsidRPr="00181012">
        <w:rPr>
          <w:color w:val="FF0000"/>
        </w:rPr>
        <w:t>Remark</w:t>
      </w:r>
      <w:r>
        <w:t xml:space="preserve"> </w:t>
      </w:r>
    </w:p>
    <w:p w14:paraId="41867AD4" w14:textId="24AA0878" w:rsidR="00181012" w:rsidRDefault="001E3972" w:rsidP="000C5B44">
      <w:pPr>
        <w:spacing w:line="240" w:lineRule="auto"/>
      </w:pPr>
      <w:r>
        <w:t xml:space="preserve">• The resulting polynomial is the </w:t>
      </w:r>
      <w:r w:rsidRPr="00181012">
        <w:rPr>
          <w:b/>
          <w:bCs/>
        </w:rPr>
        <w:t>Newton form</w:t>
      </w:r>
      <w:r>
        <w:t xml:space="preserve"> of the interpolating polynomial. </w:t>
      </w:r>
    </w:p>
    <w:p w14:paraId="5B258BBA" w14:textId="1BE4F339" w:rsidR="00181012" w:rsidRDefault="001E3972" w:rsidP="000C5B44">
      <w:pPr>
        <w:spacing w:line="240" w:lineRule="auto"/>
      </w:pPr>
      <w:r>
        <w:t xml:space="preserve">• Newton form involves fewer operations. </w:t>
      </w:r>
    </w:p>
    <w:p w14:paraId="05D233A4" w14:textId="77777777" w:rsidR="00181012" w:rsidRDefault="001E3972" w:rsidP="000C5B44">
      <w:pPr>
        <w:spacing w:line="240" w:lineRule="auto"/>
      </w:pPr>
      <w:r>
        <w:t xml:space="preserve">• Newton and Lagrange forms are the same polynomial. </w:t>
      </w:r>
    </w:p>
    <w:p w14:paraId="2F056E21" w14:textId="6C13D9E4" w:rsidR="004F76AD" w:rsidRDefault="001E3972" w:rsidP="000C5B44">
      <w:pPr>
        <w:spacing w:line="240" w:lineRule="auto"/>
      </w:pPr>
      <w:r>
        <w:t xml:space="preserve">• Newton is better off to </w:t>
      </w:r>
      <w:r w:rsidRPr="00181012">
        <w:rPr>
          <w:b/>
          <w:bCs/>
        </w:rPr>
        <w:t>accommodate additional data points</w:t>
      </w:r>
      <w:r>
        <w:t>.</w:t>
      </w:r>
    </w:p>
    <w:p w14:paraId="509AEC53" w14:textId="7792A3B2" w:rsidR="00181012" w:rsidRPr="00181012" w:rsidRDefault="00181012" w:rsidP="000C5B44">
      <w:pPr>
        <w:spacing w:line="240" w:lineRule="auto"/>
        <w:rPr>
          <w:color w:val="FF0000"/>
        </w:rPr>
      </w:pPr>
      <w:r w:rsidRPr="00181012">
        <w:rPr>
          <w:color w:val="FF0000"/>
        </w:rPr>
        <w:t>Example</w:t>
      </w:r>
    </w:p>
    <w:p w14:paraId="4F9EE9A3" w14:textId="3DE10F07" w:rsidR="00181012" w:rsidRDefault="00181012" w:rsidP="000C5B44">
      <w:pPr>
        <w:spacing w:line="240" w:lineRule="auto"/>
      </w:pPr>
      <w:r w:rsidRPr="00181012">
        <w:rPr>
          <w:noProof/>
        </w:rPr>
        <w:drawing>
          <wp:inline distT="0" distB="0" distL="0" distR="0" wp14:anchorId="4E25E8AE" wp14:editId="4BA4D153">
            <wp:extent cx="2400300" cy="1032279"/>
            <wp:effectExtent l="0" t="0" r="0" b="0"/>
            <wp:docPr id="128" name="Picture 12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Diagram&#10;&#10;Description automatically generated with low confidence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425320" cy="1043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AC76" w14:textId="55CFBABC" w:rsidR="00181012" w:rsidRDefault="00181012" w:rsidP="000C5B44">
      <w:pPr>
        <w:spacing w:line="240" w:lineRule="auto"/>
        <w:rPr>
          <w:color w:val="FF0000"/>
        </w:rPr>
      </w:pPr>
      <w:r w:rsidRPr="00181012">
        <w:rPr>
          <w:noProof/>
        </w:rPr>
        <w:drawing>
          <wp:anchor distT="0" distB="0" distL="114300" distR="114300" simplePos="0" relativeHeight="251676672" behindDoc="0" locked="0" layoutInCell="1" allowOverlap="1" wp14:anchorId="03344A0A" wp14:editId="691ED98E">
            <wp:simplePos x="0" y="0"/>
            <wp:positionH relativeFrom="column">
              <wp:posOffset>1071564</wp:posOffset>
            </wp:positionH>
            <wp:positionV relativeFrom="paragraph">
              <wp:posOffset>4445</wp:posOffset>
            </wp:positionV>
            <wp:extent cx="3657600" cy="1224399"/>
            <wp:effectExtent l="0" t="0" r="0" b="0"/>
            <wp:wrapNone/>
            <wp:docPr id="129" name="Picture 12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Text, letter&#10;&#10;Description automatically generated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341" cy="123067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81012">
        <w:rPr>
          <w:color w:val="FF0000"/>
        </w:rPr>
        <w:t>Nested form</w:t>
      </w:r>
    </w:p>
    <w:p w14:paraId="1D3B9FB5" w14:textId="136A9B54" w:rsidR="00181012" w:rsidRDefault="00181012" w:rsidP="000C5B44">
      <w:pPr>
        <w:spacing w:line="240" w:lineRule="auto"/>
        <w:rPr>
          <w:color w:val="FF0000"/>
        </w:rPr>
      </w:pPr>
    </w:p>
    <w:p w14:paraId="7BD59E4F" w14:textId="4D2730C3" w:rsidR="00181012" w:rsidRDefault="00181012" w:rsidP="000C5B44">
      <w:pPr>
        <w:spacing w:line="240" w:lineRule="auto"/>
        <w:rPr>
          <w:color w:val="FF0000"/>
        </w:rPr>
      </w:pPr>
    </w:p>
    <w:p w14:paraId="5DE68D27" w14:textId="77777777" w:rsidR="00181012" w:rsidRPr="00181012" w:rsidRDefault="00181012" w:rsidP="000C5B44">
      <w:pPr>
        <w:spacing w:line="240" w:lineRule="auto"/>
        <w:rPr>
          <w:color w:val="FF0000"/>
        </w:rPr>
      </w:pPr>
    </w:p>
    <w:p w14:paraId="7CA33F24" w14:textId="30EA18FC" w:rsidR="00181012" w:rsidRDefault="00181012" w:rsidP="000C5B44">
      <w:pPr>
        <w:spacing w:line="240" w:lineRule="auto"/>
      </w:pPr>
    </w:p>
    <w:p w14:paraId="1FCD377E" w14:textId="1ED69C3D" w:rsidR="004D1542" w:rsidRDefault="004D1542" w:rsidP="000C5B44">
      <w:pPr>
        <w:spacing w:line="240" w:lineRule="auto"/>
      </w:pPr>
    </w:p>
    <w:p w14:paraId="2A34A43B" w14:textId="3EE2D77F" w:rsidR="004D1542" w:rsidRDefault="004D1542" w:rsidP="000C5B44">
      <w:pPr>
        <w:spacing w:line="240" w:lineRule="auto"/>
      </w:pPr>
      <w:r>
        <w:t>______________________________________________________________________</w:t>
      </w:r>
    </w:p>
    <w:p w14:paraId="05822D4C" w14:textId="78D3D0E9" w:rsidR="004D1542" w:rsidRDefault="004D1542" w:rsidP="000C5B44">
      <w:pPr>
        <w:spacing w:line="240" w:lineRule="auto"/>
      </w:pPr>
      <w:r w:rsidRPr="004D1542">
        <w:rPr>
          <w:b/>
          <w:bCs/>
          <w:color w:val="FF0000"/>
        </w:rPr>
        <w:t xml:space="preserve">Today’s agenda Section </w:t>
      </w:r>
      <w:r>
        <w:t xml:space="preserve">4.1: polynomial interpolation </w:t>
      </w:r>
      <w:r>
        <w:sym w:font="Symbol" w:char="F0D8"/>
      </w:r>
      <w:r>
        <w:t xml:space="preserve"> Newton form Section 4.2: error analysis</w:t>
      </w:r>
    </w:p>
    <w:p w14:paraId="7102620B" w14:textId="756629E9" w:rsidR="004D1542" w:rsidRDefault="004D1542" w:rsidP="000C5B44">
      <w:pPr>
        <w:spacing w:line="240" w:lineRule="auto"/>
      </w:pPr>
      <w:r>
        <w:t>Recall the example</w:t>
      </w:r>
    </w:p>
    <w:p w14:paraId="6B62BA31" w14:textId="424BE2B8" w:rsidR="004D1542" w:rsidRDefault="004D1542" w:rsidP="000C5B44">
      <w:pPr>
        <w:spacing w:line="240" w:lineRule="auto"/>
      </w:pPr>
      <w:r w:rsidRPr="004D1542">
        <w:rPr>
          <w:noProof/>
        </w:rPr>
        <w:drawing>
          <wp:inline distT="0" distB="0" distL="0" distR="0" wp14:anchorId="7C4DD291" wp14:editId="096351F5">
            <wp:extent cx="3362325" cy="2066203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386165" cy="2080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44962" w14:textId="1FB58048" w:rsidR="002722ED" w:rsidRPr="002722ED" w:rsidRDefault="004D1542" w:rsidP="000C5B44">
      <w:pPr>
        <w:spacing w:line="240" w:lineRule="auto"/>
        <w:rPr>
          <w:color w:val="FF0000"/>
        </w:rPr>
      </w:pPr>
      <w:r w:rsidRPr="002722ED">
        <w:rPr>
          <w:color w:val="FF0000"/>
        </w:rPr>
        <w:lastRenderedPageBreak/>
        <w:t xml:space="preserve">Summary </w:t>
      </w:r>
    </w:p>
    <w:p w14:paraId="11071FCD" w14:textId="3A3C4B1E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361A9591" wp14:editId="34E8A315">
            <wp:extent cx="4524408" cy="752481"/>
            <wp:effectExtent l="0" t="0" r="0" b="9525"/>
            <wp:docPr id="131" name="Picture 131" descr="Diagram, text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Diagram, text, schematic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524408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87F4" w14:textId="5BC53A70" w:rsidR="004D1542" w:rsidRDefault="004D1542" w:rsidP="000C5B44">
      <w:pPr>
        <w:spacing w:line="240" w:lineRule="auto"/>
      </w:pPr>
      <w:r>
        <w:t>• Concise notation</w:t>
      </w:r>
    </w:p>
    <w:p w14:paraId="385FC46A" w14:textId="6B6A8277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701BF761" wp14:editId="7BEE30A8">
            <wp:extent cx="4657759" cy="676280"/>
            <wp:effectExtent l="0" t="0" r="9525" b="9525"/>
            <wp:docPr id="132" name="Picture 132" descr="A picture containing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A picture containing company name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57759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B8AB" w14:textId="7BCD96F0" w:rsidR="002722ED" w:rsidRDefault="002722ED" w:rsidP="000C5B44">
      <w:pPr>
        <w:spacing w:line="240" w:lineRule="auto"/>
      </w:pPr>
      <w:r>
        <w:t>• Nested form</w:t>
      </w:r>
    </w:p>
    <w:p w14:paraId="19246369" w14:textId="1E2313D1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F383A33" wp14:editId="5B1DB7DA">
            <wp:extent cx="5667416" cy="390528"/>
            <wp:effectExtent l="0" t="0" r="0" b="952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67416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C08CD" w14:textId="044A584A" w:rsidR="002722ED" w:rsidRPr="002722ED" w:rsidRDefault="002722ED" w:rsidP="000C5B44">
      <w:pPr>
        <w:spacing w:line="240" w:lineRule="auto"/>
        <w:rPr>
          <w:rFonts w:ascii="Cambria Math" w:hAnsi="Cambria Math" w:cs="Cambria Math"/>
          <w:color w:val="FF0000"/>
        </w:rPr>
      </w:pPr>
      <w:r w:rsidRPr="002722ED">
        <w:rPr>
          <w:color w:val="FF0000"/>
        </w:rPr>
        <w:t xml:space="preserve">Finding coefficients </w:t>
      </w:r>
      <w:r w:rsidRPr="002722ED">
        <w:rPr>
          <w:rFonts w:ascii="Cambria Math" w:hAnsi="Cambria Math" w:cs="Cambria Math"/>
          <w:color w:val="FF0000"/>
        </w:rPr>
        <w:t>{</w:t>
      </w:r>
      <w:proofErr w:type="spellStart"/>
      <w:r w:rsidRPr="002722ED">
        <w:rPr>
          <w:rFonts w:ascii="Cambria Math" w:hAnsi="Cambria Math" w:cs="Cambria Math"/>
          <w:color w:val="FF0000"/>
        </w:rPr>
        <w:t>a</w:t>
      </w:r>
      <w:r w:rsidRPr="002722ED">
        <w:rPr>
          <w:rFonts w:ascii="Cambria Math" w:hAnsi="Cambria Math" w:cs="Cambria Math"/>
          <w:color w:val="FF0000"/>
          <w:vertAlign w:val="subscript"/>
        </w:rPr>
        <w:t>j</w:t>
      </w:r>
      <w:proofErr w:type="spellEnd"/>
      <w:r w:rsidRPr="002722ED">
        <w:rPr>
          <w:rFonts w:ascii="Cambria Math" w:hAnsi="Cambria Math" w:cs="Cambria Math"/>
          <w:color w:val="FF0000"/>
        </w:rPr>
        <w:t>}</w:t>
      </w:r>
      <w:r w:rsidRPr="002722ED">
        <w:rPr>
          <w:rFonts w:ascii="Cambria Math" w:hAnsi="Cambria Math" w:cs="Cambria Math"/>
          <w:color w:val="FF0000"/>
          <w:vertAlign w:val="superscript"/>
        </w:rPr>
        <w:t>n</w:t>
      </w:r>
      <w:r w:rsidRPr="002722ED">
        <w:rPr>
          <w:rFonts w:ascii="Cambria Math" w:hAnsi="Cambria Math" w:cs="Cambria Math"/>
          <w:color w:val="FF0000"/>
        </w:rPr>
        <w:t xml:space="preserve"> </w:t>
      </w:r>
      <w:r w:rsidRPr="002722ED">
        <w:rPr>
          <w:rFonts w:ascii="Cambria Math" w:hAnsi="Cambria Math" w:cs="Cambria Math"/>
          <w:color w:val="FF0000"/>
          <w:vertAlign w:val="subscript"/>
        </w:rPr>
        <w:t>j = 0</w:t>
      </w:r>
    </w:p>
    <w:p w14:paraId="3329B120" w14:textId="5AEA1B81" w:rsidR="002722ED" w:rsidRDefault="002722ED" w:rsidP="000C5B44">
      <w:pPr>
        <w:spacing w:line="240" w:lineRule="auto"/>
      </w:pPr>
      <w:r>
        <w:t xml:space="preserve">• The nodes are assumed to be distinct, but no assumption is made about their position on the real line. • Newton form </w:t>
      </w:r>
      <w:r w:rsidRPr="002722ED">
        <w:rPr>
          <w:noProof/>
        </w:rPr>
        <w:drawing>
          <wp:inline distT="0" distB="0" distL="0" distR="0" wp14:anchorId="622E0BDD" wp14:editId="1B89FB9F">
            <wp:extent cx="4429157" cy="390528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429157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AAF3" w14:textId="1786D08A" w:rsidR="002722ED" w:rsidRDefault="002722ED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>
        <w:t xml:space="preserve"> is obtained by </w:t>
      </w:r>
      <w:r>
        <w:rPr>
          <w:rFonts w:ascii="Cambria Math" w:hAnsi="Cambria Math" w:cs="Cambria Math"/>
        </w:rPr>
        <w:t>𝑝</w:t>
      </w:r>
      <w:r w:rsidRPr="002722ED">
        <w:rPr>
          <w:rFonts w:ascii="Cambria Math" w:hAnsi="Cambria Math" w:cs="Cambria Math"/>
          <w:vertAlign w:val="subscript"/>
        </w:rPr>
        <w:t>𝑛</w:t>
      </w:r>
      <w:r w:rsidRPr="002722ED">
        <w:rPr>
          <w:vertAlign w:val="subscript"/>
        </w:rPr>
        <w:t>−1</w:t>
      </w:r>
      <w:r>
        <w:t xml:space="preserve"> by adding one more term.</w:t>
      </w:r>
    </w:p>
    <w:p w14:paraId="29FB0671" w14:textId="55966FBB" w:rsidR="002722ED" w:rsidRDefault="002722ED" w:rsidP="000C5B44">
      <w:pPr>
        <w:spacing w:line="240" w:lineRule="auto"/>
      </w:pPr>
      <w:r w:rsidRPr="002722ED">
        <w:rPr>
          <w:noProof/>
        </w:rPr>
        <w:drawing>
          <wp:inline distT="0" distB="0" distL="0" distR="0" wp14:anchorId="68D8C333" wp14:editId="5EC563E7">
            <wp:extent cx="5219738" cy="1562111"/>
            <wp:effectExtent l="0" t="0" r="0" b="0"/>
            <wp:docPr id="135" name="Picture 1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Text, letter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19738" cy="156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9419" w14:textId="77777777" w:rsidR="00152842" w:rsidRPr="00152842" w:rsidRDefault="00152842" w:rsidP="000C5B44">
      <w:pPr>
        <w:spacing w:line="240" w:lineRule="auto"/>
        <w:rPr>
          <w:color w:val="FF0000"/>
        </w:rPr>
      </w:pPr>
      <w:r w:rsidRPr="00152842">
        <w:rPr>
          <w:color w:val="FF0000"/>
        </w:rPr>
        <w:t xml:space="preserve">Divided difference </w:t>
      </w:r>
    </w:p>
    <w:p w14:paraId="77D367D4" w14:textId="65E1CAF9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0</w:t>
      </w:r>
      <w:r>
        <w:t xml:space="preserve"> depends on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0</w:t>
      </w:r>
      <w:r>
        <w:t xml:space="preserve">) </w:t>
      </w:r>
    </w:p>
    <w:p w14:paraId="7EEE94DF" w14:textId="77777777" w:rsidR="00152842" w:rsidRDefault="00152842" w:rsidP="000C5B44">
      <w:pPr>
        <w:spacing w:line="240" w:lineRule="auto"/>
      </w:pPr>
      <w:r>
        <w:t xml:space="preserve">• </w:t>
      </w:r>
      <w:r>
        <w:rPr>
          <w:rFonts w:ascii="Cambria Math" w:hAnsi="Cambria Math" w:cs="Cambria Math"/>
        </w:rPr>
        <w:t>𝑎</w:t>
      </w:r>
      <w:r w:rsidRPr="00152842">
        <w:rPr>
          <w:vertAlign w:val="subscript"/>
        </w:rPr>
        <w:t>1</w:t>
      </w:r>
      <w:r>
        <w:t xml:space="preserve"> depends on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(𝑥</w:t>
      </w:r>
      <w:r w:rsidRPr="00152842">
        <w:rPr>
          <w:vertAlign w:val="subscript"/>
        </w:rPr>
        <w:t>0</w:t>
      </w:r>
      <w:proofErr w:type="gramStart"/>
      <w:r>
        <w:t>) ,</w:t>
      </w:r>
      <w:proofErr w:type="gramEnd"/>
      <w:r>
        <w:t xml:space="preserve"> </w:t>
      </w:r>
      <w:r>
        <w:rPr>
          <w:rFonts w:ascii="Cambria Math" w:hAnsi="Cambria Math" w:cs="Cambria Math"/>
        </w:rPr>
        <w:t>𝑓(𝑥</w:t>
      </w:r>
      <w:r w:rsidRPr="00152842">
        <w:rPr>
          <w:vertAlign w:val="subscript"/>
        </w:rPr>
        <w:t>1</w:t>
      </w:r>
      <w:r>
        <w:t xml:space="preserve">) , … </w:t>
      </w:r>
    </w:p>
    <w:p w14:paraId="17F6783A" w14:textId="77777777" w:rsidR="00152842" w:rsidRDefault="00152842" w:rsidP="000C5B44">
      <w:pPr>
        <w:spacing w:line="240" w:lineRule="auto"/>
      </w:pPr>
      <w:r>
        <w:t xml:space="preserve">• In general, </w:t>
      </w:r>
      <w:r>
        <w:rPr>
          <w:rFonts w:ascii="Cambria Math" w:hAnsi="Cambria Math" w:cs="Cambria Math"/>
        </w:rPr>
        <w:t>𝑎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  <w:r w:rsidRPr="00152842">
        <w:rPr>
          <w:b/>
          <w:bCs/>
        </w:rPr>
        <w:t>uniquely</w:t>
      </w:r>
      <w:r>
        <w:t xml:space="preserve"> depends on the value of </w:t>
      </w:r>
      <w:r>
        <w:rPr>
          <w:rFonts w:ascii="Cambria Math" w:hAnsi="Cambria Math" w:cs="Cambria Math"/>
        </w:rPr>
        <w:t>𝑓</w:t>
      </w:r>
      <w:r>
        <w:t xml:space="preserve"> at nodes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0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152842">
        <w:rPr>
          <w:vertAlign w:val="subscript"/>
        </w:rPr>
        <w:t>1</w:t>
      </w:r>
      <w:r>
        <w:t xml:space="preserve">, </w:t>
      </w:r>
      <w:proofErr w:type="gramStart"/>
      <w:r>
        <w:rPr>
          <w:rFonts w:ascii="Cambria Math" w:hAnsi="Cambria Math" w:cs="Cambria Math"/>
        </w:rPr>
        <w:t>⋯</w:t>
      </w:r>
      <w:r>
        <w:t xml:space="preserve"> ,</w:t>
      </w:r>
      <w:proofErr w:type="gramEnd"/>
      <w:r>
        <w:t xml:space="preserve"> </w:t>
      </w:r>
      <w:r>
        <w:rPr>
          <w:rFonts w:ascii="Cambria Math" w:hAnsi="Cambria Math" w:cs="Cambria Math"/>
        </w:rPr>
        <w:t>𝑥</w:t>
      </w:r>
      <w:r w:rsidRPr="00152842">
        <w:rPr>
          <w:rFonts w:ascii="Cambria Math" w:hAnsi="Cambria Math" w:cs="Cambria Math"/>
          <w:vertAlign w:val="subscript"/>
        </w:rPr>
        <w:t>𝑘</w:t>
      </w:r>
      <w:r>
        <w:t xml:space="preserve"> </w:t>
      </w:r>
    </w:p>
    <w:p w14:paraId="731B3626" w14:textId="77777777" w:rsidR="00F7798B" w:rsidRDefault="00152842" w:rsidP="000C5B44">
      <w:pPr>
        <w:spacing w:line="240" w:lineRule="auto"/>
      </w:pPr>
      <w:r>
        <w:t xml:space="preserve">• Notation: </w:t>
      </w:r>
      <w:r w:rsidRPr="00F7798B">
        <w:rPr>
          <w:rFonts w:ascii="Cambria Math" w:hAnsi="Cambria Math" w:cs="Cambria Math"/>
          <w:b/>
          <w:bCs/>
        </w:rPr>
        <w:t>𝑎</w:t>
      </w:r>
      <w:r w:rsidRPr="00F7798B">
        <w:rPr>
          <w:rFonts w:ascii="Cambria Math" w:hAnsi="Cambria Math" w:cs="Cambria Math"/>
          <w:b/>
          <w:bCs/>
          <w:vertAlign w:val="subscript"/>
        </w:rPr>
        <w:t>𝑘</w:t>
      </w:r>
      <w:r w:rsidRPr="00F7798B">
        <w:rPr>
          <w:b/>
          <w:bCs/>
        </w:rPr>
        <w:t xml:space="preserve"> = </w:t>
      </w:r>
      <w:proofErr w:type="gramStart"/>
      <w:r w:rsidRPr="00F7798B">
        <w:rPr>
          <w:rFonts w:ascii="Cambria Math" w:hAnsi="Cambria Math" w:cs="Cambria Math"/>
          <w:b/>
          <w:bCs/>
        </w:rPr>
        <w:t>𝑓</w:t>
      </w:r>
      <w:r w:rsidR="00F7798B" w:rsidRPr="00F7798B">
        <w:rPr>
          <w:b/>
          <w:bCs/>
        </w:rPr>
        <w:t>[</w:t>
      </w:r>
      <w:proofErr w:type="gramEnd"/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0, </w:t>
      </w:r>
      <w:r w:rsidRPr="00F7798B">
        <w:rPr>
          <w:rFonts w:ascii="Cambria Math" w:hAnsi="Cambria Math" w:cs="Cambria Math"/>
          <w:b/>
          <w:bCs/>
        </w:rPr>
        <w:t>𝑥</w:t>
      </w:r>
      <w:r w:rsidRPr="00F7798B">
        <w:rPr>
          <w:b/>
          <w:bCs/>
        </w:rPr>
        <w:t xml:space="preserve">1, </w:t>
      </w:r>
      <w:r w:rsidRPr="00F7798B">
        <w:rPr>
          <w:rFonts w:ascii="Cambria Math" w:hAnsi="Cambria Math" w:cs="Cambria Math"/>
          <w:b/>
          <w:bCs/>
        </w:rPr>
        <w:t>⋯</w:t>
      </w:r>
      <w:r w:rsidRPr="00F7798B">
        <w:rPr>
          <w:b/>
          <w:bCs/>
        </w:rPr>
        <w:t xml:space="preserve"> , </w:t>
      </w:r>
      <w:r w:rsidRPr="00F7798B">
        <w:rPr>
          <w:rFonts w:ascii="Cambria Math" w:hAnsi="Cambria Math" w:cs="Cambria Math"/>
          <w:b/>
          <w:bCs/>
        </w:rPr>
        <w:t>𝑥𝑘</w:t>
      </w:r>
      <w:r w:rsidR="00F7798B" w:rsidRPr="00F7798B">
        <w:rPr>
          <w:rFonts w:ascii="Cambria Math" w:hAnsi="Cambria Math" w:cs="Cambria Math"/>
          <w:b/>
          <w:bCs/>
        </w:rPr>
        <w:t>]</w:t>
      </w:r>
      <w:r>
        <w:t xml:space="preserve"> </w:t>
      </w:r>
    </w:p>
    <w:p w14:paraId="4B46A6EC" w14:textId="77777777" w:rsidR="00F7798B" w:rsidRDefault="00152842" w:rsidP="000C5B44">
      <w:pPr>
        <w:spacing w:line="240" w:lineRule="auto"/>
      </w:pPr>
      <w:r>
        <w:t xml:space="preserve">• The quantity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𝑥</w:t>
      </w:r>
      <w:r>
        <w:t xml:space="preserve">1,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𝑥𝑘</w:t>
      </w:r>
      <w:r>
        <w:t xml:space="preserve">] is called divided </w:t>
      </w:r>
      <w:r w:rsidRPr="00F7798B">
        <w:rPr>
          <w:b/>
          <w:bCs/>
        </w:rPr>
        <w:t>difference of order</w:t>
      </w:r>
      <w:r>
        <w:t xml:space="preserve"> </w:t>
      </w:r>
      <w:r>
        <w:rPr>
          <w:rFonts w:ascii="Cambria Math" w:hAnsi="Cambria Math" w:cs="Cambria Math"/>
        </w:rPr>
        <w:t>𝑘</w:t>
      </w:r>
      <w:r>
        <w:t xml:space="preserve"> for </w:t>
      </w:r>
      <w:r>
        <w:rPr>
          <w:rFonts w:ascii="Cambria Math" w:hAnsi="Cambria Math" w:cs="Cambria Math"/>
        </w:rPr>
        <w:t>𝑓</w:t>
      </w:r>
      <w:r>
        <w:t xml:space="preserve">. </w:t>
      </w:r>
    </w:p>
    <w:p w14:paraId="07493879" w14:textId="40B1CBC1" w:rsidR="002722ED" w:rsidRDefault="00152842" w:rsidP="000C5B44">
      <w:pPr>
        <w:spacing w:line="240" w:lineRule="auto"/>
      </w:pPr>
      <w:r>
        <w:t>• Newton form of the interpolating polynomial</w:t>
      </w:r>
      <w:r w:rsidR="00F7798B">
        <w:t>.</w:t>
      </w:r>
    </w:p>
    <w:p w14:paraId="7FE293C9" w14:textId="2BB84E50" w:rsidR="00F7798B" w:rsidRPr="00077D35" w:rsidRDefault="00077D35" w:rsidP="000C5B44">
      <w:pPr>
        <w:spacing w:line="240" w:lineRule="auto"/>
        <w:rPr>
          <w:b/>
          <w:bCs/>
          <w:color w:val="FF0000"/>
        </w:rPr>
      </w:pPr>
      <w:r w:rsidRPr="00077D35">
        <w:rPr>
          <w:b/>
          <w:bCs/>
          <w:color w:val="FF0000"/>
        </w:rPr>
        <w:t>Divided difference (cont’d)</w:t>
      </w:r>
    </w:p>
    <w:p w14:paraId="58A11692" w14:textId="56149D58" w:rsidR="00077D35" w:rsidRDefault="00077D35" w:rsidP="000C5B44">
      <w:pPr>
        <w:spacing w:line="240" w:lineRule="auto"/>
      </w:pPr>
      <w:r w:rsidRPr="00077D35">
        <w:rPr>
          <w:noProof/>
        </w:rPr>
        <w:lastRenderedPageBreak/>
        <w:drawing>
          <wp:inline distT="0" distB="0" distL="0" distR="0" wp14:anchorId="7A6C3B2A" wp14:editId="2526A1A9">
            <wp:extent cx="5924593" cy="3495701"/>
            <wp:effectExtent l="0" t="0" r="0" b="9525"/>
            <wp:docPr id="136" name="Picture 1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Text, letter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24593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527B6" w14:textId="3689E557" w:rsidR="00077D35" w:rsidRPr="00077D35" w:rsidRDefault="00077D35" w:rsidP="000C5B44">
      <w:pPr>
        <w:spacing w:line="240" w:lineRule="auto"/>
        <w:rPr>
          <w:color w:val="FF0000"/>
        </w:rPr>
      </w:pPr>
      <w:r w:rsidRPr="00077D35">
        <w:rPr>
          <w:color w:val="FF0000"/>
        </w:rPr>
        <w:t>Recursive property</w:t>
      </w:r>
    </w:p>
    <w:p w14:paraId="63300190" w14:textId="47311283" w:rsidR="00077D35" w:rsidRDefault="00077D35" w:rsidP="000C5B44">
      <w:pPr>
        <w:spacing w:line="240" w:lineRule="auto"/>
      </w:pPr>
      <w:r w:rsidRPr="00077D35">
        <w:rPr>
          <w:noProof/>
        </w:rPr>
        <w:drawing>
          <wp:inline distT="0" distB="0" distL="0" distR="0" wp14:anchorId="74C4B889" wp14:editId="420EA732">
            <wp:extent cx="5943600" cy="3759200"/>
            <wp:effectExtent l="0" t="0" r="0" b="0"/>
            <wp:docPr id="137" name="Picture 13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Table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EF272" w14:textId="77777777" w:rsidR="00077D35" w:rsidRDefault="00077D35" w:rsidP="000C5B44">
      <w:pPr>
        <w:spacing w:line="240" w:lineRule="auto"/>
      </w:pPr>
    </w:p>
    <w:p w14:paraId="7AE3FAB7" w14:textId="77777777" w:rsidR="00077D35" w:rsidRDefault="00077D35" w:rsidP="000C5B44">
      <w:pPr>
        <w:spacing w:line="240" w:lineRule="auto"/>
      </w:pPr>
    </w:p>
    <w:p w14:paraId="1EFF2F51" w14:textId="39A7F161" w:rsidR="00077D35" w:rsidRDefault="00077D35" w:rsidP="000C5B44">
      <w:pPr>
        <w:spacing w:line="240" w:lineRule="auto"/>
      </w:pPr>
      <w:r w:rsidRPr="00077D35">
        <w:rPr>
          <w:color w:val="FF0000"/>
        </w:rPr>
        <w:lastRenderedPageBreak/>
        <w:t>Example</w:t>
      </w:r>
      <w:r>
        <w:t xml:space="preserve"> </w:t>
      </w:r>
    </w:p>
    <w:p w14:paraId="445EB152" w14:textId="77777777" w:rsidR="00077D35" w:rsidRDefault="00077D35" w:rsidP="000C5B44">
      <w:pPr>
        <w:spacing w:line="240" w:lineRule="auto"/>
      </w:pPr>
      <w:r>
        <w:t xml:space="preserve">Let </w:t>
      </w:r>
      <w:r>
        <w:rPr>
          <w:rFonts w:ascii="Cambria Math" w:hAnsi="Cambria Math" w:cs="Cambria Math"/>
        </w:rPr>
        <w:t>𝑓</w:t>
      </w:r>
      <w:r>
        <w:t xml:space="preserve"> </w:t>
      </w:r>
      <w:r>
        <w:rPr>
          <w:rFonts w:ascii="Cambria Math" w:hAnsi="Cambria Math" w:cs="Cambria Math"/>
        </w:rPr>
        <w:t>(</w:t>
      </w:r>
      <w:proofErr w:type="gramStart"/>
      <w:r>
        <w:rPr>
          <w:rFonts w:ascii="Cambria Math" w:hAnsi="Cambria Math" w:cs="Cambria Math"/>
        </w:rPr>
        <w:t>𝑥</w:t>
      </w:r>
      <w:r>
        <w:t xml:space="preserve"> )</w:t>
      </w:r>
      <w:proofErr w:type="gramEnd"/>
      <w:r>
        <w:t xml:space="preserve">= 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3</w:t>
      </w:r>
      <w:r>
        <w:t xml:space="preserve"> + 2</w:t>
      </w:r>
      <w:r>
        <w:rPr>
          <w:rFonts w:ascii="Cambria Math" w:hAnsi="Cambria Math" w:cs="Cambria Math"/>
        </w:rPr>
        <w:t>𝑥</w:t>
      </w:r>
      <w:r w:rsidRPr="00077D35">
        <w:rPr>
          <w:vertAlign w:val="superscript"/>
        </w:rPr>
        <w:t>2</w:t>
      </w:r>
      <w:r>
        <w:t xml:space="preserve"> + </w:t>
      </w:r>
      <w:r>
        <w:rPr>
          <w:rFonts w:ascii="Cambria Math" w:hAnsi="Cambria Math" w:cs="Cambria Math"/>
        </w:rPr>
        <w:t>𝑥</w:t>
      </w:r>
      <w:r>
        <w:t xml:space="preserve"> + 1. </w:t>
      </w:r>
    </w:p>
    <w:p w14:paraId="235CFB3F" w14:textId="77777777" w:rsidR="00077D35" w:rsidRDefault="00077D35" w:rsidP="000C5B44">
      <w:pPr>
        <w:spacing w:line="240" w:lineRule="auto"/>
      </w:pPr>
      <w:r>
        <w:t xml:space="preserve">a) Find the polynomial of degree 4 that interpolates the values of </w:t>
      </w:r>
      <w:r>
        <w:rPr>
          <w:rFonts w:ascii="Cambria Math" w:hAnsi="Cambria Math" w:cs="Cambria Math"/>
        </w:rPr>
        <w:t>𝑓</w:t>
      </w:r>
      <w:r>
        <w:t xml:space="preserve"> at ±2, ±1, 0. </w:t>
      </w:r>
    </w:p>
    <w:p w14:paraId="40A01444" w14:textId="6D855DA6" w:rsidR="00077D35" w:rsidRDefault="00077D35" w:rsidP="000C5B44">
      <w:pPr>
        <w:spacing w:line="240" w:lineRule="auto"/>
      </w:pPr>
      <w:r>
        <w:t xml:space="preserve">b) Find the polynomial of degree 2 that interpolates the values of </w:t>
      </w:r>
      <w:r>
        <w:rPr>
          <w:rFonts w:ascii="Cambria Math" w:hAnsi="Cambria Math" w:cs="Cambria Math"/>
        </w:rPr>
        <w:t>𝑓</w:t>
      </w:r>
      <w:r>
        <w:t xml:space="preserve"> at ±1, 0.</w:t>
      </w:r>
    </w:p>
    <w:p w14:paraId="306693B4" w14:textId="07A5EB80" w:rsidR="00077D35" w:rsidRDefault="00E62025" w:rsidP="000C5B44">
      <w:pPr>
        <w:spacing w:line="240" w:lineRule="auto"/>
      </w:pPr>
      <w:r w:rsidRPr="00E62025">
        <w:rPr>
          <w:noProof/>
        </w:rPr>
        <w:drawing>
          <wp:inline distT="0" distB="0" distL="0" distR="0" wp14:anchorId="0F559B3B" wp14:editId="337F6B12">
            <wp:extent cx="3786188" cy="604261"/>
            <wp:effectExtent l="0" t="0" r="5080" b="571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821236" cy="609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6E6" w14:textId="769CFB06" w:rsidR="00E62025" w:rsidRPr="00E62025" w:rsidRDefault="00E62025" w:rsidP="000C5B44">
      <w:pPr>
        <w:spacing w:line="240" w:lineRule="auto"/>
        <w:rPr>
          <w:b/>
          <w:bCs/>
          <w:color w:val="FF0000"/>
        </w:rPr>
      </w:pPr>
      <w:r w:rsidRPr="00E62025">
        <w:rPr>
          <w:b/>
          <w:bCs/>
          <w:color w:val="FF0000"/>
        </w:rPr>
        <w:t>Theorems on Interpolation Errors</w:t>
      </w:r>
    </w:p>
    <w:p w14:paraId="7F5701F9" w14:textId="5D6890FE" w:rsidR="00E62025" w:rsidRPr="00E62025" w:rsidRDefault="00E62025" w:rsidP="000C5B44">
      <w:pPr>
        <w:spacing w:line="240" w:lineRule="auto"/>
        <w:rPr>
          <w:color w:val="FF0000"/>
        </w:rPr>
      </w:pPr>
      <w:r w:rsidRPr="00E62025">
        <w:rPr>
          <w:color w:val="FF0000"/>
        </w:rPr>
        <w:t>First Interpolation Error Theorem</w:t>
      </w:r>
    </w:p>
    <w:p w14:paraId="0F8F492D" w14:textId="74F22085" w:rsidR="00E62025" w:rsidRDefault="00E62025" w:rsidP="000C5B44">
      <w:pPr>
        <w:spacing w:line="240" w:lineRule="auto"/>
      </w:pPr>
      <w:r>
        <w:t>Access the interpolation errors by means of a formula that involves higher-order derivative.</w:t>
      </w:r>
    </w:p>
    <w:p w14:paraId="07D68EBF" w14:textId="6908A471" w:rsidR="00653599" w:rsidRDefault="00653599" w:rsidP="000C5B44">
      <w:pPr>
        <w:spacing w:line="240" w:lineRule="auto"/>
      </w:pPr>
      <w:r w:rsidRPr="00653599">
        <w:rPr>
          <w:noProof/>
        </w:rPr>
        <w:drawing>
          <wp:inline distT="0" distB="0" distL="0" distR="0" wp14:anchorId="269164D8" wp14:editId="0E042073">
            <wp:extent cx="4759809" cy="1381125"/>
            <wp:effectExtent l="0" t="0" r="3175" b="0"/>
            <wp:docPr id="139" name="Picture 139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DA4B" w14:textId="77777777" w:rsidR="00653599" w:rsidRDefault="00653599" w:rsidP="000C5B44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0B997505" w14:textId="54CB5B05" w:rsidR="00653599" w:rsidRDefault="00653599" w:rsidP="000C5B44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186FA0B7" w14:textId="0D75546A" w:rsidR="000458B8" w:rsidRDefault="000458B8" w:rsidP="000C5B44">
      <w:pPr>
        <w:spacing w:line="240" w:lineRule="auto"/>
      </w:pPr>
    </w:p>
    <w:p w14:paraId="6934285E" w14:textId="10FD9164" w:rsidR="000458B8" w:rsidRDefault="000458B8" w:rsidP="000C5B44">
      <w:pPr>
        <w:pBdr>
          <w:bottom w:val="single" w:sz="12" w:space="1" w:color="auto"/>
        </w:pBdr>
        <w:spacing w:line="240" w:lineRule="auto"/>
      </w:pPr>
    </w:p>
    <w:p w14:paraId="3E18A836" w14:textId="77777777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 xml:space="preserve">Today’s agenda </w:t>
      </w:r>
    </w:p>
    <w:p w14:paraId="2B1669C2" w14:textId="52F9FC4D" w:rsidR="000458B8" w:rsidRDefault="000458B8" w:rsidP="000C5B44">
      <w:pPr>
        <w:spacing w:line="240" w:lineRule="auto"/>
      </w:pPr>
      <w:r>
        <w:t>• Algorithm/pseudocode of Newton form • Error analysis • Spline function (not required in exams)</w:t>
      </w:r>
    </w:p>
    <w:p w14:paraId="5B510A43" w14:textId="5FEED55F" w:rsidR="000458B8" w:rsidRPr="000458B8" w:rsidRDefault="000458B8" w:rsidP="000C5B44">
      <w:pPr>
        <w:spacing w:line="240" w:lineRule="auto"/>
        <w:rPr>
          <w:color w:val="FF0000"/>
        </w:rPr>
      </w:pPr>
      <w:r w:rsidRPr="000458B8">
        <w:rPr>
          <w:color w:val="FF0000"/>
        </w:rPr>
        <w:t>Divided difference</w:t>
      </w:r>
    </w:p>
    <w:p w14:paraId="687C8F8D" w14:textId="1D372D33" w:rsidR="000458B8" w:rsidRDefault="000458B8" w:rsidP="000C5B44">
      <w:pPr>
        <w:spacing w:line="240" w:lineRule="auto"/>
      </w:pPr>
      <w:r w:rsidRPr="000458B8">
        <w:rPr>
          <w:noProof/>
        </w:rPr>
        <w:drawing>
          <wp:inline distT="0" distB="0" distL="0" distR="0" wp14:anchorId="0673092F" wp14:editId="70FC618C">
            <wp:extent cx="3578662" cy="2181225"/>
            <wp:effectExtent l="0" t="0" r="3175" b="0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23487" cy="220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DC262" w14:textId="7839E1F5" w:rsidR="000458B8" w:rsidRPr="007027F7" w:rsidRDefault="007027F7" w:rsidP="000C5B44">
      <w:pPr>
        <w:spacing w:line="240" w:lineRule="auto"/>
        <w:rPr>
          <w:color w:val="FF0000"/>
        </w:rPr>
      </w:pPr>
      <w:r w:rsidRPr="007027F7">
        <w:rPr>
          <w:color w:val="FF0000"/>
        </w:rPr>
        <w:lastRenderedPageBreak/>
        <w:t>Pseudocode</w:t>
      </w:r>
    </w:p>
    <w:p w14:paraId="5F9E704F" w14:textId="7F93F627" w:rsidR="007027F7" w:rsidRDefault="007027F7" w:rsidP="000C5B44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t>)</w:t>
      </w:r>
    </w:p>
    <w:p w14:paraId="74EE788A" w14:textId="090A81E1" w:rsidR="007027F7" w:rsidRDefault="007027F7" w:rsidP="000C5B44">
      <w:pPr>
        <w:spacing w:line="240" w:lineRule="auto"/>
      </w:pPr>
      <w:r w:rsidRPr="007027F7">
        <w:rPr>
          <w:noProof/>
        </w:rPr>
        <w:drawing>
          <wp:inline distT="0" distB="0" distL="0" distR="0" wp14:anchorId="656DDEF6" wp14:editId="127E0ECD">
            <wp:extent cx="5943600" cy="58039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A3681" w14:textId="77777777" w:rsidR="007027F7" w:rsidRDefault="007027F7" w:rsidP="000C5B44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𝑖j</w:t>
      </w:r>
      <w:r>
        <w:t xml:space="preserve"> 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36F298BF" w14:textId="48AFB6F6" w:rsidR="00F83C49" w:rsidRDefault="007027F7" w:rsidP="007027F7">
      <w:pPr>
        <w:spacing w:line="240" w:lineRule="auto"/>
        <w:ind w:firstLine="720"/>
      </w:pPr>
      <w:r>
        <w:rPr>
          <w:rFonts w:ascii="Cambria Math" w:hAnsi="Cambria Math" w:cs="Cambria Math"/>
        </w:rPr>
        <w:t>𝑎</w:t>
      </w:r>
      <w:proofErr w:type="spellStart"/>
      <w:r w:rsidRPr="007027F7"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= </w:t>
      </w:r>
      <w:proofErr w:type="gramStart"/>
      <w:r>
        <w:rPr>
          <w:rFonts w:ascii="Cambria Math" w:hAnsi="Cambria Math" w:cs="Cambria Math"/>
        </w:rPr>
        <w:t>𝑓</w:t>
      </w:r>
      <w:r>
        <w:t>[</w:t>
      </w:r>
      <w:proofErr w:type="gramEnd"/>
      <w:r>
        <w:rPr>
          <w:rFonts w:ascii="Cambria Math" w:hAnsi="Cambria Math" w:cs="Cambria Math"/>
        </w:rPr>
        <w:t>𝑥</w:t>
      </w:r>
      <w:r>
        <w:rPr>
          <w:rFonts w:ascii="Cambria Math" w:hAnsi="Cambria Math" w:cs="Cambria Math"/>
        </w:rPr>
        <w:softHyphen/>
      </w:r>
      <w:r w:rsidRPr="007027F7">
        <w:rPr>
          <w:rFonts w:ascii="Cambria Math" w:hAnsi="Cambria Math" w:cs="Cambria Math"/>
          <w:vertAlign w:val="subscript"/>
        </w:rPr>
        <w:t>𝑖</w:t>
      </w:r>
      <w:r>
        <w:t>,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𝑖</w:t>
      </w:r>
      <w:r w:rsidRPr="007027F7">
        <w:rPr>
          <w:vertAlign w:val="subscript"/>
        </w:rPr>
        <w:t>+1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 </w:t>
      </w:r>
      <w:r>
        <w:rPr>
          <w:rFonts w:ascii="Cambria Math" w:hAnsi="Cambria Math" w:cs="Cambria Math"/>
        </w:rPr>
        <w:t>𝑥</w:t>
      </w:r>
      <w:r w:rsidRPr="007027F7">
        <w:rPr>
          <w:rFonts w:ascii="Cambria Math" w:hAnsi="Cambria Math" w:cs="Cambria Math"/>
          <w:vertAlign w:val="subscript"/>
        </w:rPr>
        <w:t>𝑗</w:t>
      </w:r>
      <w:r>
        <w:t xml:space="preserve"> ]</w:t>
      </w:r>
    </w:p>
    <w:p w14:paraId="180ACCD1" w14:textId="1470C521" w:rsidR="007027F7" w:rsidRPr="007027F7" w:rsidRDefault="007027F7" w:rsidP="007027F7">
      <w:pPr>
        <w:spacing w:line="240" w:lineRule="auto"/>
        <w:rPr>
          <w:color w:val="FF0000"/>
        </w:rPr>
      </w:pPr>
      <w:r w:rsidRPr="007027F7">
        <w:rPr>
          <w:color w:val="FF0000"/>
        </w:rPr>
        <w:t>Evaluate the polynomial</w:t>
      </w:r>
    </w:p>
    <w:p w14:paraId="3F71CEB4" w14:textId="77777777" w:rsidR="007027F7" w:rsidRDefault="007027F7" w:rsidP="007027F7">
      <w:pPr>
        <w:spacing w:line="240" w:lineRule="auto"/>
      </w:pPr>
      <w:r>
        <w:t xml:space="preserve">Input: </w:t>
      </w:r>
      <w:r>
        <w:rPr>
          <w:rFonts w:ascii="Cambria Math" w:hAnsi="Cambria Math" w:cs="Cambria Math"/>
        </w:rPr>
        <w:t>𝑥</w:t>
      </w:r>
      <w:proofErr w:type="gramStart"/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proofErr w:type="gramEnd"/>
      <w:r>
        <w:t xml:space="preserve">, </w:t>
      </w:r>
      <w:r>
        <w:rPr>
          <w:rFonts w:ascii="Cambria Math" w:hAnsi="Cambria Math" w:cs="Cambria Math"/>
        </w:rPr>
        <w:t>𝑓(𝑥</w:t>
      </w:r>
      <w:r w:rsidRPr="007027F7">
        <w:rPr>
          <w:vertAlign w:val="subscript"/>
        </w:rPr>
        <w:t>0:</w:t>
      </w:r>
      <w:r w:rsidRPr="007027F7">
        <w:rPr>
          <w:rFonts w:ascii="Cambria Math" w:hAnsi="Cambria Math" w:cs="Cambria Math"/>
          <w:vertAlign w:val="subscript"/>
        </w:rPr>
        <w:t>𝑛</w:t>
      </w:r>
      <w:r>
        <w:rPr>
          <w:rFonts w:ascii="Cambria Math" w:hAnsi="Cambria Math" w:cs="Cambria Math"/>
        </w:rPr>
        <w:t>)</w:t>
      </w:r>
      <w:r>
        <w:t xml:space="preserve"> , </w:t>
      </w:r>
      <w:r>
        <w:rPr>
          <w:rFonts w:ascii="Cambria Math" w:hAnsi="Cambria Math" w:cs="Cambria Math"/>
        </w:rPr>
        <w:t>𝑎</w:t>
      </w:r>
      <w:r w:rsidRPr="007027F7">
        <w:rPr>
          <w:rFonts w:ascii="Cambria Math" w:hAnsi="Cambria Math" w:cs="Cambria Math"/>
          <w:vertAlign w:val="subscript"/>
        </w:rPr>
        <w:t>𝑖</w:t>
      </w:r>
      <w:r>
        <w:t>, t</w:t>
      </w:r>
    </w:p>
    <w:p w14:paraId="23EEFCDD" w14:textId="6A36C9EF" w:rsidR="007027F7" w:rsidRDefault="007027F7" w:rsidP="007027F7">
      <w:pPr>
        <w:spacing w:line="240" w:lineRule="auto"/>
      </w:pPr>
      <w:r w:rsidRPr="007027F7">
        <w:rPr>
          <w:noProof/>
        </w:rPr>
        <w:drawing>
          <wp:inline distT="0" distB="0" distL="0" distR="0" wp14:anchorId="52EDCCA9" wp14:editId="07D14C62">
            <wp:extent cx="5676942" cy="542929"/>
            <wp:effectExtent l="0" t="0" r="0" b="952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5474C6B" w14:textId="3DF77171" w:rsidR="007027F7" w:rsidRDefault="007027F7" w:rsidP="007027F7">
      <w:pPr>
        <w:spacing w:line="240" w:lineRule="auto"/>
      </w:pPr>
      <w:r>
        <w:t xml:space="preserve">output: </w:t>
      </w:r>
      <w:r>
        <w:rPr>
          <w:rFonts w:ascii="Cambria Math" w:hAnsi="Cambria Math" w:cs="Cambria Math"/>
        </w:rPr>
        <w:t>𝑓</w:t>
      </w:r>
      <w:r>
        <w:t>(</w:t>
      </w:r>
      <w:r>
        <w:rPr>
          <w:rFonts w:ascii="Cambria Math" w:hAnsi="Cambria Math" w:cs="Cambria Math"/>
        </w:rPr>
        <w:t>𝑡</w:t>
      </w:r>
      <w:r>
        <w:t>)</w:t>
      </w:r>
    </w:p>
    <w:p w14:paraId="6389B864" w14:textId="07A00C15" w:rsidR="007027F7" w:rsidRPr="00BF251B" w:rsidRDefault="007027F7" w:rsidP="007027F7">
      <w:pPr>
        <w:spacing w:line="240" w:lineRule="auto"/>
        <w:rPr>
          <w:b/>
          <w:bCs/>
          <w:color w:val="FF0000"/>
        </w:rPr>
      </w:pPr>
      <w:r w:rsidRPr="00BF251B">
        <w:rPr>
          <w:b/>
          <w:bCs/>
          <w:color w:val="FF0000"/>
        </w:rPr>
        <w:t>Theorems on Interpolation Errors</w:t>
      </w:r>
    </w:p>
    <w:p w14:paraId="6C30B971" w14:textId="48C807FA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First Interpolation Error Theorem</w:t>
      </w:r>
    </w:p>
    <w:p w14:paraId="2D7E8885" w14:textId="5F73CDA0" w:rsidR="00BF251B" w:rsidRDefault="00BF251B" w:rsidP="00BF251B">
      <w:pPr>
        <w:spacing w:line="240" w:lineRule="auto"/>
      </w:pPr>
      <w:r>
        <w:t>Access the interpolation errors by means of a formula that involves higher-order derivative.</w:t>
      </w:r>
    </w:p>
    <w:p w14:paraId="6A482164" w14:textId="645C8C26" w:rsidR="00BF251B" w:rsidRDefault="00BF251B" w:rsidP="00BF251B">
      <w:pPr>
        <w:spacing w:line="240" w:lineRule="auto"/>
      </w:pPr>
      <w:r w:rsidRPr="00653599">
        <w:rPr>
          <w:noProof/>
        </w:rPr>
        <w:drawing>
          <wp:inline distT="0" distB="0" distL="0" distR="0" wp14:anchorId="5673B46F" wp14:editId="46F37606">
            <wp:extent cx="4759809" cy="1381125"/>
            <wp:effectExtent l="0" t="0" r="3175" b="0"/>
            <wp:docPr id="143" name="Picture 143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Text, application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769405" cy="1383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5F9AE" w14:textId="77777777" w:rsidR="00BF251B" w:rsidRDefault="00BF251B" w:rsidP="00BF251B">
      <w:pPr>
        <w:spacing w:line="240" w:lineRule="auto"/>
      </w:pPr>
      <w:r>
        <w:t>The maximum error of a linear interpolation is bounded by 1/ 8 (</w:t>
      </w:r>
      <w:r>
        <w:rPr>
          <w:rFonts w:ascii="Cambria Math" w:hAnsi="Cambria Math" w:cs="Cambria Math"/>
        </w:rPr>
        <w:t>ℎ</w:t>
      </w:r>
      <w:r w:rsidRPr="00653599">
        <w:rPr>
          <w:vertAlign w:val="superscript"/>
        </w:rPr>
        <w:t>2</w:t>
      </w:r>
      <w:proofErr w:type="gramStart"/>
      <w:r>
        <w:rPr>
          <w:rFonts w:ascii="Cambria Math" w:hAnsi="Cambria Math" w:cs="Cambria Math"/>
        </w:rPr>
        <w:t>𝑀</w:t>
      </w:r>
      <w:r>
        <w:t xml:space="preserve"> ,</w:t>
      </w:r>
      <w:proofErr w:type="gramEnd"/>
      <w:r>
        <w:t xml:space="preserve"> </w:t>
      </w:r>
    </w:p>
    <w:p w14:paraId="3D15F876" w14:textId="1580A0A3" w:rsidR="007027F7" w:rsidRDefault="00BF251B" w:rsidP="007027F7">
      <w:pPr>
        <w:spacing w:line="240" w:lineRule="auto"/>
      </w:pPr>
      <w:r>
        <w:t xml:space="preserve">where </w:t>
      </w:r>
      <w:r>
        <w:rPr>
          <w:rFonts w:ascii="Cambria Math" w:hAnsi="Cambria Math" w:cs="Cambria Math"/>
        </w:rPr>
        <w:t>ℎ</w:t>
      </w:r>
      <w:r>
        <w:t xml:space="preserve"> = </w:t>
      </w:r>
      <w:r>
        <w:rPr>
          <w:rFonts w:ascii="Cambria Math" w:hAnsi="Cambria Math" w:cs="Cambria Math"/>
        </w:rPr>
        <w:t>𝑥</w:t>
      </w:r>
      <w:r>
        <w:t xml:space="preserve">1 − </w:t>
      </w:r>
      <w:r>
        <w:rPr>
          <w:rFonts w:ascii="Cambria Math" w:hAnsi="Cambria Math" w:cs="Cambria Math"/>
        </w:rPr>
        <w:t>𝑥</w:t>
      </w:r>
      <w:r>
        <w:t xml:space="preserve">0, </w:t>
      </w:r>
      <w:r>
        <w:rPr>
          <w:rFonts w:ascii="Cambria Math" w:hAnsi="Cambria Math" w:cs="Cambria Math"/>
        </w:rPr>
        <w:t>𝑀</w:t>
      </w:r>
      <w:r>
        <w:t xml:space="preserve"> = max </w:t>
      </w:r>
      <w:r w:rsidRPr="00653599">
        <w:rPr>
          <w:rFonts w:ascii="Cambria Math" w:hAnsi="Cambria Math" w:cs="Cambria Math"/>
          <w:vertAlign w:val="subscript"/>
        </w:rPr>
        <w:t>𝑥</w:t>
      </w:r>
      <w:r w:rsidRPr="00653599">
        <w:rPr>
          <w:vertAlign w:val="subscript"/>
        </w:rPr>
        <w:t xml:space="preserve">0≤ </w:t>
      </w:r>
      <w:r w:rsidRPr="00653599">
        <w:rPr>
          <w:rFonts w:ascii="Cambria Math" w:hAnsi="Cambria Math" w:cs="Cambria Math"/>
          <w:vertAlign w:val="subscript"/>
        </w:rPr>
        <w:t xml:space="preserve">𝑥 </w:t>
      </w:r>
      <w:r w:rsidRPr="00653599">
        <w:rPr>
          <w:vertAlign w:val="subscript"/>
        </w:rPr>
        <w:t>≤</w:t>
      </w:r>
      <w:r w:rsidRPr="00653599">
        <w:rPr>
          <w:rFonts w:ascii="Cambria Math" w:hAnsi="Cambria Math" w:cs="Cambria Math"/>
          <w:vertAlign w:val="subscript"/>
        </w:rPr>
        <w:t xml:space="preserve"> 𝑥</w:t>
      </w:r>
      <w:r w:rsidRPr="00653599">
        <w:rPr>
          <w:vertAlign w:val="subscript"/>
        </w:rPr>
        <w:t>1</w:t>
      </w:r>
      <w:r>
        <w:t xml:space="preserve"> |</w:t>
      </w:r>
      <w:r>
        <w:rPr>
          <w:rFonts w:ascii="Cambria Math" w:hAnsi="Cambria Math" w:cs="Cambria Math"/>
        </w:rPr>
        <w:t>f’’</w:t>
      </w:r>
      <w:r>
        <w:t>(</w:t>
      </w:r>
      <w:r>
        <w:rPr>
          <w:rFonts w:ascii="Cambria Math" w:hAnsi="Cambria Math" w:cs="Cambria Math"/>
        </w:rPr>
        <w:t>𝑥</w:t>
      </w:r>
      <w:r>
        <w:t>)|</w:t>
      </w:r>
    </w:p>
    <w:p w14:paraId="2D88FBEF" w14:textId="48BEB0CE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Second Interpolation Theorem</w:t>
      </w:r>
    </w:p>
    <w:p w14:paraId="5016C79D" w14:textId="473EE2F5" w:rsidR="00BF251B" w:rsidRDefault="00BF251B" w:rsidP="007027F7">
      <w:pPr>
        <w:spacing w:line="240" w:lineRule="auto"/>
      </w:pPr>
      <w:r w:rsidRPr="00BF251B">
        <w:rPr>
          <w:noProof/>
        </w:rPr>
        <w:drawing>
          <wp:anchor distT="0" distB="0" distL="114300" distR="114300" simplePos="0" relativeHeight="251677696" behindDoc="0" locked="0" layoutInCell="1" allowOverlap="1" wp14:anchorId="7A7BC2E7" wp14:editId="15B4E877">
            <wp:simplePos x="0" y="0"/>
            <wp:positionH relativeFrom="column">
              <wp:posOffset>-52705</wp:posOffset>
            </wp:positionH>
            <wp:positionV relativeFrom="paragraph">
              <wp:posOffset>230188</wp:posOffset>
            </wp:positionV>
            <wp:extent cx="4681538" cy="2554339"/>
            <wp:effectExtent l="0" t="0" r="5080" b="0"/>
            <wp:wrapNone/>
            <wp:docPr id="144" name="Picture 14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 with medium confidence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25543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Special case for equally spaced nodes</w:t>
      </w:r>
    </w:p>
    <w:p w14:paraId="52959DCE" w14:textId="50D3C8A5" w:rsidR="00BF251B" w:rsidRDefault="00BF251B" w:rsidP="007027F7">
      <w:pPr>
        <w:spacing w:line="240" w:lineRule="auto"/>
      </w:pPr>
    </w:p>
    <w:p w14:paraId="67C52F7D" w14:textId="12BBCE8A" w:rsidR="00BF251B" w:rsidRDefault="00BF251B" w:rsidP="007027F7">
      <w:pPr>
        <w:spacing w:line="240" w:lineRule="auto"/>
      </w:pPr>
    </w:p>
    <w:p w14:paraId="49EF4ED6" w14:textId="7CB04540" w:rsidR="00BF251B" w:rsidRDefault="00BF251B" w:rsidP="007027F7">
      <w:pPr>
        <w:spacing w:line="240" w:lineRule="auto"/>
      </w:pPr>
    </w:p>
    <w:p w14:paraId="115D9C78" w14:textId="4F485094" w:rsidR="00BF251B" w:rsidRDefault="00BF251B" w:rsidP="007027F7">
      <w:pPr>
        <w:spacing w:line="240" w:lineRule="auto"/>
      </w:pPr>
    </w:p>
    <w:p w14:paraId="24482552" w14:textId="7ECC6F4F" w:rsidR="00BF251B" w:rsidRDefault="00BF251B" w:rsidP="007027F7">
      <w:pPr>
        <w:spacing w:line="240" w:lineRule="auto"/>
      </w:pPr>
    </w:p>
    <w:p w14:paraId="03D73692" w14:textId="72551EBB" w:rsidR="00BF251B" w:rsidRDefault="00BF251B" w:rsidP="007027F7">
      <w:pPr>
        <w:spacing w:line="240" w:lineRule="auto"/>
      </w:pPr>
    </w:p>
    <w:p w14:paraId="0D6D6265" w14:textId="73D23799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lastRenderedPageBreak/>
        <w:t>Theorems on Newton Form</w:t>
      </w:r>
    </w:p>
    <w:p w14:paraId="62ABD992" w14:textId="707D2D65" w:rsidR="00BF251B" w:rsidRDefault="00BF251B" w:rsidP="007027F7">
      <w:pPr>
        <w:spacing w:line="240" w:lineRule="auto"/>
      </w:pPr>
      <w:r w:rsidRPr="00BF251B">
        <w:rPr>
          <w:noProof/>
        </w:rPr>
        <w:drawing>
          <wp:inline distT="0" distB="0" distL="0" distR="0" wp14:anchorId="7ADB7993" wp14:editId="50D402D3">
            <wp:extent cx="5429290" cy="3076597"/>
            <wp:effectExtent l="0" t="0" r="0" b="0"/>
            <wp:docPr id="145" name="Picture 1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Graphical user interface, text, application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3076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3663E" w14:textId="5093E0AC" w:rsidR="00BF251B" w:rsidRPr="00BF251B" w:rsidRDefault="00BF251B" w:rsidP="007027F7">
      <w:pPr>
        <w:spacing w:line="240" w:lineRule="auto"/>
        <w:rPr>
          <w:color w:val="FF0000"/>
        </w:rPr>
      </w:pPr>
      <w:r w:rsidRPr="00BF251B">
        <w:rPr>
          <w:color w:val="FF0000"/>
        </w:rPr>
        <w:t>Remarks</w:t>
      </w:r>
    </w:p>
    <w:p w14:paraId="5542204D" w14:textId="77777777" w:rsidR="00BF251B" w:rsidRDefault="00BF251B" w:rsidP="007027F7">
      <w:pPr>
        <w:spacing w:line="240" w:lineRule="auto"/>
      </w:pPr>
      <w:r>
        <w:t xml:space="preserve">• These theorems give loop upper bounds on the interpolation errors. </w:t>
      </w:r>
    </w:p>
    <w:p w14:paraId="350B6B50" w14:textId="77777777" w:rsidR="00BF251B" w:rsidRDefault="00BF251B" w:rsidP="007027F7">
      <w:pPr>
        <w:spacing w:line="240" w:lineRule="auto"/>
      </w:pPr>
      <w:r>
        <w:t xml:space="preserve">• When the order n is small, one can find tighter upper bounds. </w:t>
      </w:r>
    </w:p>
    <w:p w14:paraId="541F171A" w14:textId="04491FF2" w:rsidR="00BF251B" w:rsidRDefault="00BF251B" w:rsidP="007027F7">
      <w:pPr>
        <w:spacing w:line="240" w:lineRule="auto"/>
      </w:pPr>
      <w:r>
        <w:t>• Uniform nodes often result in larger errors compared to Chebyshev nodes.</w:t>
      </w:r>
    </w:p>
    <w:p w14:paraId="045B3E37" w14:textId="240562FD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2F6AF3C0" wp14:editId="3515E52B">
            <wp:extent cx="2552719" cy="1628787"/>
            <wp:effectExtent l="0" t="0" r="0" b="9525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1628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33882" w14:textId="202FE4C9" w:rsidR="00824443" w:rsidRPr="00824443" w:rsidRDefault="00824443" w:rsidP="007027F7">
      <w:pPr>
        <w:spacing w:line="240" w:lineRule="auto"/>
        <w:rPr>
          <w:b/>
          <w:bCs/>
          <w:color w:val="FF0000"/>
        </w:rPr>
      </w:pPr>
      <w:r w:rsidRPr="00824443">
        <w:rPr>
          <w:b/>
          <w:bCs/>
          <w:color w:val="FF0000"/>
        </w:rPr>
        <w:t>Chapter 6. Spline Functions</w:t>
      </w:r>
    </w:p>
    <w:p w14:paraId="16C32883" w14:textId="7777777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 xml:space="preserve">Overview </w:t>
      </w:r>
    </w:p>
    <w:p w14:paraId="0E76839E" w14:textId="77777777" w:rsidR="00824443" w:rsidRDefault="00824443" w:rsidP="007027F7">
      <w:pPr>
        <w:spacing w:line="240" w:lineRule="auto"/>
      </w:pPr>
      <w:r>
        <w:t xml:space="preserve">• A </w:t>
      </w:r>
      <w:r w:rsidRPr="00824443">
        <w:rPr>
          <w:b/>
          <w:bCs/>
        </w:rPr>
        <w:t>spline function</w:t>
      </w:r>
      <w:r>
        <w:t xml:space="preserve"> is a function that consists of polynomial pieces joined together with </w:t>
      </w:r>
      <w:r w:rsidRPr="00824443">
        <w:rPr>
          <w:b/>
          <w:bCs/>
        </w:rPr>
        <w:t>smoothness</w:t>
      </w:r>
      <w:r>
        <w:t xml:space="preserve">. </w:t>
      </w:r>
    </w:p>
    <w:p w14:paraId="7626AA00" w14:textId="77777777" w:rsidR="00824443" w:rsidRDefault="00824443" w:rsidP="007027F7">
      <w:pPr>
        <w:spacing w:line="240" w:lineRule="auto"/>
      </w:pPr>
      <w:r>
        <w:t xml:space="preserve">• A simple example </w:t>
      </w:r>
      <w:r w:rsidRPr="00824443">
        <w:rPr>
          <w:b/>
          <w:bCs/>
        </w:rPr>
        <w:t>is polygonal</w:t>
      </w:r>
      <w:r>
        <w:t xml:space="preserve"> function (or spline of degree 1). </w:t>
      </w:r>
    </w:p>
    <w:p w14:paraId="6868BBC6" w14:textId="0719BCA3" w:rsidR="00824443" w:rsidRDefault="00824443" w:rsidP="007027F7">
      <w:pPr>
        <w:spacing w:line="240" w:lineRule="auto"/>
      </w:pPr>
      <w:r>
        <w:t xml:space="preserve">• The points </w:t>
      </w:r>
      <w:r>
        <w:rPr>
          <w:rFonts w:ascii="Cambria Math" w:hAnsi="Cambria Math" w:cs="Cambria Math"/>
        </w:rPr>
        <w:t>𝑡</w:t>
      </w:r>
      <w:proofErr w:type="gramStart"/>
      <w:r w:rsidRPr="00824443">
        <w:rPr>
          <w:vertAlign w:val="subscript"/>
        </w:rPr>
        <w:t>0</w:t>
      </w:r>
      <w:r>
        <w:t>,</w:t>
      </w:r>
      <w:r>
        <w:rPr>
          <w:rFonts w:ascii="Cambria Math" w:hAnsi="Cambria Math" w:cs="Cambria Math"/>
        </w:rPr>
        <w:t>𝑡</w:t>
      </w:r>
      <w:proofErr w:type="gramEnd"/>
      <w:r w:rsidRPr="00824443">
        <w:rPr>
          <w:vertAlign w:val="subscript"/>
        </w:rPr>
        <w:t>1</w:t>
      </w:r>
      <w:r>
        <w:t xml:space="preserve">, </w:t>
      </w:r>
      <w:r>
        <w:rPr>
          <w:rFonts w:ascii="Cambria Math" w:hAnsi="Cambria Math" w:cs="Cambria Math"/>
        </w:rPr>
        <w:t>⋯</w:t>
      </w:r>
      <w:r>
        <w:t xml:space="preserve"> ,</w:t>
      </w:r>
      <w:r>
        <w:rPr>
          <w:rFonts w:ascii="Cambria Math" w:hAnsi="Cambria Math" w:cs="Cambria Math"/>
        </w:rPr>
        <w:t>𝑡</w:t>
      </w:r>
      <w:r w:rsidRPr="00824443">
        <w:rPr>
          <w:rFonts w:ascii="Cambria Math" w:hAnsi="Cambria Math" w:cs="Cambria Math"/>
          <w:vertAlign w:val="subscript"/>
        </w:rPr>
        <w:t>𝑛</w:t>
      </w:r>
      <w:r>
        <w:t xml:space="preserve"> are termed </w:t>
      </w:r>
      <w:r w:rsidRPr="00824443">
        <w:rPr>
          <w:b/>
          <w:bCs/>
        </w:rPr>
        <w:t>knots</w:t>
      </w:r>
      <w:r>
        <w:t>.</w:t>
      </w:r>
    </w:p>
    <w:p w14:paraId="0166704B" w14:textId="0BB0B08B" w:rsidR="00824443" w:rsidRDefault="00824443" w:rsidP="007027F7">
      <w:pPr>
        <w:spacing w:line="240" w:lineRule="auto"/>
      </w:pPr>
      <w:r w:rsidRPr="00824443">
        <w:rPr>
          <w:noProof/>
        </w:rPr>
        <w:lastRenderedPageBreak/>
        <w:drawing>
          <wp:inline distT="0" distB="0" distL="0" distR="0" wp14:anchorId="4A3C8AB9" wp14:editId="40E0D0A2">
            <wp:extent cx="5943600" cy="1905000"/>
            <wp:effectExtent l="0" t="0" r="0" b="0"/>
            <wp:docPr id="147" name="Picture 1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Chart, line chart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1883C" w14:textId="2D090847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First-degree spline</w:t>
      </w:r>
    </w:p>
    <w:p w14:paraId="4E8F6974" w14:textId="1F47ACE5" w:rsidR="00824443" w:rsidRDefault="00824443" w:rsidP="007027F7">
      <w:pPr>
        <w:spacing w:line="240" w:lineRule="auto"/>
      </w:pPr>
      <w:r>
        <w:t>Piece-wise defined function</w:t>
      </w:r>
    </w:p>
    <w:p w14:paraId="1BC0987F" w14:textId="69B43CC7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3710D700" wp14:editId="16906891">
            <wp:extent cx="4476750" cy="2483827"/>
            <wp:effectExtent l="0" t="0" r="0" b="0"/>
            <wp:docPr id="148" name="Picture 148" descr="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Line chart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479182" cy="2485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C895E" w14:textId="4060B8AC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Spline Definition</w:t>
      </w:r>
    </w:p>
    <w:p w14:paraId="599972A1" w14:textId="33C282E5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4824693A" wp14:editId="2A9829C4">
            <wp:extent cx="4152900" cy="2581340"/>
            <wp:effectExtent l="0" t="0" r="0" b="9525"/>
            <wp:docPr id="149" name="Picture 1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Graphical user interface, text, application, email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159278" cy="258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F6CA8" w14:textId="326BC610" w:rsidR="00BF251B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lastRenderedPageBreak/>
        <w:t>Example</w:t>
      </w:r>
    </w:p>
    <w:p w14:paraId="6B9A21A9" w14:textId="4951A07C" w:rsidR="00824443" w:rsidRDefault="00824443" w:rsidP="007027F7">
      <w:pPr>
        <w:spacing w:line="240" w:lineRule="auto"/>
      </w:pPr>
      <w:r w:rsidRPr="00824443">
        <w:rPr>
          <w:noProof/>
        </w:rPr>
        <w:drawing>
          <wp:inline distT="0" distB="0" distL="0" distR="0" wp14:anchorId="52AE5513" wp14:editId="158C7AD9">
            <wp:extent cx="3703168" cy="2657475"/>
            <wp:effectExtent l="0" t="0" r="0" b="0"/>
            <wp:docPr id="150" name="Picture 15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ext, letter&#10;&#10;Description automatically generated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706851" cy="2660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6A417" w14:textId="3B5F0581" w:rsidR="00824443" w:rsidRPr="00824443" w:rsidRDefault="00824443" w:rsidP="007027F7">
      <w:pPr>
        <w:spacing w:line="240" w:lineRule="auto"/>
        <w:rPr>
          <w:color w:val="FF0000"/>
        </w:rPr>
      </w:pPr>
      <w:r w:rsidRPr="00824443">
        <w:rPr>
          <w:color w:val="FF0000"/>
        </w:rPr>
        <w:t>Cubic splines</w:t>
      </w:r>
    </w:p>
    <w:p w14:paraId="647C8761" w14:textId="77777777" w:rsidR="00824443" w:rsidRDefault="00824443" w:rsidP="007027F7">
      <w:pPr>
        <w:spacing w:line="240" w:lineRule="auto"/>
      </w:pPr>
      <w:r>
        <w:t xml:space="preserve">• Linear/quadratic splines are not smooth. </w:t>
      </w:r>
    </w:p>
    <w:p w14:paraId="14117C56" w14:textId="77777777" w:rsidR="00824443" w:rsidRDefault="00824443" w:rsidP="007027F7">
      <w:pPr>
        <w:spacing w:line="240" w:lineRule="auto"/>
      </w:pPr>
      <w:r>
        <w:t xml:space="preserve">• Most popular splines are order 3, termed </w:t>
      </w:r>
      <w:r w:rsidRPr="007877E1">
        <w:rPr>
          <w:b/>
          <w:bCs/>
        </w:rPr>
        <w:t>cubic splines</w:t>
      </w:r>
      <w:r>
        <w:t xml:space="preserve">. </w:t>
      </w:r>
    </w:p>
    <w:p w14:paraId="3A4DE47C" w14:textId="77777777" w:rsidR="007877E1" w:rsidRDefault="00824443" w:rsidP="007027F7">
      <w:pPr>
        <w:spacing w:line="240" w:lineRule="auto"/>
      </w:pPr>
      <w:r>
        <w:t xml:space="preserve">• As </w:t>
      </w:r>
      <w:r>
        <w:rPr>
          <w:rFonts w:ascii="Cambria Math" w:hAnsi="Cambria Math" w:cs="Cambria Math"/>
        </w:rPr>
        <w:t>𝑆</w:t>
      </w:r>
      <w:r>
        <w:t xml:space="preserve">, </w:t>
      </w:r>
      <w:r>
        <w:rPr>
          <w:rFonts w:ascii="Cambria Math" w:hAnsi="Cambria Math" w:cs="Cambria Math"/>
        </w:rPr>
        <w:t>𝑆</w:t>
      </w:r>
      <w:proofErr w:type="gramStart"/>
      <w:r>
        <w:t>′ ,</w:t>
      </w:r>
      <w:proofErr w:type="gramEnd"/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are continuous, the graph of the function will appear smooth to the eye. </w:t>
      </w:r>
    </w:p>
    <w:p w14:paraId="4762F690" w14:textId="49751718" w:rsidR="00824443" w:rsidRDefault="00824443" w:rsidP="007027F7">
      <w:pPr>
        <w:spacing w:line="240" w:lineRule="auto"/>
      </w:pPr>
      <w:r w:rsidRPr="007877E1">
        <w:rPr>
          <w:b/>
          <w:bCs/>
        </w:rPr>
        <w:t>• Natural cubic spline</w:t>
      </w:r>
      <w:r>
        <w:t xml:space="preserve">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rPr>
          <w:rFonts w:ascii="Cambria Math" w:hAnsi="Cambria Math" w:cs="Cambria Math"/>
        </w:rPr>
        <w:t>(</w:t>
      </w:r>
      <w:r>
        <w:rPr>
          <w:rFonts w:ascii="Cambria Math" w:hAnsi="Cambria Math" w:cs="Cambria Math"/>
        </w:rPr>
        <w:t>𝑡</w:t>
      </w:r>
      <w:r w:rsidRPr="007877E1">
        <w:rPr>
          <w:vertAlign w:val="subscript"/>
        </w:rPr>
        <w:t>0</w:t>
      </w:r>
      <w:r w:rsidR="007877E1">
        <w:t>)</w:t>
      </w:r>
      <w:r>
        <w:t xml:space="preserve"> = </w:t>
      </w:r>
      <w:r>
        <w:rPr>
          <w:rFonts w:ascii="Cambria Math" w:hAnsi="Cambria Math" w:cs="Cambria Math"/>
        </w:rPr>
        <w:t>𝑆</w:t>
      </w:r>
      <w:r>
        <w:t xml:space="preserve">′′ </w:t>
      </w:r>
      <w:r w:rsidR="007877E1">
        <w:t>(</w:t>
      </w:r>
      <w:r>
        <w:rPr>
          <w:rFonts w:ascii="Cambria Math" w:hAnsi="Cambria Math" w:cs="Cambria Math"/>
        </w:rPr>
        <w:t>𝑡</w:t>
      </w:r>
      <w:r w:rsidRPr="007877E1">
        <w:rPr>
          <w:rFonts w:ascii="Cambria Math" w:hAnsi="Cambria Math" w:cs="Cambria Math"/>
          <w:vertAlign w:val="subscript"/>
        </w:rPr>
        <w:t>𝑛</w:t>
      </w:r>
      <w:r w:rsidR="007877E1">
        <w:rPr>
          <w:rFonts w:ascii="Cambria Math" w:hAnsi="Cambria Math" w:cs="Cambria Math"/>
        </w:rPr>
        <w:t>)</w:t>
      </w:r>
      <w:r>
        <w:t xml:space="preserve"> = 0 • Example</w:t>
      </w:r>
    </w:p>
    <w:p w14:paraId="2C03CA43" w14:textId="12B25B6D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69A2141F" wp14:editId="09EAE07A">
            <wp:extent cx="2600344" cy="1028708"/>
            <wp:effectExtent l="0" t="0" r="0" b="0"/>
            <wp:docPr id="151" name="Picture 151" descr="A picture containing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A picture containing clock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1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136D" w14:textId="7F8745BD" w:rsidR="007877E1" w:rsidRPr="007877E1" w:rsidRDefault="007877E1" w:rsidP="007027F7">
      <w:pPr>
        <w:spacing w:line="240" w:lineRule="auto"/>
        <w:rPr>
          <w:color w:val="FF0000"/>
        </w:rPr>
      </w:pPr>
      <w:r w:rsidRPr="007877E1">
        <w:rPr>
          <w:color w:val="FF0000"/>
        </w:rPr>
        <w:t>Example solution</w:t>
      </w:r>
    </w:p>
    <w:p w14:paraId="038B5687" w14:textId="1A43EF66" w:rsidR="007877E1" w:rsidRDefault="007877E1" w:rsidP="007027F7">
      <w:pPr>
        <w:spacing w:line="240" w:lineRule="auto"/>
      </w:pPr>
      <w:r w:rsidRPr="007877E1">
        <w:rPr>
          <w:noProof/>
        </w:rPr>
        <w:drawing>
          <wp:inline distT="0" distB="0" distL="0" distR="0" wp14:anchorId="3B43E8A2" wp14:editId="1FC7A8C6">
            <wp:extent cx="3957638" cy="2247547"/>
            <wp:effectExtent l="0" t="0" r="5080" b="635"/>
            <wp:docPr id="152" name="Picture 15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Text, letter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967229" cy="2252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02225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 xml:space="preserve">Today’s agenda </w:t>
      </w:r>
    </w:p>
    <w:p w14:paraId="0F426BB1" w14:textId="77777777" w:rsidR="00166730" w:rsidRDefault="00166730" w:rsidP="007027F7">
      <w:pPr>
        <w:spacing w:line="240" w:lineRule="auto"/>
      </w:pPr>
      <w:r>
        <w:t xml:space="preserve">• Calculus review </w:t>
      </w:r>
    </w:p>
    <w:p w14:paraId="24899605" w14:textId="77777777" w:rsidR="00166730" w:rsidRDefault="00166730" w:rsidP="007027F7">
      <w:pPr>
        <w:spacing w:line="240" w:lineRule="auto"/>
      </w:pPr>
      <w:r>
        <w:t xml:space="preserve">• Numerical integration – trapezoid rule – Simpson’s rules – Gaussian Quadrature formulas </w:t>
      </w:r>
    </w:p>
    <w:p w14:paraId="30934900" w14:textId="4D4CF318" w:rsidR="00BF251B" w:rsidRDefault="00166730" w:rsidP="007027F7">
      <w:pPr>
        <w:spacing w:line="240" w:lineRule="auto"/>
      </w:pPr>
      <w:r>
        <w:t>• Midterm exam is scheduled on Oct 19 (Wed in class) – Cut off materials to Simpson’s rules (closed interval)</w:t>
      </w:r>
    </w:p>
    <w:p w14:paraId="191C095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Recall Riemann sum </w:t>
      </w:r>
    </w:p>
    <w:p w14:paraId="1C16AFD2" w14:textId="46A167A2" w:rsidR="00166730" w:rsidRDefault="00166730" w:rsidP="007027F7">
      <w:pPr>
        <w:spacing w:line="240" w:lineRule="auto"/>
      </w:pPr>
      <w:r>
        <w:t>• We subdivide S into n strips S1, S2, …, Sn of equal width.</w:t>
      </w:r>
    </w:p>
    <w:p w14:paraId="3911815A" w14:textId="45CC598C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B9428A6" wp14:editId="25028142">
            <wp:extent cx="4772060" cy="1524011"/>
            <wp:effectExtent l="0" t="0" r="9525" b="0"/>
            <wp:docPr id="153" name="Picture 15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histogram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772060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00CB" w14:textId="7992FBD0" w:rsidR="00166730" w:rsidRDefault="00166730" w:rsidP="007027F7">
      <w:pPr>
        <w:spacing w:line="240" w:lineRule="auto"/>
      </w:pPr>
      <w:r>
        <w:t xml:space="preserve">• The width of the interval [a, b] is b – a, so the width of each of the n strips is </w:t>
      </w:r>
      <w:r w:rsidRPr="00166730">
        <w:rPr>
          <w:noProof/>
        </w:rPr>
        <w:drawing>
          <wp:inline distT="0" distB="0" distL="0" distR="0" wp14:anchorId="174FE917" wp14:editId="6FADCCB4">
            <wp:extent cx="1085858" cy="542929"/>
            <wp:effectExtent l="0" t="0" r="0" b="9525"/>
            <wp:docPr id="154" name="Picture 1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Diagram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085858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675" w14:textId="06BC710C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>Sample points</w:t>
      </w:r>
    </w:p>
    <w:p w14:paraId="06499754" w14:textId="3EBA28B3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5B8CFBB9" wp14:editId="26B83D3E">
            <wp:extent cx="6486122" cy="3684028"/>
            <wp:effectExtent l="0" t="0" r="0" b="0"/>
            <wp:docPr id="155" name="Picture 15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histogram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506257" cy="3695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82848" w14:textId="4CC5518A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lastRenderedPageBreak/>
        <w:t>Fundamental Theory of Calc.</w:t>
      </w:r>
    </w:p>
    <w:p w14:paraId="48D5EB3B" w14:textId="05123697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44DFF474" wp14:editId="5EB1ED2A">
            <wp:extent cx="5286414" cy="2562244"/>
            <wp:effectExtent l="0" t="0" r="9525" b="9525"/>
            <wp:docPr id="156" name="Picture 1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Graphical user interface, text, application, email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86414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4E1C6" w14:textId="36482A6E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Definite </w:t>
      </w:r>
      <w:proofErr w:type="spellStart"/>
      <w:r w:rsidRPr="00166730">
        <w:rPr>
          <w:color w:val="FF0000"/>
        </w:rPr>
        <w:t>v.s</w:t>
      </w:r>
      <w:proofErr w:type="spellEnd"/>
      <w:r w:rsidRPr="00166730">
        <w:rPr>
          <w:color w:val="FF0000"/>
        </w:rPr>
        <w:t>. Indefinite Integrals</w:t>
      </w:r>
    </w:p>
    <w:p w14:paraId="71AA287F" w14:textId="77777777" w:rsidR="00166730" w:rsidRDefault="00166730" w:rsidP="007027F7">
      <w:pPr>
        <w:spacing w:line="240" w:lineRule="auto"/>
      </w:pPr>
      <w:r>
        <w:t xml:space="preserve">• You should distinguish carefully between definite and indefinite integrals: </w:t>
      </w:r>
    </w:p>
    <w:p w14:paraId="675D68CB" w14:textId="77777777" w:rsidR="00166730" w:rsidRDefault="00166730" w:rsidP="007027F7">
      <w:pPr>
        <w:spacing w:line="240" w:lineRule="auto"/>
      </w:pPr>
      <w:r>
        <w:t xml:space="preserve">. A </w:t>
      </w:r>
      <w:r w:rsidRPr="00166730">
        <w:rPr>
          <w:b/>
          <w:bCs/>
        </w:rPr>
        <w:t xml:space="preserve">definite integral </w:t>
      </w:r>
      <w:r w:rsidRPr="00166730">
        <w:rPr>
          <w:b/>
          <w:bCs/>
          <w:noProof/>
        </w:rPr>
        <w:drawing>
          <wp:inline distT="0" distB="0" distL="0" distR="0" wp14:anchorId="7C55F23A" wp14:editId="083A95BB">
            <wp:extent cx="1038233" cy="428628"/>
            <wp:effectExtent l="0" t="0" r="9525" b="9525"/>
            <wp:docPr id="157" name="Picture 15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A picture containing diagram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038233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>is a number</w:t>
      </w:r>
      <w:r>
        <w:t xml:space="preserve"> </w:t>
      </w:r>
    </w:p>
    <w:p w14:paraId="6174AE5E" w14:textId="120548A9" w:rsidR="00166730" w:rsidRDefault="00166730" w:rsidP="007027F7">
      <w:pPr>
        <w:spacing w:line="240" w:lineRule="auto"/>
      </w:pPr>
      <w:r>
        <w:t xml:space="preserve">. An </w:t>
      </w:r>
      <w:r w:rsidRPr="00166730">
        <w:rPr>
          <w:b/>
          <w:bCs/>
        </w:rPr>
        <w:t xml:space="preserve">indefinite integral </w:t>
      </w:r>
      <w:r w:rsidRPr="00166730">
        <w:rPr>
          <w:b/>
          <w:bCs/>
          <w:noProof/>
        </w:rPr>
        <w:drawing>
          <wp:inline distT="0" distB="0" distL="0" distR="0" wp14:anchorId="3374A4E2" wp14:editId="1CE64773">
            <wp:extent cx="1019182" cy="485779"/>
            <wp:effectExtent l="0" t="0" r="0" b="9525"/>
            <wp:docPr id="158" name="Picture 15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A picture containing text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019182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6730">
        <w:rPr>
          <w:b/>
          <w:bCs/>
        </w:rPr>
        <w:t xml:space="preserve"> is a function </w:t>
      </w:r>
      <w:r>
        <w:t xml:space="preserve">(or family of functions). </w:t>
      </w:r>
    </w:p>
    <w:p w14:paraId="09907CE8" w14:textId="3EDCB399" w:rsidR="00166730" w:rsidRDefault="00166730" w:rsidP="007027F7">
      <w:pPr>
        <w:spacing w:line="240" w:lineRule="auto"/>
      </w:pPr>
      <w:r>
        <w:t xml:space="preserve">• The connection between them is given by Part 2 of the Fundamental Theorem: If f is continuous on [a, b], then </w:t>
      </w:r>
      <w:r w:rsidRPr="00166730">
        <w:rPr>
          <w:noProof/>
        </w:rPr>
        <w:drawing>
          <wp:inline distT="0" distB="0" distL="0" distR="0" wp14:anchorId="0C1BD396" wp14:editId="2290E874">
            <wp:extent cx="1866914" cy="561979"/>
            <wp:effectExtent l="0" t="0" r="0" b="9525"/>
            <wp:docPr id="159" name="Picture 15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Text, letter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866914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2D730" w14:textId="206627C7" w:rsidR="00166730" w:rsidRDefault="00166730" w:rsidP="007027F7">
      <w:pPr>
        <w:spacing w:line="240" w:lineRule="auto"/>
      </w:pPr>
    </w:p>
    <w:p w14:paraId="0A10C0E2" w14:textId="3FC44B6F" w:rsidR="00166730" w:rsidRDefault="00166730" w:rsidP="007027F7">
      <w:pPr>
        <w:spacing w:line="240" w:lineRule="auto"/>
      </w:pPr>
    </w:p>
    <w:p w14:paraId="688EB70A" w14:textId="4610F30B" w:rsidR="00166730" w:rsidRDefault="00166730" w:rsidP="007027F7">
      <w:pPr>
        <w:spacing w:line="240" w:lineRule="auto"/>
      </w:pPr>
    </w:p>
    <w:p w14:paraId="1348C2DE" w14:textId="69687844" w:rsidR="00166730" w:rsidRDefault="00166730" w:rsidP="007027F7">
      <w:pPr>
        <w:spacing w:line="240" w:lineRule="auto"/>
      </w:pPr>
    </w:p>
    <w:p w14:paraId="67DABCB1" w14:textId="4D85B308" w:rsidR="00166730" w:rsidRDefault="00166730" w:rsidP="007027F7">
      <w:pPr>
        <w:spacing w:line="240" w:lineRule="auto"/>
      </w:pPr>
    </w:p>
    <w:p w14:paraId="1D3226DB" w14:textId="28095715" w:rsidR="00166730" w:rsidRDefault="00166730" w:rsidP="007027F7">
      <w:pPr>
        <w:spacing w:line="240" w:lineRule="auto"/>
      </w:pPr>
    </w:p>
    <w:p w14:paraId="095E8AF6" w14:textId="0B05BA0A" w:rsidR="00166730" w:rsidRDefault="00166730" w:rsidP="007027F7">
      <w:pPr>
        <w:spacing w:line="240" w:lineRule="auto"/>
      </w:pPr>
    </w:p>
    <w:p w14:paraId="75BECDB9" w14:textId="33E725F9" w:rsidR="00166730" w:rsidRDefault="00166730" w:rsidP="007027F7">
      <w:pPr>
        <w:spacing w:line="240" w:lineRule="auto"/>
      </w:pPr>
    </w:p>
    <w:p w14:paraId="45A88D5C" w14:textId="6E43DC55" w:rsidR="00166730" w:rsidRDefault="00166730" w:rsidP="007027F7">
      <w:pPr>
        <w:spacing w:line="240" w:lineRule="auto"/>
      </w:pPr>
    </w:p>
    <w:p w14:paraId="341D10FC" w14:textId="77777777" w:rsidR="00166730" w:rsidRDefault="00166730" w:rsidP="007027F7">
      <w:pPr>
        <w:spacing w:line="240" w:lineRule="auto"/>
      </w:pPr>
    </w:p>
    <w:p w14:paraId="2352672B" w14:textId="1F2235B4" w:rsidR="00166730" w:rsidRPr="00166730" w:rsidRDefault="00166730" w:rsidP="007027F7">
      <w:pPr>
        <w:spacing w:line="240" w:lineRule="auto"/>
        <w:rPr>
          <w:b/>
          <w:bCs/>
          <w:color w:val="FF0000"/>
        </w:rPr>
      </w:pPr>
      <w:r w:rsidRPr="00166730">
        <w:rPr>
          <w:b/>
          <w:bCs/>
          <w:color w:val="FF0000"/>
        </w:rPr>
        <w:lastRenderedPageBreak/>
        <w:t>Numerical integration</w:t>
      </w:r>
    </w:p>
    <w:p w14:paraId="7D9D9939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Trapezoid rule </w:t>
      </w:r>
    </w:p>
    <w:p w14:paraId="7E72F595" w14:textId="21042917" w:rsidR="00166730" w:rsidRDefault="00166730" w:rsidP="007027F7">
      <w:pPr>
        <w:spacing w:line="240" w:lineRule="auto"/>
      </w:pPr>
      <w:r>
        <w:t>. Trapezoid area = base times the average height</w:t>
      </w:r>
    </w:p>
    <w:p w14:paraId="42C446E9" w14:textId="5A2157A8" w:rsidR="00166730" w:rsidRDefault="00166730" w:rsidP="007027F7">
      <w:pPr>
        <w:spacing w:line="240" w:lineRule="auto"/>
      </w:pPr>
      <w:r w:rsidRPr="00166730">
        <w:rPr>
          <w:noProof/>
        </w:rPr>
        <w:drawing>
          <wp:inline distT="0" distB="0" distL="0" distR="0" wp14:anchorId="14530AEA" wp14:editId="50D680EF">
            <wp:extent cx="5610266" cy="3019447"/>
            <wp:effectExtent l="0" t="0" r="9525" b="9525"/>
            <wp:docPr id="160" name="Picture 16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histogram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610266" cy="3019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059D4" w14:textId="77777777" w:rsidR="00166730" w:rsidRPr="00166730" w:rsidRDefault="00166730" w:rsidP="007027F7">
      <w:pPr>
        <w:spacing w:line="240" w:lineRule="auto"/>
        <w:rPr>
          <w:color w:val="FF0000"/>
        </w:rPr>
      </w:pPr>
      <w:r w:rsidRPr="00166730">
        <w:rPr>
          <w:color w:val="FF0000"/>
        </w:rPr>
        <w:t xml:space="preserve">Uniform sampling </w:t>
      </w:r>
    </w:p>
    <w:p w14:paraId="46F59BAD" w14:textId="33EF6062" w:rsidR="00166730" w:rsidRDefault="00166730" w:rsidP="007027F7">
      <w:pPr>
        <w:spacing w:line="240" w:lineRule="auto"/>
      </w:pPr>
      <w:r>
        <w:t xml:space="preserve">• Recall that </w:t>
      </w:r>
      <w:r w:rsidRPr="00166730">
        <w:rPr>
          <w:noProof/>
        </w:rPr>
        <w:drawing>
          <wp:inline distT="0" distB="0" distL="0" distR="0" wp14:anchorId="015167F2" wp14:editId="2B0D6850">
            <wp:extent cx="3200423" cy="447678"/>
            <wp:effectExtent l="0" t="0" r="0" b="9525"/>
            <wp:docPr id="161" name="Picture 16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Text&#10;&#10;Description automatically generated with medium confidence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23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FC0C" w14:textId="4DF355CD" w:rsidR="00166730" w:rsidRDefault="00166730" w:rsidP="007027F7">
      <w:pPr>
        <w:spacing w:line="240" w:lineRule="auto"/>
      </w:pPr>
      <w:r>
        <w:t xml:space="preserve">• </w:t>
      </w:r>
      <w:r w:rsidRPr="00166730">
        <w:rPr>
          <w:b/>
          <w:bCs/>
        </w:rPr>
        <w:t>Uniform sampling</w:t>
      </w:r>
      <w:r>
        <w:t xml:space="preserve"> means points </w:t>
      </w:r>
      <w:r>
        <w:rPr>
          <w:rFonts w:ascii="Cambria Math" w:hAnsi="Cambria Math" w:cs="Cambria Math"/>
        </w:rPr>
        <w:t>𝑥</w:t>
      </w:r>
      <w:proofErr w:type="spellStart"/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are </w:t>
      </w:r>
      <w:r w:rsidRPr="00166730">
        <w:rPr>
          <w:b/>
          <w:bCs/>
        </w:rPr>
        <w:t>equally spaced</w:t>
      </w:r>
      <w:r>
        <w:t xml:space="preserve">: </w:t>
      </w:r>
      <w:r w:rsidRPr="00166730">
        <w:rPr>
          <w:noProof/>
        </w:rPr>
        <w:drawing>
          <wp:inline distT="0" distB="0" distL="0" distR="0" wp14:anchorId="0B2F800E" wp14:editId="38503FC0">
            <wp:extent cx="1876439" cy="457203"/>
            <wp:effectExtent l="0" t="0" r="9525" b="0"/>
            <wp:docPr id="162" name="Picture 16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876439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A624" w14:textId="4DD44092" w:rsidR="00166730" w:rsidRDefault="00166730" w:rsidP="007027F7">
      <w:pPr>
        <w:spacing w:line="240" w:lineRule="auto"/>
      </w:pPr>
      <w:r>
        <w:t xml:space="preserve">• The formula becomes </w:t>
      </w:r>
      <w:r w:rsidRPr="00166730">
        <w:rPr>
          <w:noProof/>
        </w:rPr>
        <w:drawing>
          <wp:inline distT="0" distB="0" distL="0" distR="0" wp14:anchorId="7A925EB2" wp14:editId="5C47C6CD">
            <wp:extent cx="4676809" cy="1476386"/>
            <wp:effectExtent l="0" t="0" r="0" b="9525"/>
            <wp:docPr id="163" name="Picture 163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Text, letter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DFA21" w14:textId="5A017851" w:rsidR="00FA4117" w:rsidRDefault="00FA4117" w:rsidP="007027F7">
      <w:pPr>
        <w:spacing w:line="240" w:lineRule="auto"/>
      </w:pPr>
      <w:r>
        <w:t>Function Y: Trapezoid (</w:t>
      </w:r>
      <w:proofErr w:type="spellStart"/>
      <w:proofErr w:type="gramStart"/>
      <w:r>
        <w:t>f,a</w:t>
      </w:r>
      <w:proofErr w:type="gramEnd"/>
      <w:r>
        <w:t>,b,n</w:t>
      </w:r>
      <w:proofErr w:type="spellEnd"/>
      <w:r>
        <w:t>)</w:t>
      </w:r>
    </w:p>
    <w:p w14:paraId="0571A0CF" w14:textId="121E7A64" w:rsidR="00FA4117" w:rsidRDefault="00FA4117" w:rsidP="007027F7">
      <w:pPr>
        <w:spacing w:line="240" w:lineRule="auto"/>
      </w:pPr>
      <w:r>
        <w:t>H = (b-a)/</w:t>
      </w:r>
      <w:proofErr w:type="gramStart"/>
      <w:r>
        <w:t>n;</w:t>
      </w:r>
      <w:proofErr w:type="gramEnd"/>
    </w:p>
    <w:p w14:paraId="364A015B" w14:textId="6D3CF912" w:rsidR="00FA4117" w:rsidRDefault="00FA4117" w:rsidP="007027F7">
      <w:pPr>
        <w:spacing w:line="240" w:lineRule="auto"/>
      </w:pPr>
      <w:r>
        <w:t>Y = (f(a) + f(b))/</w:t>
      </w:r>
      <w:proofErr w:type="gramStart"/>
      <w:r>
        <w:t>2;</w:t>
      </w:r>
      <w:proofErr w:type="gramEnd"/>
    </w:p>
    <w:p w14:paraId="572C1B01" w14:textId="64369C0E" w:rsidR="00FA4117" w:rsidRDefault="00FA4117" w:rsidP="007027F7">
      <w:pPr>
        <w:spacing w:line="240" w:lineRule="auto"/>
      </w:pPr>
      <w:r>
        <w:t xml:space="preserve">For I = </w:t>
      </w:r>
      <w:proofErr w:type="gramStart"/>
      <w:r>
        <w:t>1:n</w:t>
      </w:r>
      <w:proofErr w:type="gramEnd"/>
      <w:r>
        <w:t>-1</w:t>
      </w:r>
    </w:p>
    <w:p w14:paraId="1E0D9EED" w14:textId="42119484" w:rsidR="00FA4117" w:rsidRDefault="00FA4117" w:rsidP="007027F7">
      <w:pPr>
        <w:spacing w:line="240" w:lineRule="auto"/>
      </w:pPr>
      <w:r>
        <w:lastRenderedPageBreak/>
        <w:t xml:space="preserve">Xi = a + </w:t>
      </w:r>
      <w:proofErr w:type="spellStart"/>
      <w:r>
        <w:t>i</w:t>
      </w:r>
      <w:proofErr w:type="spellEnd"/>
      <w:r>
        <w:t>*</w:t>
      </w:r>
      <w:proofErr w:type="gramStart"/>
      <w:r>
        <w:t>h;</w:t>
      </w:r>
      <w:proofErr w:type="gramEnd"/>
    </w:p>
    <w:p w14:paraId="5079D9CC" w14:textId="6DA5382E" w:rsidR="00FA4117" w:rsidRDefault="00FA4117" w:rsidP="007027F7">
      <w:pPr>
        <w:spacing w:line="240" w:lineRule="auto"/>
      </w:pPr>
      <w:r>
        <w:t>Y = y + f(xi)</w:t>
      </w:r>
    </w:p>
    <w:p w14:paraId="76692B14" w14:textId="744C61B4" w:rsidR="00FA4117" w:rsidRDefault="00FA4117" w:rsidP="007027F7">
      <w:pPr>
        <w:spacing w:line="240" w:lineRule="auto"/>
      </w:pPr>
      <w:r>
        <w:t>End</w:t>
      </w:r>
    </w:p>
    <w:p w14:paraId="516C257A" w14:textId="25B44EEC" w:rsidR="00FA4117" w:rsidRDefault="00FA4117" w:rsidP="007027F7">
      <w:pPr>
        <w:spacing w:line="240" w:lineRule="auto"/>
      </w:pPr>
      <w:r>
        <w:t>Y = y*h</w:t>
      </w:r>
    </w:p>
    <w:p w14:paraId="11448BDA" w14:textId="64A49A6A" w:rsidR="00FA4117" w:rsidRDefault="00FA4117" w:rsidP="007027F7">
      <w:pPr>
        <w:spacing w:line="240" w:lineRule="auto"/>
      </w:pPr>
      <w:r>
        <w:t>Script:</w:t>
      </w:r>
    </w:p>
    <w:p w14:paraId="19C4AEBA" w14:textId="7B3F6853" w:rsidR="00FA4117" w:rsidRDefault="00FA4117" w:rsidP="007027F7">
      <w:pPr>
        <w:spacing w:line="240" w:lineRule="auto"/>
      </w:pPr>
      <w:r>
        <w:t>Ff = @x exp(-x^2)</w:t>
      </w:r>
    </w:p>
    <w:p w14:paraId="4A92453E" w14:textId="7A51A31D" w:rsidR="00FA4117" w:rsidRDefault="00FA4117" w:rsidP="007027F7">
      <w:pPr>
        <w:spacing w:line="240" w:lineRule="auto"/>
      </w:pPr>
      <w:r>
        <w:t xml:space="preserve">Y = </w:t>
      </w:r>
      <w:proofErr w:type="gramStart"/>
      <w:r>
        <w:t>trapezoid(</w:t>
      </w:r>
      <w:proofErr w:type="gramEnd"/>
      <w:r>
        <w:t>ff, 0,1,60)</w:t>
      </w:r>
    </w:p>
    <w:p w14:paraId="28EB7776" w14:textId="18CCCCED" w:rsidR="00FA4117" w:rsidRDefault="00FA4117" w:rsidP="007027F7">
      <w:pPr>
        <w:spacing w:line="240" w:lineRule="auto"/>
      </w:pPr>
      <w:r>
        <w:t>Function y =ff(x) y = exp1*x^2</w:t>
      </w:r>
    </w:p>
    <w:p w14:paraId="0C573A0D" w14:textId="064CEF02" w:rsidR="00ED2E3E" w:rsidRPr="00FA4117" w:rsidRDefault="00ED2E3E" w:rsidP="007027F7">
      <w:pPr>
        <w:spacing w:line="240" w:lineRule="auto"/>
      </w:pPr>
      <w:r w:rsidRPr="00ED2E3E">
        <w:rPr>
          <w:color w:val="FF0000"/>
        </w:rPr>
        <w:t xml:space="preserve">Example </w:t>
      </w:r>
    </w:p>
    <w:p w14:paraId="773CBB00" w14:textId="68C93DCD" w:rsidR="00ED2E3E" w:rsidRDefault="00ED2E3E" w:rsidP="007027F7">
      <w:pPr>
        <w:spacing w:line="240" w:lineRule="auto"/>
      </w:pPr>
      <w:r>
        <w:t xml:space="preserve">Write the pseudocode for Trapezoid rule and apply to </w:t>
      </w:r>
      <w:r w:rsidRPr="00ED2E3E">
        <w:rPr>
          <w:noProof/>
        </w:rPr>
        <w:drawing>
          <wp:inline distT="0" distB="0" distL="0" distR="0" wp14:anchorId="0B54CF05" wp14:editId="4F96BBB9">
            <wp:extent cx="933457" cy="514354"/>
            <wp:effectExtent l="0" t="0" r="0" b="0"/>
            <wp:docPr id="164" name="Picture 164" descr="A picture containing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A picture containing watch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when </w:t>
      </w:r>
      <w:r>
        <w:rPr>
          <w:rFonts w:ascii="Cambria Math" w:hAnsi="Cambria Math" w:cs="Cambria Math"/>
        </w:rPr>
        <w:t>𝑛</w:t>
      </w:r>
      <w:r>
        <w:t xml:space="preserve"> = 60. </w:t>
      </w:r>
    </w:p>
    <w:p w14:paraId="4781C97D" w14:textId="77777777" w:rsidR="00ED2E3E" w:rsidRDefault="00ED2E3E" w:rsidP="007027F7">
      <w:pPr>
        <w:spacing w:line="240" w:lineRule="auto"/>
      </w:pPr>
      <w:r>
        <w:t xml:space="preserve">• The computer output is 0.746807. </w:t>
      </w:r>
    </w:p>
    <w:p w14:paraId="20462A86" w14:textId="591BAD0E" w:rsidR="00166730" w:rsidRDefault="00ED2E3E" w:rsidP="007027F7">
      <w:pPr>
        <w:spacing w:line="240" w:lineRule="auto"/>
      </w:pPr>
      <w:r>
        <w:t>• This integral is related to the error function</w:t>
      </w:r>
    </w:p>
    <w:p w14:paraId="15CADA77" w14:textId="38C2A293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549AD9E9" wp14:editId="53A69583">
            <wp:extent cx="4210081" cy="1362085"/>
            <wp:effectExtent l="0" t="0" r="0" b="9525"/>
            <wp:docPr id="165" name="Picture 165" descr="Schematic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Schematic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3AF08" w14:textId="49E348FC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>Error analysis</w:t>
      </w:r>
    </w:p>
    <w:p w14:paraId="2F73D845" w14:textId="51778FAF" w:rsidR="00ED2E3E" w:rsidRDefault="00ED2E3E" w:rsidP="007027F7">
      <w:pPr>
        <w:spacing w:line="240" w:lineRule="auto"/>
      </w:pPr>
      <w:r w:rsidRPr="00ED2E3E">
        <w:rPr>
          <w:noProof/>
        </w:rPr>
        <w:lastRenderedPageBreak/>
        <w:drawing>
          <wp:inline distT="0" distB="0" distL="0" distR="0" wp14:anchorId="73B6C5D1" wp14:editId="45CFD6FD">
            <wp:extent cx="5267364" cy="3171848"/>
            <wp:effectExtent l="0" t="0" r="9525" b="9525"/>
            <wp:docPr id="166" name="Picture 16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Graphical user interface, text, application, email&#10;&#10;Description automatically generated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64" cy="3171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01C5D" w14:textId="751E4EE8" w:rsidR="00ED2E3E" w:rsidRDefault="00ED2E3E" w:rsidP="007027F7">
      <w:pPr>
        <w:spacing w:line="240" w:lineRule="auto"/>
      </w:pPr>
      <w:r w:rsidRPr="00ED2E3E">
        <w:rPr>
          <w:noProof/>
        </w:rPr>
        <w:drawing>
          <wp:inline distT="0" distB="0" distL="0" distR="0" wp14:anchorId="168A0002" wp14:editId="472F1AA7">
            <wp:extent cx="5600741" cy="3143273"/>
            <wp:effectExtent l="0" t="0" r="0" b="0"/>
            <wp:docPr id="167" name="Picture 16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, letter&#10;&#10;Description automatically generated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600741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7C16A" w14:textId="77777777" w:rsidR="00ED2E3E" w:rsidRPr="00ED2E3E" w:rsidRDefault="00ED2E3E" w:rsidP="007027F7">
      <w:pPr>
        <w:spacing w:line="240" w:lineRule="auto"/>
        <w:rPr>
          <w:color w:val="FF0000"/>
        </w:rPr>
      </w:pPr>
      <w:r w:rsidRPr="00ED2E3E">
        <w:rPr>
          <w:color w:val="FF0000"/>
        </w:rPr>
        <w:t xml:space="preserve">Example </w:t>
      </w:r>
    </w:p>
    <w:p w14:paraId="26C61D1C" w14:textId="762262D8" w:rsidR="00ED2E3E" w:rsidRDefault="00ED2E3E" w:rsidP="007027F7">
      <w:pPr>
        <w:spacing w:line="240" w:lineRule="auto"/>
      </w:pPr>
      <w:r>
        <w:t xml:space="preserve">If the trapezoid rule is to be used to compute </w:t>
      </w:r>
      <w:r w:rsidRPr="00ED2E3E">
        <w:rPr>
          <w:noProof/>
        </w:rPr>
        <w:drawing>
          <wp:inline distT="0" distB="0" distL="0" distR="0" wp14:anchorId="08844A6E" wp14:editId="56281D46">
            <wp:extent cx="1228734" cy="714380"/>
            <wp:effectExtent l="0" t="0" r="9525" b="9525"/>
            <wp:docPr id="168" name="Picture 168" descr="Schematic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Schematic&#10;&#10;Description automatically generated with low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228734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With an error of at most </w:t>
      </w:r>
      <w:r w:rsidRPr="00ED2E3E">
        <w:rPr>
          <w:noProof/>
        </w:rPr>
        <w:drawing>
          <wp:inline distT="0" distB="0" distL="0" distR="0" wp14:anchorId="2036F3A7" wp14:editId="772E18D1">
            <wp:extent cx="847731" cy="523879"/>
            <wp:effectExtent l="0" t="0" r="9525" b="9525"/>
            <wp:docPr id="169" name="Picture 169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A picture containing shape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847731" cy="523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how many points should be used?</w:t>
      </w:r>
    </w:p>
    <w:p w14:paraId="097093A4" w14:textId="1B7C561C" w:rsidR="00166730" w:rsidRPr="00F125EA" w:rsidRDefault="00F125EA" w:rsidP="007027F7">
      <w:pPr>
        <w:spacing w:line="240" w:lineRule="auto"/>
        <w:rPr>
          <w:b/>
          <w:bCs/>
          <w:color w:val="FF0000"/>
        </w:rPr>
      </w:pPr>
      <w:r w:rsidRPr="00F125EA">
        <w:rPr>
          <w:b/>
          <w:bCs/>
          <w:color w:val="FF0000"/>
        </w:rPr>
        <w:lastRenderedPageBreak/>
        <w:t>Simpson’s Rules</w:t>
      </w:r>
    </w:p>
    <w:p w14:paraId="16C08E4B" w14:textId="699D7556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Recall Trapezoid Rule </w:t>
      </w:r>
    </w:p>
    <w:p w14:paraId="0C003E7A" w14:textId="741FA25E" w:rsidR="00F125EA" w:rsidRDefault="00F125EA" w:rsidP="007027F7">
      <w:pPr>
        <w:spacing w:line="240" w:lineRule="auto"/>
      </w:pPr>
      <w:r>
        <w:t>Trapezoid area = base times the average height</w:t>
      </w:r>
    </w:p>
    <w:p w14:paraId="7CA4E927" w14:textId="44A916CC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7A016F97" wp14:editId="14189E1B">
            <wp:extent cx="5638841" cy="2809896"/>
            <wp:effectExtent l="0" t="0" r="0" b="9525"/>
            <wp:docPr id="170" name="Picture 1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, letter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638841" cy="2809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BD819" w14:textId="2C0422BF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>Simpson’s Rule</w:t>
      </w:r>
    </w:p>
    <w:p w14:paraId="6DC1CAC6" w14:textId="750A5E15" w:rsidR="00F125EA" w:rsidRDefault="00F125EA" w:rsidP="007027F7">
      <w:pPr>
        <w:spacing w:line="240" w:lineRule="auto"/>
      </w:pPr>
      <w:r>
        <w:t xml:space="preserve">Consider a quadratic polynomial passing through three points </w:t>
      </w:r>
      <w:r w:rsidRPr="00F125EA">
        <w:rPr>
          <w:noProof/>
        </w:rPr>
        <w:drawing>
          <wp:inline distT="0" distB="0" distL="0" distR="0" wp14:anchorId="4A917477" wp14:editId="4575A7D9">
            <wp:extent cx="923925" cy="305975"/>
            <wp:effectExtent l="0" t="0" r="0" b="0"/>
            <wp:docPr id="171" name="Picture 17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Diagram&#10;&#10;Description automatically generated with medium confidence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942250" cy="31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and f(b)</w:t>
      </w:r>
    </w:p>
    <w:p w14:paraId="4AA88D7A" w14:textId="09CB8229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22153557" wp14:editId="2F19F32E">
            <wp:extent cx="3919538" cy="835594"/>
            <wp:effectExtent l="0" t="0" r="5080" b="3175"/>
            <wp:docPr id="172" name="Picture 172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Diagram&#10;&#10;Description automatically generated with low confidence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39806" cy="83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C31D9" w14:textId="77777777" w:rsidR="00F125EA" w:rsidRDefault="00F125EA" w:rsidP="007027F7">
      <w:pPr>
        <w:spacing w:line="240" w:lineRule="auto"/>
      </w:pPr>
      <w:r>
        <w:t xml:space="preserve">Goal: find A, B, C such that the formula integrates correctly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F125EA">
        <w:rPr>
          <w:vertAlign w:val="superscript"/>
        </w:rPr>
        <w:t>2</w:t>
      </w:r>
      <w:r>
        <w:t>.</w:t>
      </w:r>
    </w:p>
    <w:p w14:paraId="59EE3491" w14:textId="77777777" w:rsidR="00F125EA" w:rsidRPr="00F125EA" w:rsidRDefault="00F125EA" w:rsidP="007027F7">
      <w:pPr>
        <w:spacing w:line="240" w:lineRule="auto"/>
        <w:rPr>
          <w:color w:val="FF0000"/>
        </w:rPr>
      </w:pPr>
      <w:r w:rsidRPr="00F125EA">
        <w:rPr>
          <w:color w:val="FF0000"/>
        </w:rPr>
        <w:t xml:space="preserve">Simpson (cont’d) </w:t>
      </w:r>
    </w:p>
    <w:p w14:paraId="083B9E36" w14:textId="4BB5F32E" w:rsidR="00F125EA" w:rsidRDefault="00F125EA" w:rsidP="007027F7">
      <w:pPr>
        <w:spacing w:line="240" w:lineRule="auto"/>
      </w:pPr>
      <w:r>
        <w:t xml:space="preserve">• Start by </w:t>
      </w:r>
      <w:r w:rsidRPr="00F125EA">
        <w:rPr>
          <w:noProof/>
        </w:rPr>
        <w:drawing>
          <wp:inline distT="0" distB="0" distL="0" distR="0" wp14:anchorId="541157FB" wp14:editId="0314DEE3">
            <wp:extent cx="2581275" cy="510503"/>
            <wp:effectExtent l="0" t="0" r="0" b="4445"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600512" cy="51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B8939" w14:textId="77777777" w:rsidR="00F125EA" w:rsidRDefault="00F125EA" w:rsidP="007027F7">
      <w:pPr>
        <w:spacing w:line="240" w:lineRule="auto"/>
      </w:pPr>
      <w:r>
        <w:t xml:space="preserve">The solution is </w:t>
      </w:r>
      <w:r>
        <w:rPr>
          <w:rFonts w:ascii="Cambria Math" w:hAnsi="Cambria Math" w:cs="Cambria Math"/>
        </w:rPr>
        <w:t>𝐴</w:t>
      </w:r>
      <w:r>
        <w:t xml:space="preserve"> = 1/ </w:t>
      </w:r>
      <w:proofErr w:type="gramStart"/>
      <w:r>
        <w:t>3 ,</w:t>
      </w:r>
      <w:proofErr w:type="gramEnd"/>
      <w:r>
        <w:t xml:space="preserve"> </w:t>
      </w:r>
      <w:r>
        <w:rPr>
          <w:rFonts w:ascii="Cambria Math" w:hAnsi="Cambria Math" w:cs="Cambria Math"/>
        </w:rPr>
        <w:t>𝐵</w:t>
      </w:r>
      <w:r>
        <w:t xml:space="preserve"> = 4/ 3 , and </w:t>
      </w:r>
      <w:r>
        <w:rPr>
          <w:rFonts w:ascii="Cambria Math" w:hAnsi="Cambria Math" w:cs="Cambria Math"/>
        </w:rPr>
        <w:t>𝐶</w:t>
      </w:r>
      <w:r>
        <w:t xml:space="preserve"> = 1/ 3 . </w:t>
      </w:r>
    </w:p>
    <w:p w14:paraId="741DC476" w14:textId="21CDE389" w:rsidR="00F125EA" w:rsidRDefault="00F125EA" w:rsidP="007027F7">
      <w:pPr>
        <w:spacing w:line="240" w:lineRule="auto"/>
      </w:pPr>
      <w:r>
        <w:t>• Using a linear mapping</w:t>
      </w:r>
    </w:p>
    <w:p w14:paraId="729EC859" w14:textId="1D3722F0" w:rsidR="00F125EA" w:rsidRDefault="00F125EA" w:rsidP="007027F7">
      <w:pPr>
        <w:spacing w:line="240" w:lineRule="auto"/>
      </w:pPr>
      <w:r w:rsidRPr="00F125EA">
        <w:rPr>
          <w:noProof/>
        </w:rPr>
        <w:drawing>
          <wp:inline distT="0" distB="0" distL="0" distR="0" wp14:anchorId="52032143" wp14:editId="3B64B209">
            <wp:extent cx="1928813" cy="432005"/>
            <wp:effectExtent l="0" t="0" r="0" b="6350"/>
            <wp:docPr id="174" name="Picture 174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 with medium confidence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48186" cy="43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F515" w14:textId="0852F937" w:rsidR="00F125EA" w:rsidRPr="00DD563A" w:rsidRDefault="00F125E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Basic Simpson’s rule</w:t>
      </w:r>
    </w:p>
    <w:p w14:paraId="030E1281" w14:textId="5F4D0E8C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8720" behindDoc="0" locked="0" layoutInCell="1" allowOverlap="1" wp14:anchorId="5E7B8AA8" wp14:editId="2A33FEC8">
            <wp:simplePos x="0" y="0"/>
            <wp:positionH relativeFrom="margin">
              <wp:align>left</wp:align>
            </wp:positionH>
            <wp:positionV relativeFrom="paragraph">
              <wp:posOffset>5397</wp:posOffset>
            </wp:positionV>
            <wp:extent cx="4962561" cy="752481"/>
            <wp:effectExtent l="0" t="0" r="0" b="9525"/>
            <wp:wrapNone/>
            <wp:docPr id="175" name="Picture 175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A picture containing text, watch, gauge&#10;&#10;Description automatically generated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DD4C89" w14:textId="6EBE1C19" w:rsidR="00F125E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Example</w:t>
      </w:r>
    </w:p>
    <w:p w14:paraId="0E8CC0BA" w14:textId="15DEBCBB" w:rsidR="00DD563A" w:rsidRDefault="00DD563A" w:rsidP="007027F7">
      <w:pPr>
        <w:spacing w:line="240" w:lineRule="auto"/>
      </w:pPr>
      <w:r>
        <w:t xml:space="preserve">Find approximate value for the integral </w:t>
      </w:r>
      <w:r w:rsidRPr="00DD563A">
        <w:rPr>
          <w:noProof/>
        </w:rPr>
        <w:drawing>
          <wp:inline distT="0" distB="0" distL="0" distR="0" wp14:anchorId="5B35F655" wp14:editId="40380E45">
            <wp:extent cx="752481" cy="457203"/>
            <wp:effectExtent l="0" t="0" r="9525" b="0"/>
            <wp:docPr id="176" name="Picture 17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Text&#10;&#10;Description automatically generated with medium confidenc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752481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8EF2F" w14:textId="726101BE" w:rsidR="00DD563A" w:rsidRDefault="00DD563A" w:rsidP="007027F7">
      <w:pPr>
        <w:spacing w:line="240" w:lineRule="auto"/>
      </w:pPr>
      <w:r>
        <w:t xml:space="preserve">Using basic trapezoid rule and the basic </w:t>
      </w:r>
      <w:r w:rsidRPr="00DD563A">
        <w:rPr>
          <w:b/>
          <w:bCs/>
        </w:rPr>
        <w:t>Simpson</w:t>
      </w:r>
      <w:r>
        <w:t xml:space="preserve"> rule.</w:t>
      </w:r>
    </w:p>
    <w:p w14:paraId="5C12EED2" w14:textId="204631AE" w:rsidR="00F125E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576D0534" wp14:editId="19DBCCA2">
            <wp:extent cx="4843463" cy="2088692"/>
            <wp:effectExtent l="0" t="0" r="0" b="6985"/>
            <wp:docPr id="177" name="Picture 1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851234" cy="209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A27C" w14:textId="5D8AAFA6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Uniform spacing</w:t>
      </w:r>
    </w:p>
    <w:p w14:paraId="3A61D010" w14:textId="769BF38A" w:rsidR="00DD563A" w:rsidRDefault="00DD563A" w:rsidP="007027F7">
      <w:pPr>
        <w:spacing w:line="240" w:lineRule="auto"/>
      </w:pPr>
      <w:r>
        <w:t xml:space="preserve">• Consider partition points 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𝑎</w:t>
      </w:r>
      <w:r>
        <w:t xml:space="preserve"> + 2</w:t>
      </w:r>
      <w:r>
        <w:rPr>
          <w:rFonts w:ascii="Cambria Math" w:hAnsi="Cambria Math" w:cs="Cambria Math"/>
        </w:rPr>
        <w:t>ℎ</w:t>
      </w:r>
      <w:r>
        <w:t xml:space="preserve"> in the basic Simpson’s Rule </w:t>
      </w:r>
    </w:p>
    <w:p w14:paraId="4FE0BDF0" w14:textId="3BB7C2A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3E86014D" wp14:editId="0869CBDA">
            <wp:extent cx="3771928" cy="514354"/>
            <wp:effectExtent l="0" t="0" r="0" b="0"/>
            <wp:docPr id="178" name="Picture 1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Diagram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771928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97824" w14:textId="35CFA56F" w:rsidR="00DD563A" w:rsidRDefault="00DD563A" w:rsidP="007027F7">
      <w:pPr>
        <w:spacing w:line="240" w:lineRule="auto"/>
      </w:pPr>
      <w:r>
        <w:t>• It computes the integral of a quadratic polynomial over an interval of length 2</w:t>
      </w:r>
      <w:r>
        <w:rPr>
          <w:rFonts w:ascii="Cambria Math" w:hAnsi="Cambria Math" w:cs="Cambria Math"/>
        </w:rPr>
        <w:t>ℎ</w:t>
      </w:r>
      <w:r>
        <w:t xml:space="preserve"> using 3 points: two endpoints and the middle point. </w:t>
      </w:r>
    </w:p>
    <w:p w14:paraId="3EA55320" w14:textId="136ABFB6" w:rsidR="00DD563A" w:rsidRDefault="00DD563A" w:rsidP="007027F7">
      <w:pPr>
        <w:spacing w:line="240" w:lineRule="auto"/>
      </w:pPr>
      <w:r>
        <w:t>• Composite Simpson’s Rule (</w:t>
      </w:r>
      <w:r>
        <w:rPr>
          <w:rFonts w:ascii="Cambria Math" w:hAnsi="Cambria Math" w:cs="Cambria Math"/>
        </w:rPr>
        <w:t>𝑛𝑛</w:t>
      </w:r>
      <w:r>
        <w:t xml:space="preserve"> is an even number)</w:t>
      </w:r>
    </w:p>
    <w:p w14:paraId="44E0577B" w14:textId="0D20CAEE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BFBE447" wp14:editId="633A8E51">
            <wp:extent cx="5896018" cy="1171584"/>
            <wp:effectExtent l="0" t="0" r="0" b="9525"/>
            <wp:docPr id="179" name="Picture 17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low confidence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89601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990A5" w14:textId="3DCD74D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t>Error analysis</w:t>
      </w:r>
    </w:p>
    <w:p w14:paraId="73CED435" w14:textId="0263DBBD" w:rsidR="00DD563A" w:rsidRDefault="00DD563A" w:rsidP="007027F7">
      <w:pPr>
        <w:spacing w:line="240" w:lineRule="auto"/>
      </w:pPr>
      <w:r w:rsidRPr="00DD563A">
        <w:rPr>
          <w:noProof/>
        </w:rPr>
        <w:drawing>
          <wp:anchor distT="0" distB="0" distL="114300" distR="114300" simplePos="0" relativeHeight="251679744" behindDoc="0" locked="0" layoutInCell="1" allowOverlap="1" wp14:anchorId="424F54FF" wp14:editId="0675717E">
            <wp:simplePos x="0" y="0"/>
            <wp:positionH relativeFrom="margin">
              <wp:align>left</wp:align>
            </wp:positionH>
            <wp:positionV relativeFrom="paragraph">
              <wp:posOffset>37783</wp:posOffset>
            </wp:positionV>
            <wp:extent cx="5467390" cy="2343167"/>
            <wp:effectExtent l="0" t="0" r="0" b="0"/>
            <wp:wrapNone/>
            <wp:docPr id="180" name="Picture 18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Graphical user interface, application&#10;&#10;Description automatically generated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90" cy="23431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81EB23" w14:textId="628FAD1D" w:rsidR="00DD563A" w:rsidRDefault="00DD563A" w:rsidP="007027F7">
      <w:pPr>
        <w:spacing w:line="240" w:lineRule="auto"/>
      </w:pPr>
    </w:p>
    <w:p w14:paraId="3CF1102C" w14:textId="20E80FB1" w:rsidR="00DD563A" w:rsidRDefault="00DD563A" w:rsidP="007027F7">
      <w:pPr>
        <w:spacing w:line="240" w:lineRule="auto"/>
      </w:pPr>
    </w:p>
    <w:p w14:paraId="01AEB6E5" w14:textId="26AB2E82" w:rsidR="00DD563A" w:rsidRDefault="00DD563A" w:rsidP="007027F7">
      <w:pPr>
        <w:spacing w:line="240" w:lineRule="auto"/>
      </w:pPr>
    </w:p>
    <w:p w14:paraId="6E177946" w14:textId="1594520B" w:rsidR="00DD563A" w:rsidRDefault="00DD563A" w:rsidP="007027F7">
      <w:pPr>
        <w:spacing w:line="240" w:lineRule="auto"/>
      </w:pPr>
    </w:p>
    <w:p w14:paraId="761C1AC7" w14:textId="6A5D6F22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Proof</w:t>
      </w:r>
    </w:p>
    <w:p w14:paraId="1D7D5F58" w14:textId="6FA690A9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1854C809" wp14:editId="078AB74C">
            <wp:extent cx="5915068" cy="3057547"/>
            <wp:effectExtent l="0" t="0" r="9525" b="9525"/>
            <wp:docPr id="181" name="Picture 181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15068" cy="305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88A1F" w14:textId="02A49241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6B3D628A" wp14:editId="2CFA360E">
            <wp:extent cx="5753142" cy="3495701"/>
            <wp:effectExtent l="0" t="0" r="0" b="9525"/>
            <wp:docPr id="182" name="Picture 18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Text, letter&#10;&#10;Description automatically generated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753142" cy="349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6D73" w14:textId="45F2CA91" w:rsidR="00DD563A" w:rsidRDefault="00DD563A" w:rsidP="007027F7">
      <w:pPr>
        <w:spacing w:line="240" w:lineRule="auto"/>
      </w:pPr>
    </w:p>
    <w:p w14:paraId="0E51FBEA" w14:textId="7A39EE4F" w:rsidR="00DD563A" w:rsidRDefault="00DD563A" w:rsidP="007027F7">
      <w:pPr>
        <w:spacing w:line="240" w:lineRule="auto"/>
      </w:pPr>
    </w:p>
    <w:p w14:paraId="1B7856A5" w14:textId="72A0BAD9" w:rsidR="00DD563A" w:rsidRDefault="00DD563A" w:rsidP="007027F7">
      <w:pPr>
        <w:spacing w:line="240" w:lineRule="auto"/>
      </w:pPr>
    </w:p>
    <w:p w14:paraId="1B2D1EE8" w14:textId="77777777" w:rsidR="00DD563A" w:rsidRDefault="00DD563A" w:rsidP="007027F7">
      <w:pPr>
        <w:spacing w:line="240" w:lineRule="auto"/>
      </w:pPr>
    </w:p>
    <w:p w14:paraId="78CEC8F1" w14:textId="51E3BF9E" w:rsidR="00DD563A" w:rsidRPr="00DD563A" w:rsidRDefault="00DD563A" w:rsidP="007027F7">
      <w:pPr>
        <w:spacing w:line="240" w:lineRule="auto"/>
        <w:rPr>
          <w:color w:val="FF0000"/>
        </w:rPr>
      </w:pPr>
      <w:r w:rsidRPr="00DD563A">
        <w:rPr>
          <w:color w:val="FF0000"/>
        </w:rPr>
        <w:lastRenderedPageBreak/>
        <w:t>Simpson’s Rules</w:t>
      </w:r>
    </w:p>
    <w:p w14:paraId="0AB02D83" w14:textId="4016FCAB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1/3 rule</w:t>
      </w:r>
      <w:r>
        <w:t xml:space="preserve"> </w:t>
      </w:r>
    </w:p>
    <w:p w14:paraId="66A70B34" w14:textId="72784F4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0C871EE8" wp14:editId="36B96D58">
            <wp:extent cx="5210213" cy="647705"/>
            <wp:effectExtent l="0" t="0" r="0" b="0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146C" w14:textId="2D07585D" w:rsidR="00DD563A" w:rsidRDefault="00DD563A" w:rsidP="007027F7">
      <w:pPr>
        <w:spacing w:line="240" w:lineRule="auto"/>
      </w:pPr>
      <w:r>
        <w:t xml:space="preserve">• </w:t>
      </w:r>
      <w:r w:rsidRPr="00CB7091">
        <w:rPr>
          <w:b/>
          <w:bCs/>
        </w:rPr>
        <w:t>Simpson’s 3/8 rule</w:t>
      </w:r>
      <w:r>
        <w:t xml:space="preserve"> </w:t>
      </w:r>
    </w:p>
    <w:p w14:paraId="0DD5B677" w14:textId="3319C9FD" w:rsidR="00DD563A" w:rsidRDefault="00DD563A" w:rsidP="007027F7">
      <w:pPr>
        <w:spacing w:line="240" w:lineRule="auto"/>
      </w:pPr>
      <w:r w:rsidRPr="00DD563A">
        <w:rPr>
          <w:noProof/>
        </w:rPr>
        <w:drawing>
          <wp:inline distT="0" distB="0" distL="0" distR="0" wp14:anchorId="7F66CA2B" wp14:editId="2566DCF7">
            <wp:extent cx="5238788" cy="781056"/>
            <wp:effectExtent l="0" t="0" r="0" b="0"/>
            <wp:docPr id="184" name="Picture 1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Diagram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38788" cy="78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AE8F7" w14:textId="452065DE" w:rsidR="00DD563A" w:rsidRDefault="00DD563A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17817DD9" w14:textId="63BC8F58" w:rsidR="00CB7091" w:rsidRPr="00CB7091" w:rsidRDefault="00CB7091" w:rsidP="007027F7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01CD053F" w14:textId="789490B6" w:rsidR="00CB7091" w:rsidRDefault="00CB7091" w:rsidP="007027F7">
      <w:pPr>
        <w:spacing w:line="240" w:lineRule="auto"/>
      </w:pPr>
      <w:r>
        <w:t xml:space="preserve">• The partitioning of the interval is automatically determined. </w:t>
      </w:r>
    </w:p>
    <w:p w14:paraId="0C7382EB" w14:textId="26DA9D06" w:rsidR="00CB7091" w:rsidRDefault="00CB7091" w:rsidP="007027F7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3C786A59" w14:textId="5E1D68C6" w:rsidR="00CB7091" w:rsidRDefault="00AA3DC1" w:rsidP="007027F7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0768" behindDoc="0" locked="0" layoutInCell="1" allowOverlap="1" wp14:anchorId="48DEA2D5" wp14:editId="1E70A4BE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7091" w:rsidRPr="00CB7091">
        <w:rPr>
          <w:noProof/>
        </w:rPr>
        <w:drawing>
          <wp:inline distT="0" distB="0" distL="0" distR="0" wp14:anchorId="7253874A" wp14:editId="25F62071">
            <wp:extent cx="2952772" cy="2038365"/>
            <wp:effectExtent l="0" t="0" r="0" b="0"/>
            <wp:docPr id="185" name="Picture 18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AA93" w14:textId="2949556A" w:rsidR="00CB7091" w:rsidRDefault="00CB7091" w:rsidP="007027F7">
      <w:pPr>
        <w:spacing w:line="240" w:lineRule="auto"/>
      </w:pPr>
    </w:p>
    <w:p w14:paraId="7D5E830B" w14:textId="1340B2BC" w:rsidR="00AA3DC1" w:rsidRDefault="00AA3DC1" w:rsidP="007027F7">
      <w:pPr>
        <w:spacing w:line="240" w:lineRule="auto"/>
      </w:pPr>
    </w:p>
    <w:p w14:paraId="34159071" w14:textId="3A531718" w:rsidR="00AA3DC1" w:rsidRDefault="00AA3DC1" w:rsidP="007027F7">
      <w:pPr>
        <w:spacing w:line="240" w:lineRule="auto"/>
      </w:pPr>
    </w:p>
    <w:p w14:paraId="20A9B79B" w14:textId="29F57E84" w:rsidR="00AA3DC1" w:rsidRDefault="00AA3DC1" w:rsidP="007027F7">
      <w:pPr>
        <w:spacing w:line="240" w:lineRule="auto"/>
      </w:pPr>
    </w:p>
    <w:p w14:paraId="4A035330" w14:textId="7C9B2BFB" w:rsidR="00AA3DC1" w:rsidRDefault="00AA3DC1" w:rsidP="007027F7">
      <w:pPr>
        <w:spacing w:line="240" w:lineRule="auto"/>
      </w:pPr>
    </w:p>
    <w:p w14:paraId="67F32A53" w14:textId="76ABB2F3" w:rsidR="00AA3DC1" w:rsidRDefault="00AA3DC1" w:rsidP="007027F7">
      <w:pPr>
        <w:spacing w:line="240" w:lineRule="auto"/>
      </w:pPr>
    </w:p>
    <w:p w14:paraId="33FD1DB2" w14:textId="1069149A" w:rsidR="00AA3DC1" w:rsidRDefault="00AA3DC1" w:rsidP="007027F7">
      <w:pPr>
        <w:spacing w:line="240" w:lineRule="auto"/>
      </w:pPr>
    </w:p>
    <w:p w14:paraId="2A4810BE" w14:textId="29B716BA" w:rsidR="00AA3DC1" w:rsidRDefault="00AA3DC1" w:rsidP="007027F7">
      <w:pPr>
        <w:spacing w:line="240" w:lineRule="auto"/>
      </w:pPr>
    </w:p>
    <w:p w14:paraId="6FEF9EE8" w14:textId="348BD4D5" w:rsidR="00AA3DC1" w:rsidRPr="00AA3DC1" w:rsidRDefault="00AA3DC1" w:rsidP="007027F7">
      <w:pPr>
        <w:spacing w:line="240" w:lineRule="auto"/>
        <w:rPr>
          <w:color w:val="FF0000"/>
        </w:rPr>
      </w:pPr>
      <w:r w:rsidRPr="00AA3DC1">
        <w:rPr>
          <w:noProof/>
        </w:rPr>
        <w:lastRenderedPageBreak/>
        <w:drawing>
          <wp:anchor distT="0" distB="0" distL="114300" distR="114300" simplePos="0" relativeHeight="251681792" behindDoc="1" locked="0" layoutInCell="1" allowOverlap="1" wp14:anchorId="610A7562" wp14:editId="605DE0A4">
            <wp:simplePos x="0" y="0"/>
            <wp:positionH relativeFrom="column">
              <wp:posOffset>3810000</wp:posOffset>
            </wp:positionH>
            <wp:positionV relativeFrom="paragraph">
              <wp:posOffset>195580</wp:posOffset>
            </wp:positionV>
            <wp:extent cx="1047758" cy="1304935"/>
            <wp:effectExtent l="0" t="0" r="0" b="9525"/>
            <wp:wrapNone/>
            <wp:docPr id="189" name="Picture 189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Text, whiteboard&#10;&#10;Description automatically generated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1304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A3DC1">
        <w:rPr>
          <w:color w:val="FF0000"/>
        </w:rPr>
        <w:t>Simpson’s Rules</w:t>
      </w:r>
    </w:p>
    <w:p w14:paraId="2B01A027" w14:textId="1D93A69D" w:rsidR="00AA3DC1" w:rsidRDefault="00AA3DC1" w:rsidP="007027F7">
      <w:pPr>
        <w:spacing w:line="240" w:lineRule="auto"/>
      </w:pPr>
      <w:r>
        <w:t>• Simpson’s 1/3 rule</w:t>
      </w:r>
    </w:p>
    <w:p w14:paraId="446B8F1B" w14:textId="34B9A235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2BBA67EE" wp14:editId="2931CEA2">
            <wp:extent cx="3133748" cy="690568"/>
            <wp:effectExtent l="0" t="0" r="0" b="0"/>
            <wp:docPr id="187" name="Picture 187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Diagram&#10;&#10;Description automatically generated with low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133748" cy="69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AA993" w14:textId="1E5ADCC3" w:rsidR="00AA3DC1" w:rsidRDefault="00AA3DC1" w:rsidP="007027F7">
      <w:pPr>
        <w:spacing w:line="240" w:lineRule="auto"/>
      </w:pPr>
      <w:r>
        <w:t>• Simpson’s 3/8 rule</w:t>
      </w:r>
    </w:p>
    <w:p w14:paraId="2412D8FA" w14:textId="7370B86E" w:rsidR="00AA3DC1" w:rsidRDefault="00AA3DC1" w:rsidP="007027F7">
      <w:pPr>
        <w:spacing w:line="240" w:lineRule="auto"/>
      </w:pPr>
      <w:r w:rsidRPr="00AA3DC1">
        <w:rPr>
          <w:noProof/>
        </w:rPr>
        <w:drawing>
          <wp:inline distT="0" distB="0" distL="0" distR="0" wp14:anchorId="174D66B0" wp14:editId="0F693CEA">
            <wp:extent cx="4010054" cy="1009657"/>
            <wp:effectExtent l="0" t="0" r="9525" b="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010054" cy="100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C3A7B" w14:textId="46B008F0" w:rsidR="00AA3DC1" w:rsidRDefault="00AA3DC1" w:rsidP="007027F7">
      <w:pPr>
        <w:spacing w:line="240" w:lineRule="auto"/>
      </w:pPr>
      <w:r>
        <w:t xml:space="preserve">• The 3/8 rule is about twice as accurate as the 1/3 </w:t>
      </w:r>
      <w:proofErr w:type="gramStart"/>
      <w:r>
        <w:t>one, but</w:t>
      </w:r>
      <w:proofErr w:type="gramEnd"/>
      <w:r>
        <w:t xml:space="preserve"> uses one more function value. Same order of accuracy though.</w:t>
      </w:r>
    </w:p>
    <w:p w14:paraId="7A98B3AD" w14:textId="77777777" w:rsidR="00AA3DC1" w:rsidRPr="00CB7091" w:rsidRDefault="00AA3DC1" w:rsidP="00AA3DC1">
      <w:pPr>
        <w:spacing w:line="240" w:lineRule="auto"/>
        <w:rPr>
          <w:color w:val="FF0000"/>
        </w:rPr>
      </w:pPr>
      <w:r w:rsidRPr="00CB7091">
        <w:rPr>
          <w:color w:val="FF0000"/>
        </w:rPr>
        <w:t xml:space="preserve">Adaptive Procedure </w:t>
      </w:r>
    </w:p>
    <w:p w14:paraId="4F31DD45" w14:textId="77777777" w:rsidR="00AA3DC1" w:rsidRDefault="00AA3DC1" w:rsidP="00AA3DC1">
      <w:pPr>
        <w:spacing w:line="240" w:lineRule="auto"/>
      </w:pPr>
      <w:r>
        <w:t xml:space="preserve">• The partitioning of the interval is automatically determined. </w:t>
      </w:r>
    </w:p>
    <w:p w14:paraId="47028FC9" w14:textId="77777777" w:rsidR="00AA3DC1" w:rsidRDefault="00AA3DC1" w:rsidP="00AA3DC1">
      <w:pPr>
        <w:spacing w:line="240" w:lineRule="auto"/>
      </w:pPr>
      <w:r>
        <w:t>• We divide the interval into two subintervals and then decide whether each of them is to be divided into more subintervals.</w:t>
      </w:r>
    </w:p>
    <w:p w14:paraId="4852E531" w14:textId="77777777" w:rsidR="00AA3DC1" w:rsidRDefault="00AA3DC1" w:rsidP="00AA3DC1">
      <w:pPr>
        <w:spacing w:line="240" w:lineRule="auto"/>
      </w:pPr>
      <w:r w:rsidRPr="00CB7091">
        <w:rPr>
          <w:noProof/>
        </w:rPr>
        <w:drawing>
          <wp:anchor distT="0" distB="0" distL="114300" distR="114300" simplePos="0" relativeHeight="251683840" behindDoc="0" locked="0" layoutInCell="1" allowOverlap="1" wp14:anchorId="37509D01" wp14:editId="2AA402FC">
            <wp:simplePos x="0" y="0"/>
            <wp:positionH relativeFrom="column">
              <wp:posOffset>623570</wp:posOffset>
            </wp:positionH>
            <wp:positionV relativeFrom="paragraph">
              <wp:posOffset>2084387</wp:posOffset>
            </wp:positionV>
            <wp:extent cx="4867311" cy="2295542"/>
            <wp:effectExtent l="0" t="0" r="9525" b="9525"/>
            <wp:wrapNone/>
            <wp:docPr id="190" name="Picture 19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B7091">
        <w:rPr>
          <w:noProof/>
        </w:rPr>
        <w:drawing>
          <wp:inline distT="0" distB="0" distL="0" distR="0" wp14:anchorId="71134C4B" wp14:editId="0C62D5C8">
            <wp:extent cx="2952772" cy="2038365"/>
            <wp:effectExtent l="0" t="0" r="0" b="0"/>
            <wp:docPr id="191" name="Picture 19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&#10;&#10;Description automatically generated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952772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541B" w14:textId="77777777" w:rsidR="00AA3DC1" w:rsidRDefault="00AA3DC1" w:rsidP="00AA3DC1">
      <w:pPr>
        <w:spacing w:line="240" w:lineRule="auto"/>
      </w:pPr>
    </w:p>
    <w:p w14:paraId="45BA5857" w14:textId="77777777" w:rsidR="00AA3DC1" w:rsidRDefault="00AA3DC1" w:rsidP="00AA3DC1">
      <w:pPr>
        <w:spacing w:line="240" w:lineRule="auto"/>
      </w:pPr>
    </w:p>
    <w:p w14:paraId="18DBD4DB" w14:textId="77777777" w:rsidR="00AA3DC1" w:rsidRDefault="00AA3DC1" w:rsidP="00AA3DC1">
      <w:pPr>
        <w:spacing w:line="240" w:lineRule="auto"/>
      </w:pPr>
    </w:p>
    <w:p w14:paraId="44818177" w14:textId="77777777" w:rsidR="00AA3DC1" w:rsidRDefault="00AA3DC1" w:rsidP="00AA3DC1">
      <w:pPr>
        <w:spacing w:line="240" w:lineRule="auto"/>
      </w:pPr>
    </w:p>
    <w:p w14:paraId="1E591377" w14:textId="6A53AA43" w:rsidR="00AA3DC1" w:rsidRDefault="00AA3DC1" w:rsidP="007027F7">
      <w:pPr>
        <w:spacing w:line="240" w:lineRule="auto"/>
      </w:pPr>
    </w:p>
    <w:p w14:paraId="26B7CCB2" w14:textId="743481E8" w:rsidR="00AA3DC1" w:rsidRDefault="00AA3DC1" w:rsidP="007027F7">
      <w:pPr>
        <w:spacing w:line="240" w:lineRule="auto"/>
      </w:pPr>
    </w:p>
    <w:p w14:paraId="1D6898CB" w14:textId="50BA72CB" w:rsidR="00AA3DC1" w:rsidRDefault="00AA3DC1" w:rsidP="007027F7">
      <w:pPr>
        <w:spacing w:line="240" w:lineRule="auto"/>
      </w:pPr>
    </w:p>
    <w:p w14:paraId="2BC6C256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lastRenderedPageBreak/>
        <w:t xml:space="preserve">Example </w:t>
      </w:r>
    </w:p>
    <w:p w14:paraId="1BD2C7CA" w14:textId="12B7B4E1" w:rsidR="00AA3DC1" w:rsidRDefault="00985EBD" w:rsidP="007027F7">
      <w:pPr>
        <w:spacing w:line="240" w:lineRule="auto"/>
      </w:pPr>
      <w:r>
        <w:t xml:space="preserve">Consider the integral </w:t>
      </w:r>
      <w:r w:rsidRPr="00985EBD">
        <w:rPr>
          <w:noProof/>
        </w:rPr>
        <w:drawing>
          <wp:inline distT="0" distB="0" distL="0" distR="0" wp14:anchorId="59042D54" wp14:editId="104BD293">
            <wp:extent cx="1885964" cy="447678"/>
            <wp:effectExtent l="0" t="0" r="0" b="9525"/>
            <wp:docPr id="192" name="Picture 192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A picture containing text, clipar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and error tolerance </w:t>
      </w:r>
      <w:r>
        <w:rPr>
          <w:rFonts w:ascii="Cambria Math" w:hAnsi="Cambria Math" w:cs="Cambria Math"/>
        </w:rPr>
        <w:t>𝜖</w:t>
      </w:r>
      <w:r>
        <w:t xml:space="preserve"> = 0.2. Apply a few steps of adaptive Simpson’s rule.</w:t>
      </w:r>
    </w:p>
    <w:p w14:paraId="33FAF82D" w14:textId="77777777" w:rsidR="00985EBD" w:rsidRDefault="00985EBD" w:rsidP="007027F7">
      <w:pPr>
        <w:spacing w:line="240" w:lineRule="auto"/>
      </w:pPr>
    </w:p>
    <w:p w14:paraId="2CA2CB52" w14:textId="41B863D5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66B261F6" wp14:editId="646515FF">
            <wp:extent cx="4210081" cy="1133483"/>
            <wp:effectExtent l="0" t="0" r="0" b="9525"/>
            <wp:docPr id="193" name="Picture 19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Text&#10;&#10;Description automatically generated with medium confidenc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210081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AAA29" w14:textId="3D0555D0" w:rsidR="00985EBD" w:rsidRPr="00985EBD" w:rsidRDefault="00985EBD" w:rsidP="007027F7">
      <w:pPr>
        <w:spacing w:line="240" w:lineRule="auto"/>
        <w:rPr>
          <w:b/>
          <w:bCs/>
          <w:color w:val="FF0000"/>
        </w:rPr>
      </w:pPr>
      <w:r w:rsidRPr="00985EBD">
        <w:rPr>
          <w:b/>
          <w:bCs/>
          <w:color w:val="FF0000"/>
        </w:rPr>
        <w:t>Gaussian Quadrature Formula</w:t>
      </w:r>
    </w:p>
    <w:p w14:paraId="69546707" w14:textId="77777777" w:rsidR="00985EBD" w:rsidRPr="00985EBD" w:rsidRDefault="00985EBD" w:rsidP="007027F7">
      <w:pPr>
        <w:spacing w:line="240" w:lineRule="auto"/>
        <w:rPr>
          <w:color w:val="FF0000"/>
        </w:rPr>
      </w:pPr>
      <w:r w:rsidRPr="00985EBD">
        <w:rPr>
          <w:color w:val="FF0000"/>
        </w:rPr>
        <w:t xml:space="preserve">Overview </w:t>
      </w:r>
    </w:p>
    <w:p w14:paraId="10B9EB0D" w14:textId="59378FBD" w:rsidR="00985EBD" w:rsidRDefault="00985EBD" w:rsidP="007027F7">
      <w:pPr>
        <w:spacing w:line="240" w:lineRule="auto"/>
      </w:pPr>
      <w:r>
        <w:t>• Most numerical integration formulas conform to</w:t>
      </w:r>
    </w:p>
    <w:p w14:paraId="43922A5D" w14:textId="77A2BC9B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392A871C" wp14:editId="2F8E204E">
            <wp:extent cx="4733960" cy="666755"/>
            <wp:effectExtent l="0" t="0" r="9525" b="0"/>
            <wp:docPr id="194" name="Picture 19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Picture 194" descr="Chart&#10;&#10;Description automatically generated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733960" cy="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0650" w14:textId="32AAB03B" w:rsidR="00985EBD" w:rsidRDefault="00985EBD" w:rsidP="007027F7">
      <w:pPr>
        <w:spacing w:line="240" w:lineRule="auto"/>
      </w:pPr>
      <w:r>
        <w:t xml:space="preserve">with the nodes </w:t>
      </w:r>
      <w:r>
        <w:rPr>
          <w:rFonts w:ascii="Cambria Math" w:hAnsi="Cambria Math" w:cs="Cambria Math"/>
        </w:rPr>
        <w:t>𝑥</w:t>
      </w:r>
      <w:r w:rsidRPr="00985EBD">
        <w:rPr>
          <w:rFonts w:ascii="Cambria Math" w:hAnsi="Cambria Math" w:cs="Cambria Math"/>
          <w:vertAlign w:val="subscript"/>
        </w:rPr>
        <w:t>𝑗</w:t>
      </w:r>
      <w:r>
        <w:t xml:space="preserve"> and the weights </w:t>
      </w:r>
      <w:r>
        <w:rPr>
          <w:rFonts w:ascii="Cambria Math" w:hAnsi="Cambria Math" w:cs="Cambria Math"/>
        </w:rPr>
        <w:t>𝐴</w:t>
      </w:r>
      <w:r w:rsidRPr="00985EBD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6116AF29" w14:textId="7A7A0FB9" w:rsidR="00985EBD" w:rsidRDefault="00985EBD" w:rsidP="007027F7">
      <w:pPr>
        <w:spacing w:line="240" w:lineRule="auto"/>
      </w:pPr>
      <w:r>
        <w:t>• Recall Lagrange interpolation formula:</w:t>
      </w:r>
    </w:p>
    <w:p w14:paraId="37BA1FAC" w14:textId="40ABD6E4" w:rsidR="00985EBD" w:rsidRDefault="00985EBD" w:rsidP="007027F7">
      <w:pPr>
        <w:spacing w:line="240" w:lineRule="auto"/>
      </w:pPr>
      <w:r w:rsidRPr="00985EBD">
        <w:rPr>
          <w:noProof/>
        </w:rPr>
        <w:drawing>
          <wp:inline distT="0" distB="0" distL="0" distR="0" wp14:anchorId="05BB25B9" wp14:editId="77A2EEB0">
            <wp:extent cx="5276889" cy="1038233"/>
            <wp:effectExtent l="0" t="0" r="0" b="9525"/>
            <wp:docPr id="195" name="Picture 195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 195" descr="A picture containing letter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6889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2B977" w14:textId="77777777" w:rsidR="001D7DC8" w:rsidRPr="001D7DC8" w:rsidRDefault="001D7DC8" w:rsidP="007027F7">
      <w:pPr>
        <w:spacing w:line="240" w:lineRule="auto"/>
        <w:rPr>
          <w:color w:val="FF0000"/>
        </w:rPr>
      </w:pPr>
      <w:r w:rsidRPr="001D7DC8">
        <w:rPr>
          <w:color w:val="FF0000"/>
        </w:rPr>
        <w:t xml:space="preserve">Simpson’s Rule </w:t>
      </w:r>
    </w:p>
    <w:p w14:paraId="1B5FB389" w14:textId="5D6D1002" w:rsidR="00985EBD" w:rsidRDefault="001D7DC8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3C0BF9CA" w14:textId="16171E7D" w:rsidR="001D7DC8" w:rsidRDefault="001D7DC8" w:rsidP="007027F7">
      <w:pPr>
        <w:spacing w:line="240" w:lineRule="auto"/>
      </w:pPr>
      <w:r w:rsidRPr="001D7DC8">
        <w:rPr>
          <w:noProof/>
        </w:rPr>
        <w:drawing>
          <wp:inline distT="0" distB="0" distL="0" distR="0" wp14:anchorId="25A9BDDB" wp14:editId="78CAC5E7">
            <wp:extent cx="5943600" cy="1644015"/>
            <wp:effectExtent l="0" t="0" r="0" b="0"/>
            <wp:docPr id="196" name="Picture 1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 196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6E1B" w14:textId="77777777" w:rsidR="00E177C4" w:rsidRDefault="00E177C4" w:rsidP="007027F7">
      <w:pPr>
        <w:spacing w:line="240" w:lineRule="auto"/>
      </w:pPr>
      <w:r w:rsidRPr="00E177C4">
        <w:rPr>
          <w:color w:val="FF0000"/>
        </w:rPr>
        <w:lastRenderedPageBreak/>
        <w:t>Example</w:t>
      </w:r>
      <w:r>
        <w:t xml:space="preserve"> </w:t>
      </w:r>
    </w:p>
    <w:p w14:paraId="0FF966B9" w14:textId="0F37B510" w:rsidR="001D7DC8" w:rsidRDefault="00E177C4" w:rsidP="007027F7">
      <w:pPr>
        <w:spacing w:line="240" w:lineRule="auto"/>
      </w:pPr>
      <w:r>
        <w:t>Determine the quadrature formula when the interval is [-2,2] and the nodes are -1, 0, and 1.</w:t>
      </w:r>
    </w:p>
    <w:p w14:paraId="6729E394" w14:textId="1F484685" w:rsidR="00E177C4" w:rsidRDefault="00E177C4" w:rsidP="007027F7">
      <w:pPr>
        <w:spacing w:line="240" w:lineRule="auto"/>
      </w:pPr>
      <w:r w:rsidRPr="00E177C4">
        <w:rPr>
          <w:noProof/>
        </w:rPr>
        <w:drawing>
          <wp:inline distT="0" distB="0" distL="0" distR="0" wp14:anchorId="56E11C2C" wp14:editId="1502962F">
            <wp:extent cx="4152930" cy="733430"/>
            <wp:effectExtent l="0" t="0" r="0" b="9525"/>
            <wp:docPr id="197" name="Picture 197" descr="A close-up of a calculat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 descr="A close-up of a calculator&#10;&#10;Description automatically generated with low confidence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73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11F7" w14:textId="77777777" w:rsidR="00E177C4" w:rsidRDefault="00E177C4" w:rsidP="007027F7">
      <w:pPr>
        <w:spacing w:line="240" w:lineRule="auto"/>
      </w:pPr>
      <w:r>
        <w:t xml:space="preserve">The formula gives exact values for 1, </w:t>
      </w:r>
      <w:r>
        <w:rPr>
          <w:rFonts w:ascii="Cambria Math" w:hAnsi="Cambria Math" w:cs="Cambria Math"/>
        </w:rPr>
        <w:t>𝑥</w:t>
      </w:r>
      <w:r>
        <w:t xml:space="preserve">, </w:t>
      </w:r>
      <w:r>
        <w:rPr>
          <w:rFonts w:ascii="Cambria Math" w:hAnsi="Cambria Math" w:cs="Cambria Math"/>
        </w:rPr>
        <w:t>𝑥</w:t>
      </w:r>
      <w:r w:rsidRPr="00E177C4">
        <w:rPr>
          <w:vertAlign w:val="superscript"/>
        </w:rPr>
        <w:t>2</w:t>
      </w:r>
      <w:r>
        <w:t xml:space="preserve">. </w:t>
      </w:r>
    </w:p>
    <w:p w14:paraId="32C60DB2" w14:textId="4E981531" w:rsidR="00E177C4" w:rsidRDefault="00E177C4" w:rsidP="007027F7">
      <w:pPr>
        <w:spacing w:line="240" w:lineRule="auto"/>
      </w:pPr>
      <w:proofErr w:type="gramStart"/>
      <w:r>
        <w:t>Thus</w:t>
      </w:r>
      <w:proofErr w:type="gramEnd"/>
      <w:r>
        <w:t xml:space="preserve"> it provides correct values for all quadratic polynomials.</w:t>
      </w:r>
    </w:p>
    <w:p w14:paraId="3B71E201" w14:textId="1AF80261" w:rsidR="00887395" w:rsidRDefault="00887395" w:rsidP="007027F7">
      <w:pPr>
        <w:pBdr>
          <w:bottom w:val="single" w:sz="12" w:space="1" w:color="auto"/>
        </w:pBdr>
        <w:spacing w:line="240" w:lineRule="auto"/>
      </w:pPr>
    </w:p>
    <w:p w14:paraId="0AC80A30" w14:textId="4E69FE3A" w:rsidR="00887395" w:rsidRPr="00887395" w:rsidRDefault="00887395" w:rsidP="007027F7">
      <w:pPr>
        <w:spacing w:line="240" w:lineRule="auto"/>
        <w:rPr>
          <w:b/>
          <w:bCs/>
          <w:color w:val="FF0000"/>
        </w:rPr>
      </w:pPr>
      <w:r w:rsidRPr="00887395">
        <w:rPr>
          <w:b/>
          <w:bCs/>
          <w:color w:val="FF0000"/>
        </w:rPr>
        <w:t>Gaussian Quadrature Formulas</w:t>
      </w:r>
    </w:p>
    <w:p w14:paraId="519D314B" w14:textId="77777777" w:rsid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Overview </w:t>
      </w:r>
    </w:p>
    <w:p w14:paraId="396B022D" w14:textId="2C10B2D8" w:rsidR="00887395" w:rsidRDefault="00887395" w:rsidP="007027F7">
      <w:pPr>
        <w:spacing w:line="240" w:lineRule="auto"/>
      </w:pPr>
      <w:r>
        <w:t xml:space="preserve">• Most numerical integration formulas conform to </w:t>
      </w:r>
    </w:p>
    <w:p w14:paraId="6D88A9E0" w14:textId="17A9C1CB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32FC319" wp14:editId="7A5C5B16">
            <wp:extent cx="3286149" cy="447678"/>
            <wp:effectExtent l="0" t="0" r="9525" b="9525"/>
            <wp:docPr id="198" name="Picture 198" descr="A picture containing text, watch, gau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 198" descr="A picture containing text, watch, gauge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286149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C3A7F" w14:textId="61278EED" w:rsidR="00887395" w:rsidRDefault="00887395" w:rsidP="007027F7">
      <w:pPr>
        <w:spacing w:line="240" w:lineRule="auto"/>
      </w:pPr>
      <w:r>
        <w:t xml:space="preserve">with the </w:t>
      </w:r>
      <w:r w:rsidRPr="00887395">
        <w:rPr>
          <w:b/>
          <w:bCs/>
        </w:rPr>
        <w:t>nodes</w:t>
      </w:r>
      <w:r>
        <w:t xml:space="preserve"> </w:t>
      </w:r>
      <w:r>
        <w:rPr>
          <w:rFonts w:ascii="Cambria Math" w:hAnsi="Cambria Math" w:cs="Cambria Math"/>
        </w:rPr>
        <w:t>𝑥</w:t>
      </w:r>
      <w:r w:rsidRPr="00887395">
        <w:rPr>
          <w:rFonts w:ascii="Cambria Math" w:hAnsi="Cambria Math" w:cs="Cambria Math"/>
          <w:vertAlign w:val="subscript"/>
        </w:rPr>
        <w:t>𝑗</w:t>
      </w:r>
      <w:r>
        <w:t xml:space="preserve"> and the </w:t>
      </w:r>
      <w:r w:rsidRPr="00887395">
        <w:rPr>
          <w:b/>
          <w:bCs/>
        </w:rPr>
        <w:t>weights</w:t>
      </w:r>
      <w:r>
        <w:t xml:space="preserve"> </w:t>
      </w:r>
      <w:r>
        <w:rPr>
          <w:rFonts w:ascii="Cambria Math" w:hAnsi="Cambria Math" w:cs="Cambria Math"/>
        </w:rPr>
        <w:t>𝐴</w:t>
      </w:r>
      <w:r w:rsidRPr="00887395">
        <w:rPr>
          <w:rFonts w:ascii="Cambria Math" w:hAnsi="Cambria Math" w:cs="Cambria Math"/>
          <w:vertAlign w:val="subscript"/>
        </w:rPr>
        <w:t>𝑗</w:t>
      </w:r>
      <w:r>
        <w:t>.</w:t>
      </w:r>
    </w:p>
    <w:p w14:paraId="534AC66B" w14:textId="45A2F642" w:rsidR="00887395" w:rsidRDefault="00887395" w:rsidP="007027F7">
      <w:pPr>
        <w:spacing w:line="240" w:lineRule="auto"/>
      </w:pPr>
      <w:r>
        <w:t>• Recall Lagrange interpolation formula:</w:t>
      </w:r>
    </w:p>
    <w:p w14:paraId="17CE2BDA" w14:textId="0C040BE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7E2EEBE5" wp14:editId="691CAC1F">
            <wp:extent cx="3876703" cy="752481"/>
            <wp:effectExtent l="0" t="0" r="0" b="9525"/>
            <wp:docPr id="199" name="Picture 199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 199" descr="A picture containing diagram&#10;&#10;Description automatically generated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876703" cy="75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A338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Simpson’s Rule </w:t>
      </w:r>
    </w:p>
    <w:p w14:paraId="1248C927" w14:textId="12D0CA2E" w:rsidR="00887395" w:rsidRDefault="00887395" w:rsidP="007027F7">
      <w:pPr>
        <w:spacing w:line="240" w:lineRule="auto"/>
      </w:pPr>
      <w:r>
        <w:t xml:space="preserve">Lagrange quadratic polynomial through (0, </w:t>
      </w:r>
      <w:proofErr w:type="gramStart"/>
      <w:r>
        <w:rPr>
          <w:rFonts w:ascii="Cambria Math" w:hAnsi="Cambria Math" w:cs="Cambria Math"/>
        </w:rPr>
        <w:t>𝑓(</w:t>
      </w:r>
      <w:r>
        <w:t xml:space="preserve"> 0</w:t>
      </w:r>
      <w:proofErr w:type="gramEnd"/>
      <w:r>
        <w:t xml:space="preserve">)) ,( 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</w:t>
      </w:r>
      <w:r>
        <w:rPr>
          <w:rFonts w:ascii="Cambria Math" w:hAnsi="Cambria Math" w:cs="Cambria Math"/>
        </w:rPr>
        <w:t>ℎ))</w:t>
      </w:r>
      <w:r>
        <w:t xml:space="preserve"> and (2</w:t>
      </w:r>
      <w:r>
        <w:rPr>
          <w:rFonts w:ascii="Cambria Math" w:hAnsi="Cambria Math" w:cs="Cambria Math"/>
        </w:rPr>
        <w:t>ℎ</w:t>
      </w:r>
      <w:r>
        <w:t xml:space="preserve">, </w:t>
      </w:r>
      <w:r>
        <w:rPr>
          <w:rFonts w:ascii="Cambria Math" w:hAnsi="Cambria Math" w:cs="Cambria Math"/>
        </w:rPr>
        <w:t>𝑓(</w:t>
      </w:r>
      <w:r>
        <w:t xml:space="preserve"> 2</w:t>
      </w:r>
      <w:r>
        <w:rPr>
          <w:rFonts w:ascii="Cambria Math" w:hAnsi="Cambria Math" w:cs="Cambria Math"/>
        </w:rPr>
        <w:t>ℎ)</w:t>
      </w:r>
      <w:r>
        <w:t xml:space="preserve"> ):</w:t>
      </w:r>
    </w:p>
    <w:p w14:paraId="6EE90DAA" w14:textId="2823166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0941C344" wp14:editId="3AECC3DF">
            <wp:extent cx="4324382" cy="1504961"/>
            <wp:effectExtent l="0" t="0" r="0" b="0"/>
            <wp:docPr id="200" name="Picture 20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 200" descr="Text, letter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4324382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C41EE" w14:textId="77777777" w:rsidR="00887395" w:rsidRDefault="00887395" w:rsidP="007027F7">
      <w:pPr>
        <w:spacing w:line="240" w:lineRule="auto"/>
        <w:rPr>
          <w:color w:val="FF0000"/>
        </w:rPr>
      </w:pPr>
    </w:p>
    <w:p w14:paraId="74CA05B4" w14:textId="77777777" w:rsidR="00887395" w:rsidRDefault="00887395" w:rsidP="007027F7">
      <w:pPr>
        <w:spacing w:line="240" w:lineRule="auto"/>
        <w:rPr>
          <w:color w:val="FF0000"/>
        </w:rPr>
      </w:pPr>
    </w:p>
    <w:p w14:paraId="79FF659F" w14:textId="77777777" w:rsidR="00887395" w:rsidRDefault="00887395" w:rsidP="007027F7">
      <w:pPr>
        <w:spacing w:line="240" w:lineRule="auto"/>
        <w:rPr>
          <w:color w:val="FF0000"/>
        </w:rPr>
      </w:pPr>
    </w:p>
    <w:p w14:paraId="206EEFE4" w14:textId="77777777" w:rsidR="00887395" w:rsidRDefault="00887395" w:rsidP="007027F7">
      <w:pPr>
        <w:spacing w:line="240" w:lineRule="auto"/>
        <w:rPr>
          <w:color w:val="FF0000"/>
        </w:rPr>
      </w:pPr>
    </w:p>
    <w:p w14:paraId="22F27607" w14:textId="55EA814B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 xml:space="preserve">Change of interval </w:t>
      </w:r>
    </w:p>
    <w:p w14:paraId="76760710" w14:textId="77777777" w:rsidR="00887395" w:rsidRDefault="00887395" w:rsidP="007027F7">
      <w:pPr>
        <w:spacing w:line="240" w:lineRule="auto"/>
      </w:pPr>
      <w:r>
        <w:t xml:space="preserve">• Integration rules are usually derived on an interval such as [0,1] or [-1,1]. </w:t>
      </w:r>
    </w:p>
    <w:p w14:paraId="13DD0374" w14:textId="77777777" w:rsidR="00887395" w:rsidRDefault="00887395" w:rsidP="007027F7">
      <w:pPr>
        <w:spacing w:line="240" w:lineRule="auto"/>
      </w:pPr>
      <w:r>
        <w:t xml:space="preserve">• </w:t>
      </w:r>
      <w:proofErr w:type="gramStart"/>
      <w:r>
        <w:t>Often</w:t>
      </w:r>
      <w:proofErr w:type="gramEnd"/>
      <w:r>
        <w:t xml:space="preserve"> we want to use these rules over a different intervals. </w:t>
      </w:r>
    </w:p>
    <w:p w14:paraId="651E754E" w14:textId="20DA2BA5" w:rsidR="00887395" w:rsidRDefault="00887395" w:rsidP="007027F7">
      <w:pPr>
        <w:spacing w:line="240" w:lineRule="auto"/>
      </w:pPr>
      <w:r>
        <w:t>• We can do so by a linear change of variables.</w:t>
      </w:r>
    </w:p>
    <w:p w14:paraId="6CC91CC0" w14:textId="502F31B3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4290FA0" wp14:editId="56492C23">
            <wp:extent cx="2933721" cy="1114433"/>
            <wp:effectExtent l="0" t="0" r="0" b="9525"/>
            <wp:docPr id="201" name="Picture 20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 201" descr="Tex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2933721" cy="111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DB995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Quadrature Rule </w:t>
      </w:r>
    </w:p>
    <w:p w14:paraId="1FB41FC9" w14:textId="1368EDC4" w:rsidR="00887395" w:rsidRDefault="00887395" w:rsidP="007027F7">
      <w:pPr>
        <w:spacing w:line="240" w:lineRule="auto"/>
      </w:pPr>
      <w:r>
        <w:t xml:space="preserve">• Recall </w:t>
      </w:r>
    </w:p>
    <w:p w14:paraId="3B7626CF" w14:textId="1A1EB3FF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6EC0DBD" wp14:editId="48D7C5CE">
            <wp:extent cx="3295674" cy="542929"/>
            <wp:effectExtent l="0" t="0" r="0" b="9525"/>
            <wp:docPr id="202" name="Picture 202" descr="Company nam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Picture 202" descr="Company name&#10;&#10;Description automatically generated with medium confidence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295674" cy="54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335EF" w14:textId="18CC47E1" w:rsidR="00887395" w:rsidRDefault="00887395" w:rsidP="007027F7">
      <w:pPr>
        <w:spacing w:line="240" w:lineRule="auto"/>
      </w:pPr>
      <w:r>
        <w:t xml:space="preserve">• This formula is exact for all polynomials of degree </w:t>
      </w:r>
      <w:r>
        <w:rPr>
          <w:rFonts w:ascii="Cambria Math" w:hAnsi="Cambria Math" w:cs="Cambria Math"/>
        </w:rPr>
        <w:t>𝑛</w:t>
      </w:r>
      <w:r>
        <w:t xml:space="preserve"> with </w:t>
      </w:r>
      <w:r w:rsidRPr="00887395">
        <w:rPr>
          <w:b/>
          <w:bCs/>
        </w:rPr>
        <w:t xml:space="preserve">arbitrary 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 nodes</w:t>
      </w:r>
      <w:r>
        <w:t xml:space="preserve"> in (</w:t>
      </w:r>
      <w:r>
        <w:rPr>
          <w:rFonts w:ascii="Cambria Math" w:hAnsi="Cambria Math" w:cs="Cambria Math"/>
        </w:rPr>
        <w:t>𝑎</w:t>
      </w:r>
      <w:r>
        <w:t xml:space="preserve">, </w:t>
      </w:r>
      <w:r>
        <w:rPr>
          <w:rFonts w:ascii="Cambria Math" w:hAnsi="Cambria Math" w:cs="Cambria Math"/>
        </w:rPr>
        <w:t>𝑏</w:t>
      </w:r>
      <w:r>
        <w:t xml:space="preserve">). </w:t>
      </w:r>
    </w:p>
    <w:p w14:paraId="3D928AF3" w14:textId="23183155" w:rsidR="00887395" w:rsidRDefault="00887395" w:rsidP="007027F7">
      <w:pPr>
        <w:spacing w:line="240" w:lineRule="auto"/>
      </w:pPr>
      <w:r>
        <w:t xml:space="preserve">• </w:t>
      </w:r>
      <w:r w:rsidRPr="00887395">
        <w:rPr>
          <w:b/>
          <w:bCs/>
        </w:rPr>
        <w:t>Gaussian Quadrature Theorem</w:t>
      </w:r>
      <w:r>
        <w:t xml:space="preserve"> states that with a set of carefully chosen nodes, the formula is exact for polynomials of degree </w:t>
      </w:r>
      <w:r w:rsidRPr="00887395">
        <w:rPr>
          <w:b/>
          <w:bCs/>
        </w:rPr>
        <w:t>2</w:t>
      </w:r>
      <w:r w:rsidRPr="00887395">
        <w:rPr>
          <w:rFonts w:ascii="Cambria Math" w:hAnsi="Cambria Math" w:cs="Cambria Math"/>
          <w:b/>
          <w:bCs/>
        </w:rPr>
        <w:t>𝑛</w:t>
      </w:r>
      <w:r w:rsidRPr="00887395">
        <w:rPr>
          <w:b/>
          <w:bCs/>
        </w:rPr>
        <w:t xml:space="preserve"> + 1</w:t>
      </w:r>
      <w:r>
        <w:t>.</w:t>
      </w:r>
    </w:p>
    <w:p w14:paraId="72294F2F" w14:textId="1E585A50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>Theorem</w:t>
      </w:r>
    </w:p>
    <w:p w14:paraId="3E8D7E7D" w14:textId="71CCA902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DFFC3D" wp14:editId="4BA9528E">
            <wp:extent cx="4924425" cy="3552044"/>
            <wp:effectExtent l="0" t="0" r="0" b="0"/>
            <wp:docPr id="203" name="Picture 20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 203" descr="Graphical user interface, text, application, email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932044" cy="355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CA6EA" w14:textId="1F71D266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lastRenderedPageBreak/>
        <w:t>Example</w:t>
      </w:r>
    </w:p>
    <w:p w14:paraId="68B9A1C6" w14:textId="34801D72" w:rsidR="00887395" w:rsidRDefault="00887395" w:rsidP="007027F7">
      <w:pPr>
        <w:spacing w:line="240" w:lineRule="auto"/>
      </w:pPr>
      <w:r>
        <w:t xml:space="preserve">• Determine the Gaussian quadrature formula with three nodes/weights for the integral </w:t>
      </w:r>
    </w:p>
    <w:p w14:paraId="31F66333" w14:textId="45C4D77B" w:rsidR="00887395" w:rsidRDefault="00887395" w:rsidP="007027F7">
      <w:pPr>
        <w:spacing w:line="240" w:lineRule="auto"/>
        <w:rPr>
          <w:rFonts w:ascii="Tahoma" w:hAnsi="Tahoma" w:cs="Tahoma"/>
        </w:rPr>
      </w:pPr>
      <w:r w:rsidRPr="00887395">
        <w:rPr>
          <w:rFonts w:ascii="Tahoma" w:hAnsi="Tahoma" w:cs="Tahoma"/>
          <w:noProof/>
        </w:rPr>
        <w:drawing>
          <wp:inline distT="0" distB="0" distL="0" distR="0" wp14:anchorId="2B8B75BB" wp14:editId="20305DED">
            <wp:extent cx="933457" cy="619130"/>
            <wp:effectExtent l="0" t="0" r="0" b="9525"/>
            <wp:docPr id="204" name="Picture 2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 204" descr="Diagram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48B3" w14:textId="7A902283" w:rsidR="00887395" w:rsidRDefault="00887395" w:rsidP="007027F7">
      <w:pPr>
        <w:spacing w:line="240" w:lineRule="auto"/>
      </w:pPr>
      <w:r>
        <w:t>• Use this formula to approximate the integral</w:t>
      </w:r>
    </w:p>
    <w:p w14:paraId="0688FE7E" w14:textId="5AF5C8E8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6D8AF632" wp14:editId="0713E031">
            <wp:extent cx="1000132" cy="647705"/>
            <wp:effectExtent l="0" t="0" r="0" b="0"/>
            <wp:docPr id="205" name="Picture 20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 205" descr="A picture containing 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7230" w14:textId="77777777" w:rsidR="00887395" w:rsidRPr="00887395" w:rsidRDefault="00887395" w:rsidP="007027F7">
      <w:pPr>
        <w:spacing w:line="240" w:lineRule="auto"/>
        <w:rPr>
          <w:color w:val="FF0000"/>
        </w:rPr>
      </w:pPr>
      <w:r w:rsidRPr="00887395">
        <w:rPr>
          <w:color w:val="FF0000"/>
        </w:rPr>
        <w:t xml:space="preserve">Legendre polynomials </w:t>
      </w:r>
    </w:p>
    <w:p w14:paraId="22294646" w14:textId="5660980B" w:rsidR="00887395" w:rsidRDefault="00887395" w:rsidP="007027F7">
      <w:pPr>
        <w:spacing w:line="240" w:lineRule="auto"/>
      </w:pPr>
      <w:r>
        <w:t>• Aim at efficient methods for generating the special polynomials whose roots are used as nodes.</w:t>
      </w:r>
    </w:p>
    <w:p w14:paraId="52B5BA75" w14:textId="55370B35" w:rsidR="00887395" w:rsidRDefault="00887395" w:rsidP="007027F7">
      <w:pPr>
        <w:spacing w:line="240" w:lineRule="auto"/>
      </w:pPr>
      <w:r>
        <w:t xml:space="preserve">• Consider </w:t>
      </w:r>
      <w:r w:rsidRPr="00887395">
        <w:rPr>
          <w:noProof/>
        </w:rPr>
        <w:drawing>
          <wp:inline distT="0" distB="0" distL="0" distR="0" wp14:anchorId="54FB1663" wp14:editId="3F96AE8E">
            <wp:extent cx="790581" cy="352428"/>
            <wp:effectExtent l="0" t="0" r="0" b="9525"/>
            <wp:docPr id="206" name="Picture 20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Picture 206" descr="Text&#10;&#10;Description automatically generated with medium confidence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790581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and standardize </w:t>
      </w:r>
      <w:r>
        <w:rPr>
          <w:rFonts w:ascii="Cambria Math" w:hAnsi="Cambria Math" w:cs="Cambria Math"/>
        </w:rPr>
        <w:t>𝑞</w:t>
      </w:r>
      <w:r w:rsidRPr="00887395">
        <w:rPr>
          <w:rFonts w:ascii="Cambria Math" w:hAnsi="Cambria Math" w:cs="Cambria Math"/>
          <w:vertAlign w:val="subscript"/>
        </w:rPr>
        <w:t>𝑛</w:t>
      </w:r>
      <w:r>
        <w:t xml:space="preserve"> such that </w:t>
      </w:r>
      <w:r w:rsidRPr="00887395">
        <w:rPr>
          <w:noProof/>
        </w:rPr>
        <w:drawing>
          <wp:inline distT="0" distB="0" distL="0" distR="0" wp14:anchorId="3BB5C54C" wp14:editId="475ED4AB">
            <wp:extent cx="2562244" cy="20955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EA2" w14:textId="1C1178B8" w:rsidR="00887395" w:rsidRDefault="00887395" w:rsidP="007027F7">
      <w:pPr>
        <w:spacing w:line="240" w:lineRule="auto"/>
      </w:pPr>
      <w:r>
        <w:t xml:space="preserve">• The first few: </w:t>
      </w:r>
    </w:p>
    <w:p w14:paraId="70D9531F" w14:textId="5C56C857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2B8E83ED" wp14:editId="1567F670">
            <wp:extent cx="1095383" cy="1076333"/>
            <wp:effectExtent l="0" t="0" r="9525" b="9525"/>
            <wp:docPr id="208" name="Picture 2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 208" descr="Text, letter&#10;&#10;Description automatically generated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095383" cy="107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72CD" w14:textId="0850AA05" w:rsidR="00887395" w:rsidRDefault="00887395" w:rsidP="007027F7">
      <w:pPr>
        <w:spacing w:line="240" w:lineRule="auto"/>
      </w:pPr>
      <w:r>
        <w:t>• Recurrence relation:</w:t>
      </w:r>
    </w:p>
    <w:p w14:paraId="19973153" w14:textId="794BFF4C" w:rsidR="00887395" w:rsidRDefault="00887395" w:rsidP="007027F7">
      <w:pPr>
        <w:spacing w:line="240" w:lineRule="auto"/>
      </w:pPr>
      <w:r w:rsidRPr="00887395">
        <w:rPr>
          <w:noProof/>
        </w:rPr>
        <w:drawing>
          <wp:inline distT="0" distB="0" distL="0" distR="0" wp14:anchorId="45F5D002" wp14:editId="0239AA6E">
            <wp:extent cx="3514751" cy="552454"/>
            <wp:effectExtent l="0" t="0" r="9525" b="0"/>
            <wp:docPr id="209" name="Picture 209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 209" descr="Logo, company nam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DEF6F" w14:textId="2DE03932" w:rsidR="00887395" w:rsidRPr="0074382E" w:rsidRDefault="00887395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t>Gaussian Quadrature formulas</w:t>
      </w:r>
    </w:p>
    <w:p w14:paraId="0DFEFAB9" w14:textId="02F10867" w:rsidR="00887395" w:rsidRDefault="0074382E" w:rsidP="007027F7">
      <w:pPr>
        <w:spacing w:line="240" w:lineRule="auto"/>
      </w:pPr>
      <w:r w:rsidRPr="0074382E">
        <w:rPr>
          <w:noProof/>
        </w:rPr>
        <w:drawing>
          <wp:inline distT="0" distB="0" distL="0" distR="0" wp14:anchorId="5FAC4F42" wp14:editId="1BA7799C">
            <wp:extent cx="2628900" cy="2179118"/>
            <wp:effectExtent l="0" t="0" r="0" b="0"/>
            <wp:docPr id="210" name="Picture 2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 210" descr="A picture containing text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640818" cy="2188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499D1" w14:textId="77777777" w:rsidR="0074382E" w:rsidRPr="0074382E" w:rsidRDefault="0074382E" w:rsidP="007027F7">
      <w:pPr>
        <w:spacing w:line="240" w:lineRule="auto"/>
        <w:rPr>
          <w:color w:val="FF0000"/>
        </w:rPr>
      </w:pPr>
      <w:r w:rsidRPr="0074382E">
        <w:rPr>
          <w:color w:val="FF0000"/>
        </w:rPr>
        <w:lastRenderedPageBreak/>
        <w:t xml:space="preserve">Remarks </w:t>
      </w:r>
    </w:p>
    <w:p w14:paraId="3E14300B" w14:textId="77777777" w:rsidR="0074382E" w:rsidRDefault="0074382E" w:rsidP="007027F7">
      <w:pPr>
        <w:spacing w:line="240" w:lineRule="auto"/>
      </w:pPr>
      <w:r>
        <w:t xml:space="preserve">• Most nodes/weights are irrational numbers, so they are not used in computations by hand. </w:t>
      </w:r>
    </w:p>
    <w:p w14:paraId="0ADF9E91" w14:textId="77777777" w:rsidR="0074382E" w:rsidRDefault="0074382E" w:rsidP="007027F7">
      <w:pPr>
        <w:spacing w:line="240" w:lineRule="auto"/>
      </w:pPr>
      <w:r>
        <w:t xml:space="preserve">• In programming, Gaussian quadrature formulas usually give greater accuracy with fewer function evaluations. </w:t>
      </w:r>
    </w:p>
    <w:p w14:paraId="73DC09C4" w14:textId="2783EB1E" w:rsidR="0074382E" w:rsidRPr="002722ED" w:rsidRDefault="0074382E" w:rsidP="007027F7">
      <w:pPr>
        <w:spacing w:line="240" w:lineRule="auto"/>
      </w:pPr>
      <w:r>
        <w:t xml:space="preserve">• The choice of quadrature formula </w:t>
      </w:r>
      <w:proofErr w:type="gramStart"/>
      <w:r>
        <w:t>depends</w:t>
      </w:r>
      <w:proofErr w:type="gramEnd"/>
      <w:r>
        <w:t xml:space="preserve"> applications.</w:t>
      </w:r>
    </w:p>
    <w:sectPr w:rsidR="0074382E" w:rsidRPr="002722ED" w:rsidSect="00666D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52CED"/>
    <w:multiLevelType w:val="hybridMultilevel"/>
    <w:tmpl w:val="99A029BC"/>
    <w:lvl w:ilvl="0" w:tplc="84923F7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614157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EDAADD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138E7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C44F32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CEEA3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3B60524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1D82B5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06672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110B7BA0"/>
    <w:multiLevelType w:val="hybridMultilevel"/>
    <w:tmpl w:val="E9E6C7E8"/>
    <w:lvl w:ilvl="0" w:tplc="4640794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A470B"/>
    <w:multiLevelType w:val="hybridMultilevel"/>
    <w:tmpl w:val="9D9251E0"/>
    <w:lvl w:ilvl="0" w:tplc="D726858A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A9B3AD7"/>
    <w:multiLevelType w:val="hybridMultilevel"/>
    <w:tmpl w:val="F5A21176"/>
    <w:lvl w:ilvl="0" w:tplc="4D762B3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CAE886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ADE5B1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59C28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C66BDA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BBA8B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E000003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614A64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3A2F27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30FD29CA"/>
    <w:multiLevelType w:val="hybridMultilevel"/>
    <w:tmpl w:val="E446D38C"/>
    <w:lvl w:ilvl="0" w:tplc="23B657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19EA1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6D2EE0A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6C6BB1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F1EA5F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D78D96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FA8116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6E6A0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29AB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4F42113"/>
    <w:multiLevelType w:val="hybridMultilevel"/>
    <w:tmpl w:val="3CF849BE"/>
    <w:lvl w:ilvl="0" w:tplc="7700A2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9C021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7ACC67D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424785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0C408D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69A890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EB41F7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D044FC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56E6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6" w15:restartNumberingAfterBreak="0">
    <w:nsid w:val="3533287B"/>
    <w:multiLevelType w:val="hybridMultilevel"/>
    <w:tmpl w:val="426452CA"/>
    <w:lvl w:ilvl="0" w:tplc="9300CBA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452AE3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28A8C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2DA51D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40C433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0E49A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202F4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69A5D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D36326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6690D72"/>
    <w:multiLevelType w:val="hybridMultilevel"/>
    <w:tmpl w:val="1C1C9CEA"/>
    <w:lvl w:ilvl="0" w:tplc="549068D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F146CC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52563C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798EB7F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C8613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21D2E53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1647BD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1289C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F3AA7EC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CBF27D4"/>
    <w:multiLevelType w:val="hybridMultilevel"/>
    <w:tmpl w:val="75B4D924"/>
    <w:lvl w:ilvl="0" w:tplc="EABE079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896421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02024D4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2E2BDC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88A3B3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9AA76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33255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A047D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2E544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3E080371"/>
    <w:multiLevelType w:val="hybridMultilevel"/>
    <w:tmpl w:val="76787842"/>
    <w:lvl w:ilvl="0" w:tplc="E040B1E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746E09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F76D3C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A28ECA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6462F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9836C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0EEA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C1A13A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71C55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59751F33"/>
    <w:multiLevelType w:val="hybridMultilevel"/>
    <w:tmpl w:val="427858B8"/>
    <w:lvl w:ilvl="0" w:tplc="F99C96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B5CE1B7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370CB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28279F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8583F6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648A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8404E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6EE73A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CF21D9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67B378AE"/>
    <w:multiLevelType w:val="hybridMultilevel"/>
    <w:tmpl w:val="1F4CF092"/>
    <w:lvl w:ilvl="0" w:tplc="CEB20B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65855A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70E310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BA6965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2BC42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69A513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161F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ECA767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EA6E5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2" w15:restartNumberingAfterBreak="0">
    <w:nsid w:val="76654FF4"/>
    <w:multiLevelType w:val="hybridMultilevel"/>
    <w:tmpl w:val="2B407EA0"/>
    <w:lvl w:ilvl="0" w:tplc="3208E2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2EC6BA0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3A37C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7A2BF7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34ED4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0AE0A9B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5FA6DDF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ED6649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ED8C4B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78CA3D7A"/>
    <w:multiLevelType w:val="hybridMultilevel"/>
    <w:tmpl w:val="59F6B948"/>
    <w:lvl w:ilvl="0" w:tplc="903CF6A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31CF45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5EA7D9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18E62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62EED84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DD2EF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20A82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83AE5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A7EE5D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337654909">
    <w:abstractNumId w:val="2"/>
  </w:num>
  <w:num w:numId="2" w16cid:durableId="1232736327">
    <w:abstractNumId w:val="1"/>
  </w:num>
  <w:num w:numId="3" w16cid:durableId="169220218">
    <w:abstractNumId w:val="4"/>
  </w:num>
  <w:num w:numId="4" w16cid:durableId="1068990314">
    <w:abstractNumId w:val="13"/>
  </w:num>
  <w:num w:numId="5" w16cid:durableId="141044889">
    <w:abstractNumId w:val="5"/>
  </w:num>
  <w:num w:numId="6" w16cid:durableId="318656157">
    <w:abstractNumId w:val="8"/>
  </w:num>
  <w:num w:numId="7" w16cid:durableId="1859929918">
    <w:abstractNumId w:val="11"/>
  </w:num>
  <w:num w:numId="8" w16cid:durableId="1052341063">
    <w:abstractNumId w:val="9"/>
  </w:num>
  <w:num w:numId="9" w16cid:durableId="162088669">
    <w:abstractNumId w:val="6"/>
  </w:num>
  <w:num w:numId="10" w16cid:durableId="1083451308">
    <w:abstractNumId w:val="3"/>
  </w:num>
  <w:num w:numId="11" w16cid:durableId="672297435">
    <w:abstractNumId w:val="7"/>
  </w:num>
  <w:num w:numId="12" w16cid:durableId="873537790">
    <w:abstractNumId w:val="12"/>
  </w:num>
  <w:num w:numId="13" w16cid:durableId="1581721386">
    <w:abstractNumId w:val="10"/>
  </w:num>
  <w:num w:numId="14" w16cid:durableId="209920922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4A91"/>
    <w:rsid w:val="00045244"/>
    <w:rsid w:val="000458B8"/>
    <w:rsid w:val="00054A91"/>
    <w:rsid w:val="00056600"/>
    <w:rsid w:val="00066904"/>
    <w:rsid w:val="00077D35"/>
    <w:rsid w:val="000C5B44"/>
    <w:rsid w:val="000E02AC"/>
    <w:rsid w:val="000E22E6"/>
    <w:rsid w:val="00152842"/>
    <w:rsid w:val="001553F7"/>
    <w:rsid w:val="00166730"/>
    <w:rsid w:val="00181012"/>
    <w:rsid w:val="001D7DC8"/>
    <w:rsid w:val="001E3972"/>
    <w:rsid w:val="001E79E9"/>
    <w:rsid w:val="001F7478"/>
    <w:rsid w:val="00215EAE"/>
    <w:rsid w:val="0023553F"/>
    <w:rsid w:val="002722ED"/>
    <w:rsid w:val="002B17BD"/>
    <w:rsid w:val="002C2BCC"/>
    <w:rsid w:val="00324EE5"/>
    <w:rsid w:val="00347545"/>
    <w:rsid w:val="003741B2"/>
    <w:rsid w:val="00377723"/>
    <w:rsid w:val="00392568"/>
    <w:rsid w:val="003A150F"/>
    <w:rsid w:val="003B3AC1"/>
    <w:rsid w:val="003B7F74"/>
    <w:rsid w:val="003C402A"/>
    <w:rsid w:val="003E7D65"/>
    <w:rsid w:val="003F16AB"/>
    <w:rsid w:val="003F344B"/>
    <w:rsid w:val="00495569"/>
    <w:rsid w:val="004D1542"/>
    <w:rsid w:val="004E455D"/>
    <w:rsid w:val="004F4335"/>
    <w:rsid w:val="004F76AD"/>
    <w:rsid w:val="00526223"/>
    <w:rsid w:val="00531E78"/>
    <w:rsid w:val="005461B1"/>
    <w:rsid w:val="00593718"/>
    <w:rsid w:val="005A0C8B"/>
    <w:rsid w:val="005C35A9"/>
    <w:rsid w:val="005E19A8"/>
    <w:rsid w:val="005E6C66"/>
    <w:rsid w:val="005F248F"/>
    <w:rsid w:val="00653599"/>
    <w:rsid w:val="00666D75"/>
    <w:rsid w:val="007027F7"/>
    <w:rsid w:val="00741361"/>
    <w:rsid w:val="0074382E"/>
    <w:rsid w:val="00754ADD"/>
    <w:rsid w:val="007877E1"/>
    <w:rsid w:val="00824443"/>
    <w:rsid w:val="00887395"/>
    <w:rsid w:val="008B0C7F"/>
    <w:rsid w:val="008C5814"/>
    <w:rsid w:val="0091081D"/>
    <w:rsid w:val="00947301"/>
    <w:rsid w:val="00985EBD"/>
    <w:rsid w:val="00987DC7"/>
    <w:rsid w:val="009C0C21"/>
    <w:rsid w:val="00A21565"/>
    <w:rsid w:val="00A32838"/>
    <w:rsid w:val="00AA3DC1"/>
    <w:rsid w:val="00AF4589"/>
    <w:rsid w:val="00B06F2E"/>
    <w:rsid w:val="00B36672"/>
    <w:rsid w:val="00B91507"/>
    <w:rsid w:val="00BD3516"/>
    <w:rsid w:val="00BF251B"/>
    <w:rsid w:val="00C16421"/>
    <w:rsid w:val="00CB7091"/>
    <w:rsid w:val="00CE73F3"/>
    <w:rsid w:val="00D04D22"/>
    <w:rsid w:val="00D579C9"/>
    <w:rsid w:val="00D60A52"/>
    <w:rsid w:val="00D71971"/>
    <w:rsid w:val="00DB2EA9"/>
    <w:rsid w:val="00DD563A"/>
    <w:rsid w:val="00DD760B"/>
    <w:rsid w:val="00E177C4"/>
    <w:rsid w:val="00E62025"/>
    <w:rsid w:val="00EA6C4A"/>
    <w:rsid w:val="00EB7874"/>
    <w:rsid w:val="00EC2375"/>
    <w:rsid w:val="00ED2E3E"/>
    <w:rsid w:val="00EF5B66"/>
    <w:rsid w:val="00F125EA"/>
    <w:rsid w:val="00F7798B"/>
    <w:rsid w:val="00F83C49"/>
    <w:rsid w:val="00FA035E"/>
    <w:rsid w:val="00FA4117"/>
    <w:rsid w:val="00FA4729"/>
    <w:rsid w:val="00FF0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08CF2C"/>
  <w15:chartTrackingRefBased/>
  <w15:docId w15:val="{E3C1E686-EBD4-46F0-A7E8-B669B46D05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E02A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068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01514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93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81521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5504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3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401473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06201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7209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72574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0715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116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905617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9338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75854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604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578323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743776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557080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63242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920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34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87850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58167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2841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800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0499770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2953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5008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503382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354961">
          <w:marLeft w:val="547"/>
          <w:marRight w:val="0"/>
          <w:marTop w:val="13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830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487742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83769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890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0287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33018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880401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31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508101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239120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905288">
          <w:marLeft w:val="547"/>
          <w:marRight w:val="0"/>
          <w:marTop w:val="14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jpe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jpe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image" Target="media/image127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199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190" Type="http://schemas.openxmlformats.org/officeDocument/2006/relationships/image" Target="media/image186.pn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6" Type="http://schemas.openxmlformats.org/officeDocument/2006/relationships/image" Target="media/image22.png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theme" Target="theme/theme1.xml"/><Relationship Id="rId16" Type="http://schemas.openxmlformats.org/officeDocument/2006/relationships/image" Target="media/image12.pn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741</TotalTime>
  <Pages>1</Pages>
  <Words>4338</Words>
  <Characters>24727</Characters>
  <Application>Microsoft Office Word</Application>
  <DocSecurity>0</DocSecurity>
  <Lines>206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47</cp:revision>
  <dcterms:created xsi:type="dcterms:W3CDTF">2022-08-27T20:30:00Z</dcterms:created>
  <dcterms:modified xsi:type="dcterms:W3CDTF">2022-10-14T20:20:00Z</dcterms:modified>
</cp:coreProperties>
</file>